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409F" w14:textId="54755D1F" w:rsidR="00267453" w:rsidRDefault="00D54284" w:rsidP="00210EA2">
      <w:pPr>
        <w:pStyle w:val="rvps1"/>
        <w:shd w:val="clear" w:color="auto" w:fill="FFFFFF"/>
        <w:spacing w:after="120"/>
        <w:jc w:val="right"/>
        <w:rPr>
          <w:b/>
          <w:lang w:val="ro-RO"/>
        </w:rPr>
      </w:pPr>
      <w:r w:rsidRPr="00314715">
        <w:rPr>
          <w:b/>
          <w:lang w:val="ro-RO"/>
        </w:rPr>
        <w:t>Anexa nr.</w:t>
      </w:r>
      <w:r w:rsidR="00267453">
        <w:rPr>
          <w:b/>
          <w:lang w:val="ro-RO"/>
        </w:rPr>
        <w:t xml:space="preserve">1 </w:t>
      </w:r>
    </w:p>
    <w:p w14:paraId="5BDBA475" w14:textId="6568CC01" w:rsidR="00D54284" w:rsidRPr="00314715" w:rsidRDefault="00267453" w:rsidP="00210EA2">
      <w:pPr>
        <w:pStyle w:val="rvps1"/>
        <w:shd w:val="clear" w:color="auto" w:fill="FFFFFF"/>
        <w:spacing w:after="120"/>
        <w:jc w:val="right"/>
        <w:rPr>
          <w:b/>
          <w:lang w:val="ro-RO"/>
        </w:rPr>
      </w:pPr>
      <w:r>
        <w:rPr>
          <w:b/>
          <w:lang w:val="ro-RO"/>
        </w:rPr>
        <w:t>la normele metodologice</w:t>
      </w:r>
    </w:p>
    <w:p w14:paraId="1440FC7D" w14:textId="4743AC3B" w:rsidR="00D54284" w:rsidRPr="00267453" w:rsidRDefault="00D54284" w:rsidP="00267453">
      <w:pPr>
        <w:pStyle w:val="rvps1"/>
        <w:numPr>
          <w:ilvl w:val="0"/>
          <w:numId w:val="20"/>
        </w:numPr>
        <w:shd w:val="clear" w:color="auto" w:fill="FFFFFF"/>
        <w:rPr>
          <w:b/>
          <w:lang w:val="ro-RO"/>
        </w:rPr>
      </w:pPr>
      <w:r w:rsidRPr="00267453">
        <w:rPr>
          <w:b/>
          <w:lang w:val="ro-RO"/>
        </w:rPr>
        <w:t>Modelul</w:t>
      </w:r>
      <w:r w:rsidR="00210EA2" w:rsidRPr="00267453">
        <w:rPr>
          <w:rFonts w:eastAsia="Times New Roman"/>
          <w:color w:val="000000"/>
          <w:lang w:val="ro-RO"/>
        </w:rPr>
        <w:t xml:space="preserve"> </w:t>
      </w:r>
      <w:r w:rsidR="00210EA2" w:rsidRPr="00267453">
        <w:rPr>
          <w:rFonts w:eastAsia="Times New Roman"/>
          <w:b/>
          <w:color w:val="000000"/>
          <w:lang w:val="ro-RO"/>
        </w:rPr>
        <w:t xml:space="preserve">certificatului de înregistrare în </w:t>
      </w:r>
      <w:r w:rsidR="00210EA2" w:rsidRPr="00267453">
        <w:rPr>
          <w:rFonts w:eastAsia="Times New Roman"/>
          <w:b/>
          <w:lang w:val="ro-RO"/>
        </w:rPr>
        <w:t xml:space="preserve">Registrul unic </w:t>
      </w:r>
      <w:r w:rsidR="00267453" w:rsidRPr="00267453">
        <w:rPr>
          <w:rFonts w:eastAsia="Times New Roman"/>
          <w:b/>
          <w:lang w:val="ro-RO"/>
        </w:rPr>
        <w:t xml:space="preserve">al cabinetelor </w:t>
      </w:r>
      <w:r w:rsidR="00210EA2" w:rsidRPr="00267453">
        <w:rPr>
          <w:rFonts w:eastAsia="Times New Roman"/>
          <w:b/>
          <w:lang w:val="ro-RO"/>
        </w:rPr>
        <w:t>medicale</w:t>
      </w:r>
      <w:r w:rsidR="00267453" w:rsidRPr="00267453">
        <w:rPr>
          <w:rFonts w:eastAsia="Times New Roman"/>
          <w:b/>
          <w:lang w:val="ro-RO"/>
        </w:rPr>
        <w:t xml:space="preserve">, </w:t>
      </w:r>
      <w:r w:rsidR="00210EA2" w:rsidRPr="00267453">
        <w:rPr>
          <w:rFonts w:eastAsia="Times New Roman"/>
          <w:b/>
          <w:lang w:val="ro-RO"/>
        </w:rPr>
        <w:t>Partea I</w:t>
      </w:r>
      <w:r w:rsidR="00267453" w:rsidRPr="00267453">
        <w:rPr>
          <w:rFonts w:eastAsia="Times New Roman"/>
          <w:b/>
          <w:lang w:val="ro-RO"/>
        </w:rPr>
        <w:t xml:space="preserve">, </w:t>
      </w:r>
      <w:r w:rsidR="00210EA2" w:rsidRPr="00267453">
        <w:rPr>
          <w:rFonts w:eastAsia="Times New Roman"/>
          <w:b/>
          <w:color w:val="000000"/>
          <w:lang w:val="ro-RO"/>
        </w:rPr>
        <w:t xml:space="preserve"> pentru cabinetele medicale </w:t>
      </w:r>
      <w:r w:rsidR="000E68DA">
        <w:rPr>
          <w:rStyle w:val="rvts71"/>
          <w:b/>
          <w:bCs/>
          <w:lang w:val="pt-BR"/>
        </w:rPr>
        <w:t xml:space="preserve">fără personalitate juridică </w:t>
      </w:r>
    </w:p>
    <w:p w14:paraId="1C23150A" w14:textId="77777777" w:rsidR="00677CCA" w:rsidRPr="00314715" w:rsidRDefault="00210EA2" w:rsidP="00677CCA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  <w:r w:rsidRPr="0031471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AC1B5C" wp14:editId="57A26B4B">
                <wp:simplePos x="0" y="0"/>
                <wp:positionH relativeFrom="column">
                  <wp:posOffset>354965</wp:posOffset>
                </wp:positionH>
                <wp:positionV relativeFrom="paragraph">
                  <wp:posOffset>173694</wp:posOffset>
                </wp:positionV>
                <wp:extent cx="9023350" cy="4025900"/>
                <wp:effectExtent l="38100" t="38100" r="44450" b="31750"/>
                <wp:wrapSquare wrapText="bothSides"/>
                <wp:docPr id="21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0" cy="402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55"/>
                              <w:gridCol w:w="1250"/>
                              <w:gridCol w:w="840"/>
                              <w:gridCol w:w="600"/>
                              <w:gridCol w:w="89"/>
                              <w:gridCol w:w="156"/>
                              <w:gridCol w:w="1739"/>
                              <w:gridCol w:w="1329"/>
                              <w:gridCol w:w="421"/>
                              <w:gridCol w:w="2108"/>
                              <w:gridCol w:w="114"/>
                              <w:gridCol w:w="564"/>
                              <w:gridCol w:w="283"/>
                              <w:gridCol w:w="582"/>
                              <w:gridCol w:w="122"/>
                              <w:gridCol w:w="420"/>
                              <w:gridCol w:w="403"/>
                              <w:gridCol w:w="1927"/>
                            </w:tblGrid>
                            <w:tr w:rsidR="009459FF" w:rsidRPr="00A478AC" w14:paraId="6AD362BE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13802" w:type="dxa"/>
                                  <w:gridSpan w:val="1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1C70339" w14:textId="77777777" w:rsidR="009459FF" w:rsidRPr="00A478AC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24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6699"/>
                                      <w:sz w:val="40"/>
                                      <w:szCs w:val="32"/>
                                      <w:lang w:val="ro-RO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DIRECŢIA DE SĂNĂTATE PUBLICĂ ………</w:t>
                                  </w:r>
                                </w:p>
                              </w:tc>
                            </w:tr>
                            <w:tr w:rsidR="009459FF" w:rsidRPr="00A478AC" w14:paraId="7E1BF3C8" w14:textId="77777777" w:rsidTr="0019113C">
                              <w:trPr>
                                <w:trHeight w:val="395"/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800656" w14:textId="77777777" w:rsidR="009459FF" w:rsidRPr="00A478AC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800010" w14:textId="77777777" w:rsidR="009459FF" w:rsidRPr="00A478AC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8F3217" w14:textId="77777777" w:rsidR="009459FF" w:rsidRPr="00A478AC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8172C0" w14:textId="77777777" w:rsidR="009459FF" w:rsidRPr="00A478AC" w:rsidRDefault="009459FF" w:rsidP="0019113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6FF0186A" w14:textId="77777777" w:rsidTr="0019113C">
                              <w:trPr>
                                <w:gridBefore w:val="1"/>
                                <w:gridAfter w:val="4"/>
                                <w:wBefore w:w="855" w:type="dxa"/>
                                <w:wAfter w:w="2872" w:type="dxa"/>
                                <w:trHeight w:val="517"/>
                                <w:jc w:val="center"/>
                              </w:trPr>
                              <w:tc>
                                <w:tcPr>
                                  <w:tcW w:w="8532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11643D2A" w14:textId="77777777" w:rsidR="009459FF" w:rsidRPr="00A478AC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56"/>
                                      <w:szCs w:val="24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336699"/>
                                      <w:sz w:val="48"/>
                                      <w:szCs w:val="36"/>
                                      <w:lang w:val="ro-RO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CERTIFICAT DE ÎNREGISTRARE NR.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gridSpan w:val="4"/>
                                  <w:tcBorders>
                                    <w:top w:val="single" w:sz="4" w:space="0" w:color="002060"/>
                                    <w:left w:val="nil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4D8B3153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4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510B0D94" w14:textId="77777777" w:rsidTr="0019113C">
                              <w:trPr>
                                <w:trHeight w:val="160"/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E57D7C" w14:textId="77777777" w:rsidR="009459FF" w:rsidRPr="00A478AC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2060"/>
                                    <w:right w:val="nil"/>
                                  </w:tcBorders>
                                </w:tcPr>
                                <w:p w14:paraId="470BFC4D" w14:textId="77777777" w:rsidR="009459FF" w:rsidRPr="00A478AC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DAF249" w14:textId="77777777" w:rsidR="009459FF" w:rsidRPr="00A478AC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002060"/>
                                    <w:right w:val="nil"/>
                                  </w:tcBorders>
                                </w:tcPr>
                                <w:p w14:paraId="378DABF8" w14:textId="77777777" w:rsidR="009459FF" w:rsidRPr="00A478AC" w:rsidRDefault="009459FF" w:rsidP="0019113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65EC5414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3014C15B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(1) Cabinetul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274A8AB0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  <w:t>Cabinet …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gridSpan w:val="4"/>
                                  <w:tcBorders>
                                    <w:top w:val="nil"/>
                                    <w:left w:val="single" w:sz="4" w:space="0" w:color="002060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71B7587A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(2) Forma de organizare:</w:t>
                                  </w:r>
                                </w:p>
                              </w:tc>
                              <w:tc>
                                <w:tcPr>
                                  <w:tcW w:w="6944" w:type="dxa"/>
                                  <w:gridSpan w:val="10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21CA38A8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Cabinet medical individual/grupat/asociat/societate civilă medicală</w:t>
                                  </w:r>
                                </w:p>
                              </w:tc>
                            </w:tr>
                            <w:tr w:rsidR="009459FF" w:rsidRPr="00677CCA" w14:paraId="2FE7EAED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62754F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3B1CB4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C930C2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0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60569E" w14:textId="77777777" w:rsidR="009459FF" w:rsidRPr="00677CCA" w:rsidRDefault="009459FF" w:rsidP="0019113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400453C9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6F2C65C7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(3) Adresă sediu cabinet:</w:t>
                                  </w:r>
                                </w:p>
                              </w:tc>
                              <w:tc>
                                <w:tcPr>
                                  <w:tcW w:w="10857" w:type="dxa"/>
                                  <w:gridSpan w:val="15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154981C6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142D68E6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0F0B1C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7" w:type="dxa"/>
                                  <w:gridSpan w:val="15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29D06B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08B8E7DE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7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2D1DFE32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(4) Forma de deținere a spațiului:</w:t>
                                  </w:r>
                                </w:p>
                              </w:tc>
                              <w:tc>
                                <w:tcPr>
                                  <w:tcW w:w="10012" w:type="dxa"/>
                                  <w:gridSpan w:val="12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72AD984E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58119840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7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A3E91F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2" w:type="dxa"/>
                                  <w:gridSpan w:val="12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3309F4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2BE2E721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552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360ABB73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(5) Sub numărul de identificare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 din registrul unic (Partea I)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58" w:type="dxa"/>
                                  <w:gridSpan w:val="3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54C60058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gridSpan w:val="5"/>
                                  <w:tcBorders>
                                    <w:top w:val="nil"/>
                                    <w:left w:val="single" w:sz="4" w:space="0" w:color="002060"/>
                                    <w:bottom w:val="nil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4B081A71" w14:textId="77777777" w:rsidR="009459FF" w:rsidRPr="00677CCA" w:rsidRDefault="009459FF" w:rsidP="0019113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(6) Data: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  <w:gridSpan w:val="3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10EB3F2A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00E5DEBB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7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C9B1A8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6B15D9C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6112DF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1DCFC0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0" w:type="dxa"/>
                                  <w:gridSpan w:val="2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B7D151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1A2C049F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D9E584B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(7) Medic titular/ împuternicit:</w:t>
                                  </w:r>
                                </w:p>
                              </w:tc>
                              <w:tc>
                                <w:tcPr>
                                  <w:tcW w:w="6442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ADFD1B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  <w:t>Dr. ………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gridSpan w:val="5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43D3BB34" w14:textId="77777777" w:rsidR="009459FF" w:rsidRPr="00677CCA" w:rsidRDefault="009459FF" w:rsidP="0019113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(8) Cod parafă: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  <w:gridSpan w:val="3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2CC1998A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7DE792CC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BA1829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3DB2E9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058291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6EBA22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6E800FF7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37F7A441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(9) Activități autorizate:</w:t>
                                  </w:r>
                                </w:p>
                              </w:tc>
                              <w:tc>
                                <w:tcPr>
                                  <w:tcW w:w="10857" w:type="dxa"/>
                                  <w:gridSpan w:val="15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32652D1A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655B5A2C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F1688C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449966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4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BDD664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0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D6893A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3445BF15" w14:textId="77777777" w:rsidTr="00D433E3">
                              <w:trPr>
                                <w:jc w:val="center"/>
                              </w:trPr>
                              <w:tc>
                                <w:tcPr>
                                  <w:tcW w:w="10065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7C9F3D98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(10) </w:t>
                                  </w: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Aviz organizație profesională (Colegiul Medicilor/ Colegiul Medicilor Stomatologi) pentru înființare cabinet: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gridSpan w:val="6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040AFAD7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576B9BA4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11875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C04C36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38ADAD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34840F76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63EBB98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DIRECTOR  EXECUTIV,</w:t>
                                  </w:r>
                                </w:p>
                              </w:tc>
                              <w:tc>
                                <w:tcPr>
                                  <w:tcW w:w="586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AF87F7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BFFEF16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Responsabil (Administratorul)</w:t>
                                  </w:r>
                                </w:p>
                              </w:tc>
                            </w:tr>
                            <w:tr w:rsidR="009459FF" w:rsidRPr="00A478AC" w14:paraId="680E3907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951EDFE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241817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EBD1CFE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Registrului Unic al Cabinetelor Medicale</w:t>
                                  </w:r>
                                </w:p>
                              </w:tc>
                            </w:tr>
                            <w:tr w:rsidR="009459FF" w:rsidRPr="00A478AC" w14:paraId="5CEE6187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4AEAC05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09F390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4D1BA8B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18CE1F60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0205B9F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………</w:t>
                                  </w:r>
                                </w:p>
                              </w:tc>
                              <w:tc>
                                <w:tcPr>
                                  <w:tcW w:w="586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67CBF6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D08771C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………</w:t>
                                  </w:r>
                                </w:p>
                              </w:tc>
                            </w:tr>
                            <w:tr w:rsidR="009459FF" w:rsidRPr="00A478AC" w14:paraId="56D172F2" w14:textId="77777777" w:rsidTr="0019113C">
                              <w:trPr>
                                <w:trHeight w:val="60"/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696742D" w14:textId="77777777" w:rsidR="009459FF" w:rsidRPr="00A478AC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F3B512" w14:textId="77777777" w:rsidR="009459FF" w:rsidRPr="00A478AC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4763B65" w14:textId="77777777" w:rsidR="009459FF" w:rsidRPr="00A478AC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245855D5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13802" w:type="dxa"/>
                                  <w:gridSpan w:val="1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C33A546" w14:textId="77777777" w:rsidR="009459FF" w:rsidRPr="00A478AC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4"/>
                                      <w:lang w:val="ro-RO"/>
                                    </w:rPr>
                                    <w:t xml:space="preserve">NOTA: </w:t>
                                  </w: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20"/>
                                      <w:szCs w:val="24"/>
                                      <w:lang w:val="ro-RO"/>
                                    </w:rPr>
                                    <w:t>Valabil până la intrarea în funcțiune a Registrului unic de evidență a unităților sanitare (RUEUS)</w:t>
                                  </w:r>
                                </w:p>
                              </w:tc>
                            </w:tr>
                          </w:tbl>
                          <w:p w14:paraId="6BE19954" w14:textId="77777777" w:rsidR="009459FF" w:rsidRDefault="009459FF" w:rsidP="00A478A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C1B5C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left:0;text-align:left;margin-left:27.95pt;margin-top:13.7pt;width:710.5pt;height:3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" strokeweight="6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55"/>
                        <w:gridCol w:w="1250"/>
                        <w:gridCol w:w="840"/>
                        <w:gridCol w:w="600"/>
                        <w:gridCol w:w="89"/>
                        <w:gridCol w:w="156"/>
                        <w:gridCol w:w="1739"/>
                        <w:gridCol w:w="1329"/>
                        <w:gridCol w:w="421"/>
                        <w:gridCol w:w="2108"/>
                        <w:gridCol w:w="114"/>
                        <w:gridCol w:w="564"/>
                        <w:gridCol w:w="283"/>
                        <w:gridCol w:w="582"/>
                        <w:gridCol w:w="122"/>
                        <w:gridCol w:w="420"/>
                        <w:gridCol w:w="403"/>
                        <w:gridCol w:w="1927"/>
                      </w:tblGrid>
                      <w:tr w:rsidR="009459FF" w:rsidRPr="00A478AC" w14:paraId="6AD362BE" w14:textId="77777777" w:rsidTr="0019113C">
                        <w:trPr>
                          <w:jc w:val="center"/>
                        </w:trPr>
                        <w:tc>
                          <w:tcPr>
                            <w:tcW w:w="13802" w:type="dxa"/>
                            <w:gridSpan w:val="1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1C70339" w14:textId="77777777" w:rsidR="009459FF" w:rsidRPr="00A478AC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48"/>
                                <w:szCs w:val="24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6699"/>
                                <w:sz w:val="40"/>
                                <w:szCs w:val="32"/>
                                <w:lang w:val="ro-RO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DIRECŢIA DE SĂNĂTATE PUBLICĂ ………</w:t>
                            </w:r>
                          </w:p>
                        </w:tc>
                      </w:tr>
                      <w:tr w:rsidR="009459FF" w:rsidRPr="00A478AC" w14:paraId="7E1BF3C8" w14:textId="77777777" w:rsidTr="0019113C">
                        <w:trPr>
                          <w:trHeight w:val="395"/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800656" w14:textId="77777777" w:rsidR="009459FF" w:rsidRPr="00A478AC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800010" w14:textId="77777777" w:rsidR="009459FF" w:rsidRPr="00A478AC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8F3217" w14:textId="77777777" w:rsidR="009459FF" w:rsidRPr="00A478AC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8172C0" w14:textId="77777777" w:rsidR="009459FF" w:rsidRPr="00A478AC" w:rsidRDefault="009459FF" w:rsidP="0019113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6FF0186A" w14:textId="77777777" w:rsidTr="0019113C">
                        <w:trPr>
                          <w:gridBefore w:val="1"/>
                          <w:gridAfter w:val="4"/>
                          <w:wBefore w:w="855" w:type="dxa"/>
                          <w:wAfter w:w="2872" w:type="dxa"/>
                          <w:trHeight w:val="517"/>
                          <w:jc w:val="center"/>
                        </w:trPr>
                        <w:tc>
                          <w:tcPr>
                            <w:tcW w:w="8532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  <w:vAlign w:val="center"/>
                          </w:tcPr>
                          <w:p w14:paraId="11643D2A" w14:textId="77777777" w:rsidR="009459FF" w:rsidRPr="00A478AC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56"/>
                                <w:szCs w:val="24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336699"/>
                                <w:sz w:val="48"/>
                                <w:szCs w:val="36"/>
                                <w:lang w:val="ro-RO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CERTIFICAT DE ÎNREGISTRARE NR.</w:t>
                            </w:r>
                          </w:p>
                        </w:tc>
                        <w:tc>
                          <w:tcPr>
                            <w:tcW w:w="1543" w:type="dxa"/>
                            <w:gridSpan w:val="4"/>
                            <w:tcBorders>
                              <w:top w:val="single" w:sz="4" w:space="0" w:color="002060"/>
                              <w:left w:val="nil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4D8B3153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510B0D94" w14:textId="77777777" w:rsidTr="0019113C">
                        <w:trPr>
                          <w:trHeight w:val="160"/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E57D7C" w14:textId="77777777" w:rsidR="009459FF" w:rsidRPr="00A478AC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2060"/>
                              <w:right w:val="nil"/>
                            </w:tcBorders>
                          </w:tcPr>
                          <w:p w14:paraId="470BFC4D" w14:textId="77777777" w:rsidR="009459FF" w:rsidRPr="00A478AC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DAF249" w14:textId="77777777" w:rsidR="009459FF" w:rsidRPr="00A478AC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002060"/>
                              <w:right w:val="nil"/>
                            </w:tcBorders>
                          </w:tcPr>
                          <w:p w14:paraId="378DABF8" w14:textId="77777777" w:rsidR="009459FF" w:rsidRPr="00A478AC" w:rsidRDefault="009459FF" w:rsidP="0019113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65EC5414" w14:textId="77777777" w:rsidTr="0019113C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3014C15B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(1) Cabinetul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274A8AB0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Cabinet …</w:t>
                            </w:r>
                          </w:p>
                        </w:tc>
                        <w:tc>
                          <w:tcPr>
                            <w:tcW w:w="3313" w:type="dxa"/>
                            <w:gridSpan w:val="4"/>
                            <w:tcBorders>
                              <w:top w:val="nil"/>
                              <w:left w:val="single" w:sz="4" w:space="0" w:color="002060"/>
                              <w:bottom w:val="nil"/>
                              <w:right w:val="single" w:sz="4" w:space="0" w:color="002060"/>
                            </w:tcBorders>
                          </w:tcPr>
                          <w:p w14:paraId="71B7587A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(2) Forma de organizare:</w:t>
                            </w:r>
                          </w:p>
                        </w:tc>
                        <w:tc>
                          <w:tcPr>
                            <w:tcW w:w="6944" w:type="dxa"/>
                            <w:gridSpan w:val="10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21CA38A8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Cabinet medical individual/grupat/asociat/societate civilă medicală</w:t>
                            </w:r>
                          </w:p>
                        </w:tc>
                      </w:tr>
                      <w:tr w:rsidR="009459FF" w:rsidRPr="00677CCA" w14:paraId="2FE7EAED" w14:textId="77777777" w:rsidTr="0019113C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62754F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3B1CB4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C930C2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0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60569E" w14:textId="77777777" w:rsidR="009459FF" w:rsidRPr="00677CCA" w:rsidRDefault="009459FF" w:rsidP="0019113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400453C9" w14:textId="77777777" w:rsidTr="0019113C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6F2C65C7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(3) Adresă sediu cabinet:</w:t>
                            </w:r>
                          </w:p>
                        </w:tc>
                        <w:tc>
                          <w:tcPr>
                            <w:tcW w:w="10857" w:type="dxa"/>
                            <w:gridSpan w:val="15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154981C6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142D68E6" w14:textId="77777777" w:rsidTr="0019113C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0F0B1C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0857" w:type="dxa"/>
                            <w:gridSpan w:val="15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29D06B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08B8E7DE" w14:textId="77777777" w:rsidTr="0019113C">
                        <w:trPr>
                          <w:jc w:val="center"/>
                        </w:trPr>
                        <w:tc>
                          <w:tcPr>
                            <w:tcW w:w="37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2D1DFE32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(4) Forma de deținere a spațiului:</w:t>
                            </w:r>
                          </w:p>
                        </w:tc>
                        <w:tc>
                          <w:tcPr>
                            <w:tcW w:w="10012" w:type="dxa"/>
                            <w:gridSpan w:val="12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72AD984E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58119840" w14:textId="77777777" w:rsidTr="0019113C">
                        <w:trPr>
                          <w:jc w:val="center"/>
                        </w:trPr>
                        <w:tc>
                          <w:tcPr>
                            <w:tcW w:w="37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A3E91F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0012" w:type="dxa"/>
                            <w:gridSpan w:val="12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3309F4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2BE2E721" w14:textId="77777777" w:rsidTr="0019113C">
                        <w:trPr>
                          <w:jc w:val="center"/>
                        </w:trPr>
                        <w:tc>
                          <w:tcPr>
                            <w:tcW w:w="5529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360ABB73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(5) Sub numărul de identificare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 din registrul unic (Partea I)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58" w:type="dxa"/>
                            <w:gridSpan w:val="3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54C60058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665" w:type="dxa"/>
                            <w:gridSpan w:val="5"/>
                            <w:tcBorders>
                              <w:top w:val="nil"/>
                              <w:left w:val="single" w:sz="4" w:space="0" w:color="002060"/>
                              <w:bottom w:val="nil"/>
                              <w:right w:val="single" w:sz="4" w:space="0" w:color="002060"/>
                            </w:tcBorders>
                            <w:vAlign w:val="center"/>
                          </w:tcPr>
                          <w:p w14:paraId="4B081A71" w14:textId="77777777" w:rsidR="009459FF" w:rsidRPr="00677CCA" w:rsidRDefault="009459FF" w:rsidP="0019113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(6) Data:</w:t>
                            </w:r>
                          </w:p>
                        </w:tc>
                        <w:tc>
                          <w:tcPr>
                            <w:tcW w:w="2750" w:type="dxa"/>
                            <w:gridSpan w:val="3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10EB3F2A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00E5DEBB" w14:textId="77777777" w:rsidTr="0019113C">
                        <w:trPr>
                          <w:jc w:val="center"/>
                        </w:trPr>
                        <w:tc>
                          <w:tcPr>
                            <w:tcW w:w="37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C9B1A8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6B15D9C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6112DF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1DCFC0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330" w:type="dxa"/>
                            <w:gridSpan w:val="2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B7D151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1A2C049F" w14:textId="77777777" w:rsidTr="0019113C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D9E584B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(7) Medic titular/ împuternicit:</w:t>
                            </w:r>
                          </w:p>
                        </w:tc>
                        <w:tc>
                          <w:tcPr>
                            <w:tcW w:w="6442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ADFD1B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Dr. ………</w:t>
                            </w:r>
                          </w:p>
                        </w:tc>
                        <w:tc>
                          <w:tcPr>
                            <w:tcW w:w="1665" w:type="dxa"/>
                            <w:gridSpan w:val="5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2060"/>
                            </w:tcBorders>
                            <w:vAlign w:val="center"/>
                          </w:tcPr>
                          <w:p w14:paraId="43D3BB34" w14:textId="77777777" w:rsidR="009459FF" w:rsidRPr="00677CCA" w:rsidRDefault="009459FF" w:rsidP="0019113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(8) Cod parafă:</w:t>
                            </w:r>
                          </w:p>
                        </w:tc>
                        <w:tc>
                          <w:tcPr>
                            <w:tcW w:w="2750" w:type="dxa"/>
                            <w:gridSpan w:val="3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2CC1998A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7DE792CC" w14:textId="77777777" w:rsidTr="0019113C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BA1829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3DB2E9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058291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6EBA22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6E800FF7" w14:textId="77777777" w:rsidTr="0019113C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37F7A441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(9) Activități autorizate:</w:t>
                            </w:r>
                          </w:p>
                        </w:tc>
                        <w:tc>
                          <w:tcPr>
                            <w:tcW w:w="10857" w:type="dxa"/>
                            <w:gridSpan w:val="15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32652D1A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655B5A2C" w14:textId="77777777" w:rsidTr="0019113C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F1688C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449966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4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BDD664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0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D6893A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3445BF15" w14:textId="77777777" w:rsidTr="00D433E3">
                        <w:trPr>
                          <w:jc w:val="center"/>
                        </w:trPr>
                        <w:tc>
                          <w:tcPr>
                            <w:tcW w:w="10065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7C9F3D98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(10) </w:t>
                            </w: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val="ro-RO"/>
                              </w:rPr>
                              <w:t>Aviz organizație profesională (Colegiul Medicilor/ Colegiul Medicilor Stomatologi) pentru înființare cabinet:</w:t>
                            </w:r>
                          </w:p>
                        </w:tc>
                        <w:tc>
                          <w:tcPr>
                            <w:tcW w:w="3737" w:type="dxa"/>
                            <w:gridSpan w:val="6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040AFAD7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576B9BA4" w14:textId="77777777" w:rsidTr="0019113C">
                        <w:trPr>
                          <w:jc w:val="center"/>
                        </w:trPr>
                        <w:tc>
                          <w:tcPr>
                            <w:tcW w:w="11875" w:type="dxa"/>
                            <w:gridSpan w:val="1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C04C36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38ADAD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34840F76" w14:textId="77777777" w:rsidTr="0019113C">
                        <w:trPr>
                          <w:jc w:val="center"/>
                        </w:trPr>
                        <w:tc>
                          <w:tcPr>
                            <w:tcW w:w="363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63EBB98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DIRECTOR  EXECUTIV,</w:t>
                            </w:r>
                          </w:p>
                        </w:tc>
                        <w:tc>
                          <w:tcPr>
                            <w:tcW w:w="586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AF87F7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BFFEF16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Responsabil (Administratorul)</w:t>
                            </w:r>
                          </w:p>
                        </w:tc>
                      </w:tr>
                      <w:tr w:rsidR="009459FF" w:rsidRPr="00A478AC" w14:paraId="680E3907" w14:textId="77777777" w:rsidTr="0019113C">
                        <w:trPr>
                          <w:jc w:val="center"/>
                        </w:trPr>
                        <w:tc>
                          <w:tcPr>
                            <w:tcW w:w="363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951EDFE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86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241817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EBD1CFE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Registrului Unic al Cabinetelor Medicale</w:t>
                            </w:r>
                          </w:p>
                        </w:tc>
                      </w:tr>
                      <w:tr w:rsidR="009459FF" w:rsidRPr="00A478AC" w14:paraId="5CEE6187" w14:textId="77777777" w:rsidTr="0019113C">
                        <w:trPr>
                          <w:jc w:val="center"/>
                        </w:trPr>
                        <w:tc>
                          <w:tcPr>
                            <w:tcW w:w="363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4AEAC05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86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09F390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4D1BA8B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18CE1F60" w14:textId="77777777" w:rsidTr="0019113C">
                        <w:trPr>
                          <w:jc w:val="center"/>
                        </w:trPr>
                        <w:tc>
                          <w:tcPr>
                            <w:tcW w:w="363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0205B9F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………</w:t>
                            </w:r>
                          </w:p>
                        </w:tc>
                        <w:tc>
                          <w:tcPr>
                            <w:tcW w:w="586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67CBF6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D08771C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………</w:t>
                            </w:r>
                          </w:p>
                        </w:tc>
                      </w:tr>
                      <w:tr w:rsidR="009459FF" w:rsidRPr="00A478AC" w14:paraId="56D172F2" w14:textId="77777777" w:rsidTr="0019113C">
                        <w:trPr>
                          <w:trHeight w:val="60"/>
                          <w:jc w:val="center"/>
                        </w:trPr>
                        <w:tc>
                          <w:tcPr>
                            <w:tcW w:w="363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696742D" w14:textId="77777777" w:rsidR="009459FF" w:rsidRPr="00A478AC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86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F3B512" w14:textId="77777777" w:rsidR="009459FF" w:rsidRPr="00A478AC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4763B65" w14:textId="77777777" w:rsidR="009459FF" w:rsidRPr="00A478AC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245855D5" w14:textId="77777777" w:rsidTr="0019113C">
                        <w:trPr>
                          <w:jc w:val="center"/>
                        </w:trPr>
                        <w:tc>
                          <w:tcPr>
                            <w:tcW w:w="13802" w:type="dxa"/>
                            <w:gridSpan w:val="1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C33A546" w14:textId="77777777" w:rsidR="009459FF" w:rsidRPr="00A478AC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  <w:lang w:val="ro-RO"/>
                              </w:rPr>
                              <w:t xml:space="preserve">NOTA: </w:t>
                            </w:r>
                            <w:r w:rsidRPr="00677CCA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4"/>
                                <w:lang w:val="ro-RO"/>
                              </w:rPr>
                              <w:t>Valabil până la intrarea în funcțiune a Registrului unic de evidență a unităților sanitare (RUEUS)</w:t>
                            </w:r>
                          </w:p>
                        </w:tc>
                      </w:tr>
                    </w:tbl>
                    <w:p w14:paraId="6BE19954" w14:textId="77777777" w:rsidR="009459FF" w:rsidRDefault="009459FF" w:rsidP="00A478AC"/>
                  </w:txbxContent>
                </v:textbox>
                <w10:wrap type="square"/>
              </v:shape>
            </w:pict>
          </mc:Fallback>
        </mc:AlternateContent>
      </w:r>
    </w:p>
    <w:p w14:paraId="08EADB01" w14:textId="77777777" w:rsidR="00677CCA" w:rsidRPr="00314715" w:rsidRDefault="00677CCA" w:rsidP="00677CCA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34E07BF2" w14:textId="77777777" w:rsidR="00677CCA" w:rsidRPr="00314715" w:rsidRDefault="00677CCA" w:rsidP="00677CCA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22FFD0CD" w14:textId="77777777" w:rsidR="00677CCA" w:rsidRPr="00314715" w:rsidRDefault="00677CCA" w:rsidP="00677CCA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4AFA12CD" w14:textId="77777777" w:rsidR="00677CCA" w:rsidRPr="00314715" w:rsidRDefault="00677CCA" w:rsidP="00677CCA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76B02380" w14:textId="77777777" w:rsidR="00677CCA" w:rsidRPr="00314715" w:rsidRDefault="00677CCA" w:rsidP="00677CCA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5E4EEE51" w14:textId="77777777" w:rsidR="00677CCA" w:rsidRPr="00314715" w:rsidRDefault="00677CCA" w:rsidP="00677CCA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15198D58" w14:textId="77777777" w:rsidR="00677CCA" w:rsidRPr="00314715" w:rsidRDefault="00677CCA" w:rsidP="00677CCA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10501C5F" w14:textId="77777777" w:rsidR="00677CCA" w:rsidRPr="00314715" w:rsidRDefault="00677CCA" w:rsidP="00677CCA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6C5D3336" w14:textId="77777777" w:rsidR="00677CCA" w:rsidRPr="00314715" w:rsidRDefault="00677CCA" w:rsidP="00677CCA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4E82A27E" w14:textId="77777777" w:rsidR="00677CCA" w:rsidRPr="00314715" w:rsidRDefault="00677CCA" w:rsidP="00677CCA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04A089A1" w14:textId="77777777" w:rsidR="00677CCA" w:rsidRPr="00314715" w:rsidRDefault="00677CCA" w:rsidP="00677CCA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1DCC8E67" w14:textId="77777777" w:rsidR="00677CCA" w:rsidRPr="00314715" w:rsidRDefault="00677CCA" w:rsidP="00677CCA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4B7FBFA3" w14:textId="77777777" w:rsidR="00677CCA" w:rsidRPr="00314715" w:rsidRDefault="00677CCA" w:rsidP="00677CCA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7EE7AF38" w14:textId="77777777" w:rsidR="00677CCA" w:rsidRPr="00314715" w:rsidRDefault="00677CCA" w:rsidP="00677CCA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193A03D6" w14:textId="77777777" w:rsidR="00677CCA" w:rsidRPr="00314715" w:rsidRDefault="00677CCA" w:rsidP="00677CCA">
      <w:pPr>
        <w:pStyle w:val="rvps1"/>
        <w:shd w:val="clear" w:color="auto" w:fill="FFFFFF"/>
        <w:rPr>
          <w:b/>
          <w:sz w:val="28"/>
          <w:lang w:val="ro-RO"/>
        </w:rPr>
      </w:pPr>
    </w:p>
    <w:p w14:paraId="61B1F265" w14:textId="77777777" w:rsidR="00677CCA" w:rsidRPr="00314715" w:rsidRDefault="00677CCA" w:rsidP="00677CCA">
      <w:pPr>
        <w:spacing w:after="0"/>
        <w:ind w:firstLine="720"/>
        <w:rPr>
          <w:sz w:val="16"/>
          <w:szCs w:val="16"/>
        </w:rPr>
        <w:sectPr w:rsidR="00677CCA" w:rsidRPr="00314715" w:rsidSect="005B3652">
          <w:footerReference w:type="first" r:id="rId8"/>
          <w:pgSz w:w="16840" w:h="11907" w:orient="landscape" w:code="9"/>
          <w:pgMar w:top="567" w:right="567" w:bottom="851" w:left="851" w:header="720" w:footer="720" w:gutter="0"/>
          <w:cols w:space="720"/>
          <w:docGrid w:linePitch="381"/>
        </w:sectPr>
      </w:pPr>
    </w:p>
    <w:p w14:paraId="02ACFBBD" w14:textId="77777777" w:rsidR="00677CCA" w:rsidRPr="00314715" w:rsidRDefault="00677CCA" w:rsidP="00677CCA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(1)</w:t>
      </w:r>
      <w:r w:rsidRPr="00314715">
        <w:rPr>
          <w:sz w:val="16"/>
          <w:szCs w:val="16"/>
        </w:rPr>
        <w:t xml:space="preserve"> – se menționează cabinetul, ex: Cabinet medical de specialitate</w:t>
      </w:r>
      <w:r w:rsidR="00BA123D" w:rsidRPr="00314715">
        <w:rPr>
          <w:sz w:val="16"/>
          <w:szCs w:val="16"/>
        </w:rPr>
        <w:t xml:space="preserve"> </w:t>
      </w:r>
      <w:r w:rsidRPr="00314715">
        <w:rPr>
          <w:sz w:val="16"/>
          <w:szCs w:val="16"/>
        </w:rPr>
        <w:t>…. dr. …</w:t>
      </w:r>
      <w:r w:rsidR="00FA0B97" w:rsidRPr="00314715">
        <w:rPr>
          <w:sz w:val="16"/>
          <w:szCs w:val="16"/>
        </w:rPr>
        <w:t xml:space="preserve"> </w:t>
      </w:r>
      <w:r w:rsidRPr="00314715">
        <w:rPr>
          <w:sz w:val="16"/>
          <w:szCs w:val="16"/>
        </w:rPr>
        <w:t>….,</w:t>
      </w:r>
    </w:p>
    <w:p w14:paraId="41423C7B" w14:textId="3B972CEA" w:rsidR="00677CCA" w:rsidRPr="00314715" w:rsidRDefault="00677CCA" w:rsidP="00677CCA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(2)</w:t>
      </w:r>
      <w:r w:rsidRPr="00314715">
        <w:rPr>
          <w:sz w:val="16"/>
          <w:szCs w:val="16"/>
        </w:rPr>
        <w:t xml:space="preserve"> – se menționează forma de organizare a cabinetului fără personalitate juridica, ex: cabinet medical individual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cabinet medical grupat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cabinet medical asociat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societate civilă medicală</w:t>
      </w:r>
      <w:r w:rsidR="000E68DA">
        <w:rPr>
          <w:sz w:val="16"/>
          <w:szCs w:val="16"/>
        </w:rPr>
        <w:t xml:space="preserve"> / cabinet de medicina muncii</w:t>
      </w:r>
      <w:r w:rsidRPr="00314715">
        <w:rPr>
          <w:sz w:val="16"/>
          <w:szCs w:val="16"/>
        </w:rPr>
        <w:t>,</w:t>
      </w:r>
    </w:p>
    <w:p w14:paraId="251704B8" w14:textId="77777777" w:rsidR="00677CCA" w:rsidRPr="00314715" w:rsidRDefault="00677CCA" w:rsidP="00677CCA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(3)</w:t>
      </w:r>
      <w:r w:rsidRPr="00314715">
        <w:rPr>
          <w:sz w:val="16"/>
          <w:szCs w:val="16"/>
        </w:rPr>
        <w:t xml:space="preserve"> – se menționează adresa completă a cabinetului medical (localitate, </w:t>
      </w:r>
      <w:r w:rsidR="00041001" w:rsidRPr="00314715">
        <w:rPr>
          <w:sz w:val="16"/>
          <w:szCs w:val="16"/>
        </w:rPr>
        <w:t>str.</w:t>
      </w:r>
      <w:r w:rsidRPr="00314715">
        <w:rPr>
          <w:sz w:val="16"/>
          <w:szCs w:val="16"/>
        </w:rPr>
        <w:t xml:space="preserve">, </w:t>
      </w:r>
      <w:r w:rsidR="009C009D" w:rsidRPr="00314715">
        <w:rPr>
          <w:sz w:val="16"/>
          <w:szCs w:val="16"/>
        </w:rPr>
        <w:t>nr. ap.</w:t>
      </w:r>
      <w:r w:rsidRPr="00314715">
        <w:rPr>
          <w:sz w:val="16"/>
          <w:szCs w:val="16"/>
        </w:rPr>
        <w:t>, județ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sector),</w:t>
      </w:r>
    </w:p>
    <w:p w14:paraId="7F1CBCA4" w14:textId="350E4886" w:rsidR="00677CCA" w:rsidRPr="00314715" w:rsidRDefault="00677CCA" w:rsidP="00677CCA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(4)</w:t>
      </w:r>
      <w:r w:rsidRPr="00314715">
        <w:rPr>
          <w:sz w:val="16"/>
          <w:szCs w:val="16"/>
        </w:rPr>
        <w:t xml:space="preserve"> – se consemnează forma de deținere a spațiului: contract de concesiune, comodat, închiriere, vânzare-cumpărare,</w:t>
      </w:r>
      <w:r w:rsidR="000E68DA">
        <w:rPr>
          <w:sz w:val="16"/>
          <w:szCs w:val="16"/>
        </w:rPr>
        <w:t xml:space="preserve"> pentru cabinetele de medicina muncii din cadrul persoanelor juridice se menționează persoana juridică</w:t>
      </w:r>
      <w:r w:rsidR="000D0C2C">
        <w:rPr>
          <w:sz w:val="16"/>
          <w:szCs w:val="16"/>
        </w:rPr>
        <w:t xml:space="preserve"> și structura</w:t>
      </w:r>
      <w:r w:rsidR="000E68DA">
        <w:rPr>
          <w:sz w:val="16"/>
          <w:szCs w:val="16"/>
        </w:rPr>
        <w:t xml:space="preserve"> în cadrul căreia funcționează cabinetul de medicina muncii</w:t>
      </w:r>
    </w:p>
    <w:p w14:paraId="0C7DC975" w14:textId="479A5920" w:rsidR="00677CCA" w:rsidRPr="00314715" w:rsidRDefault="00677CCA" w:rsidP="00677CCA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(5)</w:t>
      </w:r>
      <w:r w:rsidRPr="00314715">
        <w:rPr>
          <w:sz w:val="16"/>
          <w:szCs w:val="16"/>
        </w:rPr>
        <w:t xml:space="preserve"> – se consemnează numărul de ordine din registrul unic al cabinetelor medicale</w:t>
      </w:r>
      <w:r w:rsidR="008449A2">
        <w:rPr>
          <w:sz w:val="16"/>
          <w:szCs w:val="16"/>
        </w:rPr>
        <w:t xml:space="preserve"> (cod emis de INSP)</w:t>
      </w:r>
      <w:r w:rsidRPr="00314715">
        <w:rPr>
          <w:sz w:val="16"/>
          <w:szCs w:val="16"/>
        </w:rPr>
        <w:t>,</w:t>
      </w:r>
    </w:p>
    <w:p w14:paraId="50A633F1" w14:textId="77777777" w:rsidR="00677CCA" w:rsidRPr="00314715" w:rsidRDefault="00677CCA" w:rsidP="00677CCA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(6)</w:t>
      </w:r>
      <w:r w:rsidRPr="00314715">
        <w:rPr>
          <w:sz w:val="16"/>
          <w:szCs w:val="16"/>
        </w:rPr>
        <w:t xml:space="preserve"> – se menționează data emiterii certificatului de înregistrare,</w:t>
      </w:r>
    </w:p>
    <w:p w14:paraId="1323855C" w14:textId="77777777" w:rsidR="00677CCA" w:rsidRPr="00314715" w:rsidRDefault="00DC0A66" w:rsidP="00677CCA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</w:t>
      </w:r>
      <w:r w:rsidR="00677CCA" w:rsidRPr="00314715">
        <w:rPr>
          <w:b/>
          <w:sz w:val="16"/>
          <w:szCs w:val="16"/>
        </w:rPr>
        <w:t>7</w:t>
      </w:r>
      <w:r w:rsidRPr="00314715">
        <w:rPr>
          <w:b/>
          <w:sz w:val="16"/>
          <w:szCs w:val="16"/>
        </w:rPr>
        <w:t>)</w:t>
      </w:r>
      <w:r w:rsidR="00677CCA" w:rsidRPr="00314715">
        <w:rPr>
          <w:sz w:val="16"/>
          <w:szCs w:val="16"/>
        </w:rPr>
        <w:t xml:space="preserve"> – se menționează medicul titular (reprezentant legal) al cabinetului medical,</w:t>
      </w:r>
    </w:p>
    <w:p w14:paraId="54BFE7F9" w14:textId="77777777" w:rsidR="00677CCA" w:rsidRPr="00314715" w:rsidRDefault="00DC0A66" w:rsidP="00677CCA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</w:t>
      </w:r>
      <w:r w:rsidR="00677CCA" w:rsidRPr="00314715">
        <w:rPr>
          <w:b/>
          <w:sz w:val="16"/>
          <w:szCs w:val="16"/>
        </w:rPr>
        <w:t>8</w:t>
      </w:r>
      <w:r w:rsidRPr="00314715">
        <w:rPr>
          <w:b/>
          <w:sz w:val="16"/>
          <w:szCs w:val="16"/>
        </w:rPr>
        <w:t>)</w:t>
      </w:r>
      <w:r w:rsidR="00677CCA" w:rsidRPr="00314715">
        <w:rPr>
          <w:sz w:val="16"/>
          <w:szCs w:val="16"/>
        </w:rPr>
        <w:t xml:space="preserve"> – se menționează codul de parafă al medicului titular,</w:t>
      </w:r>
    </w:p>
    <w:p w14:paraId="61331538" w14:textId="77777777" w:rsidR="00677CCA" w:rsidRPr="00314715" w:rsidRDefault="00DC0A66" w:rsidP="00677CCA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</w:t>
      </w:r>
      <w:r w:rsidR="00677CCA" w:rsidRPr="00314715">
        <w:rPr>
          <w:b/>
          <w:sz w:val="16"/>
          <w:szCs w:val="16"/>
        </w:rPr>
        <w:t>9</w:t>
      </w:r>
      <w:r w:rsidRPr="00314715">
        <w:rPr>
          <w:b/>
          <w:sz w:val="16"/>
          <w:szCs w:val="16"/>
        </w:rPr>
        <w:t>)</w:t>
      </w:r>
      <w:r w:rsidR="00677CCA" w:rsidRPr="00314715">
        <w:rPr>
          <w:sz w:val="16"/>
          <w:szCs w:val="16"/>
        </w:rPr>
        <w:t xml:space="preserve"> – se menționează activitățile autorizate care trebuie să fie în conformitate cu specialitatea, supraspecializările și competențele medicului titular</w:t>
      </w:r>
      <w:r w:rsidR="00FA0B97" w:rsidRPr="00314715">
        <w:rPr>
          <w:sz w:val="16"/>
          <w:szCs w:val="16"/>
        </w:rPr>
        <w:t xml:space="preserve">/ </w:t>
      </w:r>
      <w:r w:rsidR="00677CCA" w:rsidRPr="00314715">
        <w:rPr>
          <w:sz w:val="16"/>
          <w:szCs w:val="16"/>
        </w:rPr>
        <w:t>medicilor angajați</w:t>
      </w:r>
    </w:p>
    <w:p w14:paraId="7FC1F668" w14:textId="77777777" w:rsidR="00677CCA" w:rsidRPr="00314715" w:rsidRDefault="00DC0A66" w:rsidP="00677CCA">
      <w:pPr>
        <w:spacing w:after="0"/>
        <w:ind w:left="-266"/>
        <w:rPr>
          <w:sz w:val="16"/>
          <w:szCs w:val="16"/>
        </w:rPr>
        <w:sectPr w:rsidR="00677CCA" w:rsidRPr="00314715" w:rsidSect="005B3652">
          <w:type w:val="continuous"/>
          <w:pgSz w:w="16840" w:h="11907" w:orient="landscape" w:code="9"/>
          <w:pgMar w:top="567" w:right="567" w:bottom="851" w:left="851" w:header="720" w:footer="720" w:gutter="0"/>
          <w:cols w:num="2" w:space="567"/>
          <w:docGrid w:linePitch="381"/>
        </w:sectPr>
      </w:pPr>
      <w:r w:rsidRPr="00314715">
        <w:rPr>
          <w:b/>
          <w:sz w:val="16"/>
          <w:szCs w:val="16"/>
        </w:rPr>
        <w:t>(</w:t>
      </w:r>
      <w:r w:rsidR="00677CCA" w:rsidRPr="00314715">
        <w:rPr>
          <w:b/>
          <w:sz w:val="16"/>
          <w:szCs w:val="16"/>
        </w:rPr>
        <w:t>10</w:t>
      </w:r>
      <w:r w:rsidRPr="00314715">
        <w:rPr>
          <w:b/>
          <w:sz w:val="16"/>
          <w:szCs w:val="16"/>
        </w:rPr>
        <w:t>)</w:t>
      </w:r>
      <w:r w:rsidR="00677CCA" w:rsidRPr="00314715">
        <w:rPr>
          <w:sz w:val="16"/>
          <w:szCs w:val="16"/>
        </w:rPr>
        <w:t xml:space="preserve"> – se menționează avizul organizației profesionale (Colegiul Medicilor</w:t>
      </w:r>
      <w:r w:rsidR="00FA0B97" w:rsidRPr="00314715">
        <w:rPr>
          <w:sz w:val="16"/>
          <w:szCs w:val="16"/>
        </w:rPr>
        <w:t xml:space="preserve">/ </w:t>
      </w:r>
      <w:r w:rsidR="00677CCA" w:rsidRPr="00314715">
        <w:rPr>
          <w:sz w:val="16"/>
          <w:szCs w:val="16"/>
        </w:rPr>
        <w:t xml:space="preserve">Colegiul Medicilor Stomatologi), de ex: Colegiul Medicilor </w:t>
      </w:r>
      <w:r w:rsidR="00BA123D" w:rsidRPr="00314715">
        <w:rPr>
          <w:sz w:val="16"/>
          <w:szCs w:val="16"/>
        </w:rPr>
        <w:t>….</w:t>
      </w:r>
      <w:r w:rsidR="00677CCA" w:rsidRPr="00314715">
        <w:rPr>
          <w:sz w:val="16"/>
          <w:szCs w:val="16"/>
        </w:rPr>
        <w:t>, nr …</w:t>
      </w:r>
      <w:r w:rsidR="00FA0B97" w:rsidRPr="00314715">
        <w:rPr>
          <w:sz w:val="16"/>
          <w:szCs w:val="16"/>
        </w:rPr>
        <w:t xml:space="preserve">/ </w:t>
      </w:r>
      <w:r w:rsidR="00677CCA" w:rsidRPr="00314715">
        <w:rPr>
          <w:sz w:val="16"/>
          <w:szCs w:val="16"/>
        </w:rPr>
        <w:t>data:</w:t>
      </w:r>
      <w:r w:rsidR="00BA123D" w:rsidRPr="00314715">
        <w:rPr>
          <w:sz w:val="16"/>
          <w:szCs w:val="16"/>
        </w:rPr>
        <w:t xml:space="preserve"> </w:t>
      </w:r>
      <w:r w:rsidR="00677CCA" w:rsidRPr="00314715">
        <w:rPr>
          <w:sz w:val="16"/>
          <w:szCs w:val="16"/>
        </w:rPr>
        <w:t>….</w:t>
      </w:r>
    </w:p>
    <w:p w14:paraId="0DEE4EAB" w14:textId="77777777" w:rsidR="00267453" w:rsidRDefault="00267453" w:rsidP="00210EA2">
      <w:pPr>
        <w:pStyle w:val="rvps1"/>
        <w:shd w:val="clear" w:color="auto" w:fill="FFFFFF"/>
        <w:spacing w:after="120"/>
        <w:jc w:val="right"/>
        <w:rPr>
          <w:b/>
          <w:lang w:val="ro-RO"/>
        </w:rPr>
      </w:pPr>
    </w:p>
    <w:p w14:paraId="38725702" w14:textId="77777777" w:rsidR="00267453" w:rsidRDefault="00267453" w:rsidP="00210EA2">
      <w:pPr>
        <w:pStyle w:val="rvps1"/>
        <w:shd w:val="clear" w:color="auto" w:fill="FFFFFF"/>
        <w:spacing w:after="120"/>
        <w:jc w:val="right"/>
        <w:rPr>
          <w:b/>
          <w:lang w:val="ro-RO"/>
        </w:rPr>
      </w:pPr>
    </w:p>
    <w:p w14:paraId="5D74C24C" w14:textId="77777777" w:rsidR="00E20A90" w:rsidRDefault="00E20A90" w:rsidP="00210EA2">
      <w:pPr>
        <w:pStyle w:val="rvps1"/>
        <w:shd w:val="clear" w:color="auto" w:fill="FFFFFF"/>
        <w:spacing w:after="120"/>
        <w:jc w:val="right"/>
        <w:rPr>
          <w:b/>
          <w:lang w:val="ro-RO"/>
        </w:rPr>
      </w:pPr>
    </w:p>
    <w:p w14:paraId="050DA631" w14:textId="77777777" w:rsidR="00267453" w:rsidRDefault="00267453" w:rsidP="00210EA2">
      <w:pPr>
        <w:pStyle w:val="rvps1"/>
        <w:shd w:val="clear" w:color="auto" w:fill="FFFFFF"/>
        <w:spacing w:after="120"/>
        <w:jc w:val="right"/>
        <w:rPr>
          <w:b/>
          <w:lang w:val="ro-RO"/>
        </w:rPr>
      </w:pPr>
    </w:p>
    <w:p w14:paraId="3F27B5E2" w14:textId="6EB5313F" w:rsidR="00BA123D" w:rsidRPr="000D0C2C" w:rsidRDefault="00BA123D" w:rsidP="00E20A90">
      <w:pPr>
        <w:pStyle w:val="rvps1"/>
        <w:numPr>
          <w:ilvl w:val="0"/>
          <w:numId w:val="20"/>
        </w:numPr>
        <w:shd w:val="clear" w:color="auto" w:fill="FFFFFF"/>
        <w:spacing w:after="120"/>
        <w:rPr>
          <w:b/>
          <w:lang w:val="ro-RO"/>
        </w:rPr>
      </w:pPr>
      <w:r w:rsidRPr="000D0C2C">
        <w:rPr>
          <w:b/>
          <w:lang w:val="ro-RO"/>
        </w:rPr>
        <w:t>Modelul</w:t>
      </w:r>
      <w:r w:rsidR="00210EA2" w:rsidRPr="000D0C2C">
        <w:rPr>
          <w:rFonts w:eastAsia="Times New Roman"/>
          <w:color w:val="000000"/>
          <w:spacing w:val="-2"/>
          <w:lang w:val="ro-RO"/>
        </w:rPr>
        <w:t xml:space="preserve"> </w:t>
      </w:r>
      <w:r w:rsidR="00210EA2" w:rsidRPr="000D0C2C">
        <w:rPr>
          <w:rFonts w:eastAsia="Times New Roman"/>
          <w:b/>
          <w:color w:val="000000"/>
          <w:spacing w:val="-2"/>
          <w:lang w:val="ro-RO"/>
        </w:rPr>
        <w:t xml:space="preserve">certificatului de înregistrare în </w:t>
      </w:r>
      <w:r w:rsidR="00210EA2" w:rsidRPr="000D0C2C">
        <w:rPr>
          <w:rFonts w:eastAsia="Times New Roman"/>
          <w:b/>
          <w:lang w:val="ro-RO"/>
        </w:rPr>
        <w:t>Registrul unic al cabinetelor medicale</w:t>
      </w:r>
      <w:r w:rsidR="00415ED5" w:rsidRPr="000D0C2C">
        <w:rPr>
          <w:rFonts w:eastAsia="Times New Roman"/>
          <w:b/>
          <w:lang w:val="ro-RO"/>
        </w:rPr>
        <w:t xml:space="preserve">, </w:t>
      </w:r>
      <w:r w:rsidR="00210EA2" w:rsidRPr="000D0C2C">
        <w:rPr>
          <w:rFonts w:eastAsia="Times New Roman"/>
          <w:b/>
          <w:lang w:val="ro-RO"/>
        </w:rPr>
        <w:t>Partea I</w:t>
      </w:r>
      <w:r w:rsidR="00415ED5" w:rsidRPr="000D0C2C">
        <w:rPr>
          <w:rFonts w:eastAsia="Times New Roman"/>
          <w:b/>
          <w:lang w:val="ro-RO"/>
        </w:rPr>
        <w:t>,</w:t>
      </w:r>
      <w:r w:rsidR="00210EA2" w:rsidRPr="000D0C2C">
        <w:rPr>
          <w:rFonts w:eastAsia="Times New Roman"/>
          <w:b/>
          <w:lang w:val="ro-RO"/>
        </w:rPr>
        <w:t xml:space="preserve"> </w:t>
      </w:r>
      <w:r w:rsidR="005B3652" w:rsidRPr="000D0C2C">
        <w:rPr>
          <w:rFonts w:eastAsia="Times New Roman"/>
          <w:b/>
          <w:color w:val="000000"/>
          <w:lang w:val="ro-RO"/>
        </w:rPr>
        <w:t>pentru cabinetele medicale</w:t>
      </w:r>
      <w:r w:rsidR="00CF6FEA" w:rsidRPr="00CF6FEA">
        <w:rPr>
          <w:rStyle w:val="rvts71"/>
          <w:b/>
          <w:bCs/>
          <w:u w:val="single"/>
          <w:lang w:val="pt-BR"/>
        </w:rPr>
        <w:t xml:space="preserve"> </w:t>
      </w:r>
      <w:r w:rsidR="00CF6FEA" w:rsidRPr="00E20A90">
        <w:rPr>
          <w:rStyle w:val="rvts71"/>
          <w:b/>
          <w:bCs/>
          <w:u w:val="single"/>
          <w:lang w:val="pt-BR"/>
        </w:rPr>
        <w:t>cu</w:t>
      </w:r>
      <w:r w:rsidR="00CF6FEA" w:rsidRPr="00E20A90">
        <w:rPr>
          <w:rFonts w:eastAsia="Times New Roman"/>
          <w:b/>
          <w:color w:val="000000"/>
          <w:spacing w:val="-2"/>
          <w:u w:val="single"/>
          <w:lang w:val="ro-RO"/>
        </w:rPr>
        <w:t xml:space="preserve"> punct de lucru</w:t>
      </w:r>
      <w:r w:rsidR="005B3652" w:rsidRPr="000D0C2C">
        <w:rPr>
          <w:rFonts w:eastAsia="Times New Roman"/>
          <w:b/>
          <w:color w:val="000000"/>
          <w:lang w:val="ro-RO"/>
        </w:rPr>
        <w:t xml:space="preserve"> </w:t>
      </w:r>
      <w:r w:rsidR="000D0C2C" w:rsidRPr="000D0C2C">
        <w:rPr>
          <w:rStyle w:val="rvts71"/>
          <w:b/>
          <w:bCs/>
          <w:lang w:val="pt-BR"/>
        </w:rPr>
        <w:t>fără personalitate juridică,</w:t>
      </w:r>
      <w:r w:rsidR="000D0C2C">
        <w:rPr>
          <w:rStyle w:val="rvts71"/>
          <w:b/>
          <w:bCs/>
          <w:lang w:val="pt-BR"/>
        </w:rPr>
        <w:t xml:space="preserve"> </w:t>
      </w:r>
    </w:p>
    <w:p w14:paraId="71796E5F" w14:textId="77777777" w:rsidR="00BA123D" w:rsidRPr="00314715" w:rsidRDefault="00196F5D" w:rsidP="00BA123D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  <w:r w:rsidRPr="0031471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FAF20B" wp14:editId="122442A7">
                <wp:simplePos x="0" y="0"/>
                <wp:positionH relativeFrom="column">
                  <wp:posOffset>356870</wp:posOffset>
                </wp:positionH>
                <wp:positionV relativeFrom="paragraph">
                  <wp:posOffset>74930</wp:posOffset>
                </wp:positionV>
                <wp:extent cx="9023350" cy="4022090"/>
                <wp:effectExtent l="38100" t="38100" r="44450" b="35560"/>
                <wp:wrapSquare wrapText="bothSides"/>
                <wp:docPr id="1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0" cy="402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55"/>
                              <w:gridCol w:w="1250"/>
                              <w:gridCol w:w="840"/>
                              <w:gridCol w:w="600"/>
                              <w:gridCol w:w="89"/>
                              <w:gridCol w:w="156"/>
                              <w:gridCol w:w="1597"/>
                              <w:gridCol w:w="1471"/>
                              <w:gridCol w:w="421"/>
                              <w:gridCol w:w="1793"/>
                              <w:gridCol w:w="315"/>
                              <w:gridCol w:w="114"/>
                              <w:gridCol w:w="847"/>
                              <w:gridCol w:w="142"/>
                              <w:gridCol w:w="440"/>
                              <w:gridCol w:w="542"/>
                              <w:gridCol w:w="403"/>
                              <w:gridCol w:w="1927"/>
                            </w:tblGrid>
                            <w:tr w:rsidR="009459FF" w:rsidRPr="00A478AC" w14:paraId="24591790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13802" w:type="dxa"/>
                                  <w:gridSpan w:val="1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63041CD" w14:textId="77777777" w:rsidR="009459FF" w:rsidRPr="00A478AC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24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6699"/>
                                      <w:sz w:val="40"/>
                                      <w:szCs w:val="32"/>
                                      <w:lang w:val="ro-RO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DIRECŢIA DE SĂNĂTATE PUBLICĂ ………</w:t>
                                  </w:r>
                                </w:p>
                              </w:tc>
                            </w:tr>
                            <w:tr w:rsidR="009459FF" w:rsidRPr="00210EA2" w14:paraId="546AA8B9" w14:textId="77777777" w:rsidTr="0019113C">
                              <w:trPr>
                                <w:trHeight w:val="93"/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E9AABC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47A35A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5257E2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26F0B" w14:textId="77777777" w:rsidR="009459FF" w:rsidRPr="00210EA2" w:rsidRDefault="009459FF" w:rsidP="0019113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01D477D4" w14:textId="77777777" w:rsidTr="0019113C">
                              <w:trPr>
                                <w:gridBefore w:val="1"/>
                                <w:gridAfter w:val="3"/>
                                <w:wBefore w:w="855" w:type="dxa"/>
                                <w:wAfter w:w="2872" w:type="dxa"/>
                                <w:trHeight w:val="517"/>
                                <w:jc w:val="center"/>
                              </w:trPr>
                              <w:tc>
                                <w:tcPr>
                                  <w:tcW w:w="8532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1AD7B619" w14:textId="77777777" w:rsidR="009459FF" w:rsidRPr="00A478AC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56"/>
                                      <w:szCs w:val="24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336699"/>
                                      <w:sz w:val="48"/>
                                      <w:szCs w:val="36"/>
                                      <w:lang w:val="ro-RO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CERTIFICAT DE ÎNREGISTRARE NR.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gridSpan w:val="4"/>
                                  <w:tcBorders>
                                    <w:top w:val="single" w:sz="4" w:space="0" w:color="002060"/>
                                    <w:left w:val="nil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60719E58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4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20046F11" w14:textId="77777777" w:rsidTr="0019113C">
                              <w:trPr>
                                <w:trHeight w:val="160"/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05BC08" w14:textId="77777777" w:rsidR="009459FF" w:rsidRPr="00A478AC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2060"/>
                                    <w:right w:val="nil"/>
                                  </w:tcBorders>
                                </w:tcPr>
                                <w:p w14:paraId="2A0B6BB5" w14:textId="77777777" w:rsidR="009459FF" w:rsidRPr="00A478AC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2FBF58" w14:textId="77777777" w:rsidR="009459FF" w:rsidRPr="00A478AC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002060"/>
                                    <w:right w:val="nil"/>
                                  </w:tcBorders>
                                </w:tcPr>
                                <w:p w14:paraId="29CC5C7A" w14:textId="77777777" w:rsidR="009459FF" w:rsidRPr="00A478AC" w:rsidRDefault="009459FF" w:rsidP="0019113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051416AA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6525A23C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(1) Cabinetul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6FCDC770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  <w:t>Cabinet …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gridSpan w:val="4"/>
                                  <w:tcBorders>
                                    <w:top w:val="nil"/>
                                    <w:left w:val="single" w:sz="4" w:space="0" w:color="002060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44690641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(2) Forma de organizare:</w:t>
                                  </w:r>
                                </w:p>
                              </w:tc>
                              <w:tc>
                                <w:tcPr>
                                  <w:tcW w:w="6944" w:type="dxa"/>
                                  <w:gridSpan w:val="10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0C21BB1E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Cabinet medical individual/grupat/asociat/societate civilă medicală</w:t>
                                  </w:r>
                                </w:p>
                              </w:tc>
                            </w:tr>
                            <w:tr w:rsidR="009459FF" w:rsidRPr="00677CCA" w14:paraId="542ECF0A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B6240A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917AE2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2415A1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0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5EA00D" w14:textId="77777777" w:rsidR="009459FF" w:rsidRPr="00677CCA" w:rsidRDefault="009459FF" w:rsidP="0019113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4B24EA86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22C994F1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(3) Adresă sediu cabinet:</w:t>
                                  </w:r>
                                </w:p>
                              </w:tc>
                              <w:tc>
                                <w:tcPr>
                                  <w:tcW w:w="10857" w:type="dxa"/>
                                  <w:gridSpan w:val="15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2A63A104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3D7D6574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45E8E0" w14:textId="77777777" w:rsidR="009459FF" w:rsidRPr="0071690A" w:rsidRDefault="009459FF" w:rsidP="0019113C">
                                  <w:pPr>
                                    <w:rPr>
                                      <w:b/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7" w:type="dxa"/>
                                  <w:gridSpan w:val="15"/>
                                  <w:tcBorders>
                                    <w:top w:val="single" w:sz="4" w:space="0" w:color="002060"/>
                                    <w:left w:val="nil"/>
                                    <w:bottom w:val="single" w:sz="4" w:space="0" w:color="002060"/>
                                    <w:right w:val="nil"/>
                                  </w:tcBorders>
                                </w:tcPr>
                                <w:p w14:paraId="2F03BD2E" w14:textId="77777777" w:rsidR="009459FF" w:rsidRPr="0071690A" w:rsidRDefault="009459FF" w:rsidP="0019113C">
                                  <w:pPr>
                                    <w:rPr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459FF" w:rsidRPr="003D7D73" w14:paraId="1B64A3AE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0EA9E185" w14:textId="77777777" w:rsidR="009459FF" w:rsidRPr="003D7D73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3D7D7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(4) Adresă punct de lucru:</w:t>
                                  </w:r>
                                </w:p>
                              </w:tc>
                              <w:tc>
                                <w:tcPr>
                                  <w:tcW w:w="10857" w:type="dxa"/>
                                  <w:gridSpan w:val="15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263D5EA5" w14:textId="77777777" w:rsidR="009459FF" w:rsidRPr="003D7D73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4330B0D7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E8057A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7" w:type="dxa"/>
                                  <w:gridSpan w:val="15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270D29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4632DF9E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7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3DFD04DE" w14:textId="77777777" w:rsidR="009459FF" w:rsidRPr="00677CCA" w:rsidRDefault="009459FF" w:rsidP="00196F5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5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Forma de deținere a spațiului:</w:t>
                                  </w:r>
                                </w:p>
                              </w:tc>
                              <w:tc>
                                <w:tcPr>
                                  <w:tcW w:w="10012" w:type="dxa"/>
                                  <w:gridSpan w:val="12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2EB08D8B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5A14AB65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7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B98D3D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2" w:type="dxa"/>
                                  <w:gridSpan w:val="12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6C12A8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176533B5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538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66001EFA" w14:textId="77777777" w:rsidR="009459FF" w:rsidRPr="00677CCA" w:rsidRDefault="009459FF" w:rsidP="00196F5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6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Sub numărul de identificare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 din registrul unic (Partea I)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3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2DB13C21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  <w:gridSpan w:val="5"/>
                                  <w:tcBorders>
                                    <w:top w:val="nil"/>
                                    <w:left w:val="single" w:sz="4" w:space="0" w:color="002060"/>
                                    <w:bottom w:val="nil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035C99A1" w14:textId="77777777" w:rsidR="009459FF" w:rsidRPr="00677CCA" w:rsidRDefault="009459FF" w:rsidP="0019113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7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Data: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gridSpan w:val="3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127E6E96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68CAABE6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7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7D579C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396BFA3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427A06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501FA9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0" w:type="dxa"/>
                                  <w:gridSpan w:val="2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DB43F4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10B62E4A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231829A" w14:textId="77777777" w:rsidR="009459FF" w:rsidRPr="00677CCA" w:rsidRDefault="009459FF" w:rsidP="00196F5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8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Medic titular/ împuternicit:</w:t>
                                  </w:r>
                                </w:p>
                              </w:tc>
                              <w:tc>
                                <w:tcPr>
                                  <w:tcW w:w="612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6C24F1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  <w:t>Dr. ………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gridSpan w:val="5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4FD1E09B" w14:textId="77777777" w:rsidR="009459FF" w:rsidRPr="00677CCA" w:rsidRDefault="009459FF" w:rsidP="0019113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9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Cod parafă: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gridSpan w:val="3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41A276D9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46D64234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1A7CFD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39C0E9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AAA408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638446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59F7B369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24B69763" w14:textId="77777777" w:rsidR="009459FF" w:rsidRPr="00677CCA" w:rsidRDefault="009459FF" w:rsidP="00196F5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10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Activități autorizate:</w:t>
                                  </w:r>
                                </w:p>
                              </w:tc>
                              <w:tc>
                                <w:tcPr>
                                  <w:tcW w:w="10857" w:type="dxa"/>
                                  <w:gridSpan w:val="15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0BDA8A48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4C66B548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AAB962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96B034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4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F29F4C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0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D5E95E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0B22A7B8" w14:textId="77777777" w:rsidTr="00D433E3">
                              <w:trPr>
                                <w:jc w:val="center"/>
                              </w:trPr>
                              <w:tc>
                                <w:tcPr>
                                  <w:tcW w:w="1049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1B4567FF" w14:textId="77777777" w:rsidR="009459FF" w:rsidRPr="00677CCA" w:rsidRDefault="009459FF" w:rsidP="009114A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1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</w:t>
                                  </w: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Aviz organizație profesională (Colegiul Medicilor/ Colegiul Medicilor Stomatologi) pentru înființare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punct de lucru</w:t>
                                  </w: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gridSpan w:val="4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50B35723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47122D56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11875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88F4B1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2002A4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2A850035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F621B54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DIRECTOR  EXECUTIV,</w:t>
                                  </w:r>
                                </w:p>
                              </w:tc>
                              <w:tc>
                                <w:tcPr>
                                  <w:tcW w:w="586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BF2C40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E1158B5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Responsabil (Administratorul)</w:t>
                                  </w:r>
                                </w:p>
                              </w:tc>
                            </w:tr>
                            <w:tr w:rsidR="009459FF" w:rsidRPr="00A478AC" w14:paraId="262E6127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B65ACD2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A3DDA4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77A9EE4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Registrului Unic al Cabinetelor Medicale</w:t>
                                  </w:r>
                                </w:p>
                              </w:tc>
                            </w:tr>
                            <w:tr w:rsidR="009459FF" w:rsidRPr="00210EA2" w14:paraId="62395970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C51E437" w14:textId="77777777" w:rsidR="009459FF" w:rsidRPr="00210EA2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AD0405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4801F31" w14:textId="77777777" w:rsidR="009459FF" w:rsidRPr="00210EA2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210EA2" w14:paraId="4F9921A4" w14:textId="77777777" w:rsidTr="0019113C">
                              <w:trPr>
                                <w:trHeight w:val="75"/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D291832" w14:textId="77777777" w:rsidR="009459FF" w:rsidRPr="00210EA2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  <w:r w:rsidRPr="00210E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  <w:t>………</w:t>
                                  </w:r>
                                </w:p>
                              </w:tc>
                              <w:tc>
                                <w:tcPr>
                                  <w:tcW w:w="586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920F54" w14:textId="77777777" w:rsidR="009459FF" w:rsidRPr="00210EA2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A62E933" w14:textId="77777777" w:rsidR="009459FF" w:rsidRPr="00210EA2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  <w:r w:rsidRPr="00210E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20"/>
                                      <w:lang w:val="ro-RO"/>
                                    </w:rPr>
                                    <w:t>………</w:t>
                                  </w:r>
                                </w:p>
                              </w:tc>
                            </w:tr>
                            <w:tr w:rsidR="009459FF" w:rsidRPr="00196F5D" w14:paraId="0BE1A6F5" w14:textId="77777777" w:rsidTr="0019113C">
                              <w:trPr>
                                <w:trHeight w:val="60"/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0AC81CC" w14:textId="77777777" w:rsidR="009459FF" w:rsidRPr="00196F5D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FC3432" w14:textId="77777777" w:rsidR="009459FF" w:rsidRPr="00196F5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A6B27C6" w14:textId="77777777" w:rsidR="009459FF" w:rsidRPr="00196F5D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177C98E0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13802" w:type="dxa"/>
                                  <w:gridSpan w:val="1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ACEB82D" w14:textId="77777777" w:rsidR="009459FF" w:rsidRPr="00A478AC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4"/>
                                      <w:lang w:val="ro-RO"/>
                                    </w:rPr>
                                    <w:t xml:space="preserve">NOTA: </w:t>
                                  </w: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20"/>
                                      <w:szCs w:val="24"/>
                                      <w:lang w:val="ro-RO"/>
                                    </w:rPr>
                                    <w:t>Valabil până la intrarea în funcțiune a Registrului unic de evidență a unităților sanitare (RUEUS)</w:t>
                                  </w:r>
                                </w:p>
                              </w:tc>
                            </w:tr>
                          </w:tbl>
                          <w:p w14:paraId="22018D0A" w14:textId="77777777" w:rsidR="009459FF" w:rsidRDefault="009459FF" w:rsidP="00BA123D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AF20B" id="_x0000_s1027" type="#_x0000_t202" style="position:absolute;left:0;text-align:left;margin-left:28.1pt;margin-top:5.9pt;width:710.5pt;height:316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" strokeweight="6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55"/>
                        <w:gridCol w:w="1250"/>
                        <w:gridCol w:w="840"/>
                        <w:gridCol w:w="600"/>
                        <w:gridCol w:w="89"/>
                        <w:gridCol w:w="156"/>
                        <w:gridCol w:w="1597"/>
                        <w:gridCol w:w="1471"/>
                        <w:gridCol w:w="421"/>
                        <w:gridCol w:w="1793"/>
                        <w:gridCol w:w="315"/>
                        <w:gridCol w:w="114"/>
                        <w:gridCol w:w="847"/>
                        <w:gridCol w:w="142"/>
                        <w:gridCol w:w="440"/>
                        <w:gridCol w:w="542"/>
                        <w:gridCol w:w="403"/>
                        <w:gridCol w:w="1927"/>
                      </w:tblGrid>
                      <w:tr w:rsidR="009459FF" w:rsidRPr="00A478AC" w14:paraId="24591790" w14:textId="77777777" w:rsidTr="0019113C">
                        <w:trPr>
                          <w:jc w:val="center"/>
                        </w:trPr>
                        <w:tc>
                          <w:tcPr>
                            <w:tcW w:w="13802" w:type="dxa"/>
                            <w:gridSpan w:val="1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63041CD" w14:textId="77777777" w:rsidR="009459FF" w:rsidRPr="00A478AC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48"/>
                                <w:szCs w:val="24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6699"/>
                                <w:sz w:val="40"/>
                                <w:szCs w:val="32"/>
                                <w:lang w:val="ro-RO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DIRECŢIA DE SĂNĂTATE PUBLICĂ ………</w:t>
                            </w:r>
                          </w:p>
                        </w:tc>
                      </w:tr>
                      <w:tr w:rsidR="009459FF" w:rsidRPr="00210EA2" w14:paraId="546AA8B9" w14:textId="77777777" w:rsidTr="0019113C">
                        <w:trPr>
                          <w:trHeight w:val="93"/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E9AABC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47A35A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5257E2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26F0B" w14:textId="77777777" w:rsidR="009459FF" w:rsidRPr="00210EA2" w:rsidRDefault="009459FF" w:rsidP="0019113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01D477D4" w14:textId="77777777" w:rsidTr="0019113C">
                        <w:trPr>
                          <w:gridBefore w:val="1"/>
                          <w:gridAfter w:val="3"/>
                          <w:wBefore w:w="855" w:type="dxa"/>
                          <w:wAfter w:w="2872" w:type="dxa"/>
                          <w:trHeight w:val="517"/>
                          <w:jc w:val="center"/>
                        </w:trPr>
                        <w:tc>
                          <w:tcPr>
                            <w:tcW w:w="8532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  <w:vAlign w:val="center"/>
                          </w:tcPr>
                          <w:p w14:paraId="1AD7B619" w14:textId="77777777" w:rsidR="009459FF" w:rsidRPr="00A478AC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56"/>
                                <w:szCs w:val="24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336699"/>
                                <w:sz w:val="48"/>
                                <w:szCs w:val="36"/>
                                <w:lang w:val="ro-RO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CERTIFICAT DE ÎNREGISTRARE NR.</w:t>
                            </w:r>
                          </w:p>
                        </w:tc>
                        <w:tc>
                          <w:tcPr>
                            <w:tcW w:w="1543" w:type="dxa"/>
                            <w:gridSpan w:val="4"/>
                            <w:tcBorders>
                              <w:top w:val="single" w:sz="4" w:space="0" w:color="002060"/>
                              <w:left w:val="nil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60719E58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20046F11" w14:textId="77777777" w:rsidTr="0019113C">
                        <w:trPr>
                          <w:trHeight w:val="160"/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05BC08" w14:textId="77777777" w:rsidR="009459FF" w:rsidRPr="00A478AC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2060"/>
                              <w:right w:val="nil"/>
                            </w:tcBorders>
                          </w:tcPr>
                          <w:p w14:paraId="2A0B6BB5" w14:textId="77777777" w:rsidR="009459FF" w:rsidRPr="00A478AC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2FBF58" w14:textId="77777777" w:rsidR="009459FF" w:rsidRPr="00A478AC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002060"/>
                              <w:right w:val="nil"/>
                            </w:tcBorders>
                          </w:tcPr>
                          <w:p w14:paraId="29CC5C7A" w14:textId="77777777" w:rsidR="009459FF" w:rsidRPr="00A478AC" w:rsidRDefault="009459FF" w:rsidP="0019113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051416AA" w14:textId="77777777" w:rsidTr="0019113C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6525A23C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(1) Cabinetul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6FCDC770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Cabinet …</w:t>
                            </w:r>
                          </w:p>
                        </w:tc>
                        <w:tc>
                          <w:tcPr>
                            <w:tcW w:w="3313" w:type="dxa"/>
                            <w:gridSpan w:val="4"/>
                            <w:tcBorders>
                              <w:top w:val="nil"/>
                              <w:left w:val="single" w:sz="4" w:space="0" w:color="002060"/>
                              <w:bottom w:val="nil"/>
                              <w:right w:val="single" w:sz="4" w:space="0" w:color="002060"/>
                            </w:tcBorders>
                          </w:tcPr>
                          <w:p w14:paraId="44690641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(2) Forma de organizare:</w:t>
                            </w:r>
                          </w:p>
                        </w:tc>
                        <w:tc>
                          <w:tcPr>
                            <w:tcW w:w="6944" w:type="dxa"/>
                            <w:gridSpan w:val="10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0C21BB1E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Cabinet medical individual/grupat/asociat/societate civilă medicală</w:t>
                            </w:r>
                          </w:p>
                        </w:tc>
                      </w:tr>
                      <w:tr w:rsidR="009459FF" w:rsidRPr="00677CCA" w14:paraId="542ECF0A" w14:textId="77777777" w:rsidTr="0019113C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B6240A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917AE2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2415A1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0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5EA00D" w14:textId="77777777" w:rsidR="009459FF" w:rsidRPr="00677CCA" w:rsidRDefault="009459FF" w:rsidP="0019113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4B24EA86" w14:textId="77777777" w:rsidTr="0019113C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22C994F1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(3) Adresă sediu cabinet:</w:t>
                            </w:r>
                          </w:p>
                        </w:tc>
                        <w:tc>
                          <w:tcPr>
                            <w:tcW w:w="10857" w:type="dxa"/>
                            <w:gridSpan w:val="15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2A63A104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3D7D6574" w14:textId="77777777" w:rsidTr="0019113C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45E8E0" w14:textId="77777777" w:rsidR="009459FF" w:rsidRPr="0071690A" w:rsidRDefault="009459FF" w:rsidP="0019113C">
                            <w:pPr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57" w:type="dxa"/>
                            <w:gridSpan w:val="15"/>
                            <w:tcBorders>
                              <w:top w:val="single" w:sz="4" w:space="0" w:color="002060"/>
                              <w:left w:val="nil"/>
                              <w:bottom w:val="single" w:sz="4" w:space="0" w:color="002060"/>
                              <w:right w:val="nil"/>
                            </w:tcBorders>
                          </w:tcPr>
                          <w:p w14:paraId="2F03BD2E" w14:textId="77777777" w:rsidR="009459FF" w:rsidRPr="0071690A" w:rsidRDefault="009459FF" w:rsidP="0019113C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</w:p>
                        </w:tc>
                      </w:tr>
                      <w:tr w:rsidR="009459FF" w:rsidRPr="003D7D73" w14:paraId="1B64A3AE" w14:textId="77777777" w:rsidTr="0019113C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0EA9E185" w14:textId="77777777" w:rsidR="009459FF" w:rsidRPr="003D7D73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3D7D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(4) Adresă punct de lucru:</w:t>
                            </w:r>
                          </w:p>
                        </w:tc>
                        <w:tc>
                          <w:tcPr>
                            <w:tcW w:w="10857" w:type="dxa"/>
                            <w:gridSpan w:val="15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263D5EA5" w14:textId="77777777" w:rsidR="009459FF" w:rsidRPr="003D7D73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4330B0D7" w14:textId="77777777" w:rsidTr="0019113C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E8057A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0857" w:type="dxa"/>
                            <w:gridSpan w:val="15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270D29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4632DF9E" w14:textId="77777777" w:rsidTr="0019113C">
                        <w:trPr>
                          <w:jc w:val="center"/>
                        </w:trPr>
                        <w:tc>
                          <w:tcPr>
                            <w:tcW w:w="37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3DFD04DE" w14:textId="77777777" w:rsidR="009459FF" w:rsidRPr="00677CCA" w:rsidRDefault="009459FF" w:rsidP="00196F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5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Forma de deținere a spațiului:</w:t>
                            </w:r>
                          </w:p>
                        </w:tc>
                        <w:tc>
                          <w:tcPr>
                            <w:tcW w:w="10012" w:type="dxa"/>
                            <w:gridSpan w:val="12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2EB08D8B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5A14AB65" w14:textId="77777777" w:rsidTr="0019113C">
                        <w:trPr>
                          <w:jc w:val="center"/>
                        </w:trPr>
                        <w:tc>
                          <w:tcPr>
                            <w:tcW w:w="37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B98D3D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0012" w:type="dxa"/>
                            <w:gridSpan w:val="12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6C12A8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176533B5" w14:textId="77777777" w:rsidTr="0019113C">
                        <w:trPr>
                          <w:jc w:val="center"/>
                        </w:trPr>
                        <w:tc>
                          <w:tcPr>
                            <w:tcW w:w="538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66001EFA" w14:textId="77777777" w:rsidR="009459FF" w:rsidRPr="00677CCA" w:rsidRDefault="009459FF" w:rsidP="00196F5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6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Sub numărul de identificare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 din registrul unic (Partea I)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3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2DB13C21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858" w:type="dxa"/>
                            <w:gridSpan w:val="5"/>
                            <w:tcBorders>
                              <w:top w:val="nil"/>
                              <w:left w:val="single" w:sz="4" w:space="0" w:color="002060"/>
                              <w:bottom w:val="nil"/>
                              <w:right w:val="single" w:sz="4" w:space="0" w:color="002060"/>
                            </w:tcBorders>
                            <w:vAlign w:val="center"/>
                          </w:tcPr>
                          <w:p w14:paraId="035C99A1" w14:textId="77777777" w:rsidR="009459FF" w:rsidRPr="00677CCA" w:rsidRDefault="009459FF" w:rsidP="0019113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7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Data:</w:t>
                            </w:r>
                          </w:p>
                        </w:tc>
                        <w:tc>
                          <w:tcPr>
                            <w:tcW w:w="2872" w:type="dxa"/>
                            <w:gridSpan w:val="3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127E6E96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68CAABE6" w14:textId="77777777" w:rsidTr="0019113C">
                        <w:trPr>
                          <w:jc w:val="center"/>
                        </w:trPr>
                        <w:tc>
                          <w:tcPr>
                            <w:tcW w:w="37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7D579C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396BFA3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427A06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501FA9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330" w:type="dxa"/>
                            <w:gridSpan w:val="2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DB43F4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10B62E4A" w14:textId="77777777" w:rsidTr="0019113C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231829A" w14:textId="77777777" w:rsidR="009459FF" w:rsidRPr="00677CCA" w:rsidRDefault="009459FF" w:rsidP="00196F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8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Medic titular/ împuternicit:</w:t>
                            </w:r>
                          </w:p>
                        </w:tc>
                        <w:tc>
                          <w:tcPr>
                            <w:tcW w:w="612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6C24F1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Dr. ………</w:t>
                            </w:r>
                          </w:p>
                        </w:tc>
                        <w:tc>
                          <w:tcPr>
                            <w:tcW w:w="1858" w:type="dxa"/>
                            <w:gridSpan w:val="5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2060"/>
                            </w:tcBorders>
                            <w:vAlign w:val="center"/>
                          </w:tcPr>
                          <w:p w14:paraId="4FD1E09B" w14:textId="77777777" w:rsidR="009459FF" w:rsidRPr="00677CCA" w:rsidRDefault="009459FF" w:rsidP="0019113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9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Cod parafă:</w:t>
                            </w:r>
                          </w:p>
                        </w:tc>
                        <w:tc>
                          <w:tcPr>
                            <w:tcW w:w="2872" w:type="dxa"/>
                            <w:gridSpan w:val="3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41A276D9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46D64234" w14:textId="77777777" w:rsidTr="0019113C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1A7CFD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39C0E9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AAA408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638446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59F7B369" w14:textId="77777777" w:rsidTr="0019113C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24B69763" w14:textId="77777777" w:rsidR="009459FF" w:rsidRPr="00677CCA" w:rsidRDefault="009459FF" w:rsidP="00196F5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10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Activități autorizate:</w:t>
                            </w:r>
                          </w:p>
                        </w:tc>
                        <w:tc>
                          <w:tcPr>
                            <w:tcW w:w="10857" w:type="dxa"/>
                            <w:gridSpan w:val="15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0BDA8A48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4C66B548" w14:textId="77777777" w:rsidTr="0019113C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AAB962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96B034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4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F29F4C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0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D5E95E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0B22A7B8" w14:textId="77777777" w:rsidTr="00D433E3">
                        <w:trPr>
                          <w:jc w:val="center"/>
                        </w:trPr>
                        <w:tc>
                          <w:tcPr>
                            <w:tcW w:w="1049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1B4567FF" w14:textId="77777777" w:rsidR="009459FF" w:rsidRPr="00677CCA" w:rsidRDefault="009459FF" w:rsidP="009114A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1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</w:t>
                            </w: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val="ro-RO"/>
                              </w:rPr>
                              <w:t xml:space="preserve">Aviz organizație profesională (Colegiul Medicilor/ Colegiul Medicilor Stomatologi) pentru înființare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val="ro-RO"/>
                              </w:rPr>
                              <w:t>punct de lucru</w:t>
                            </w: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12" w:type="dxa"/>
                            <w:gridSpan w:val="4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50B35723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47122D56" w14:textId="77777777" w:rsidTr="0019113C">
                        <w:trPr>
                          <w:jc w:val="center"/>
                        </w:trPr>
                        <w:tc>
                          <w:tcPr>
                            <w:tcW w:w="11875" w:type="dxa"/>
                            <w:gridSpan w:val="1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88F4B1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2002A4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2A850035" w14:textId="77777777" w:rsidTr="0019113C">
                        <w:trPr>
                          <w:jc w:val="center"/>
                        </w:trPr>
                        <w:tc>
                          <w:tcPr>
                            <w:tcW w:w="363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F621B54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DIRECTOR  EXECUTIV,</w:t>
                            </w:r>
                          </w:p>
                        </w:tc>
                        <w:tc>
                          <w:tcPr>
                            <w:tcW w:w="586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BF2C40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E1158B5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Responsabil (Administratorul)</w:t>
                            </w:r>
                          </w:p>
                        </w:tc>
                      </w:tr>
                      <w:tr w:rsidR="009459FF" w:rsidRPr="00A478AC" w14:paraId="262E6127" w14:textId="77777777" w:rsidTr="0019113C">
                        <w:trPr>
                          <w:jc w:val="center"/>
                        </w:trPr>
                        <w:tc>
                          <w:tcPr>
                            <w:tcW w:w="363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B65ACD2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86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A3DDA4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77A9EE4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Registrului Unic al Cabinetelor Medicale</w:t>
                            </w:r>
                          </w:p>
                        </w:tc>
                      </w:tr>
                      <w:tr w:rsidR="009459FF" w:rsidRPr="00210EA2" w14:paraId="62395970" w14:textId="77777777" w:rsidTr="0019113C">
                        <w:trPr>
                          <w:jc w:val="center"/>
                        </w:trPr>
                        <w:tc>
                          <w:tcPr>
                            <w:tcW w:w="363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C51E437" w14:textId="77777777" w:rsidR="009459FF" w:rsidRPr="00210EA2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86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AD0405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4801F31" w14:textId="77777777" w:rsidR="009459FF" w:rsidRPr="00210EA2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210EA2" w14:paraId="4F9921A4" w14:textId="77777777" w:rsidTr="0019113C">
                        <w:trPr>
                          <w:trHeight w:val="75"/>
                          <w:jc w:val="center"/>
                        </w:trPr>
                        <w:tc>
                          <w:tcPr>
                            <w:tcW w:w="363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D291832" w14:textId="77777777" w:rsidR="009459FF" w:rsidRPr="00210EA2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</w:pPr>
                            <w:r w:rsidRPr="00210E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  <w:t>………</w:t>
                            </w:r>
                          </w:p>
                        </w:tc>
                        <w:tc>
                          <w:tcPr>
                            <w:tcW w:w="586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920F54" w14:textId="77777777" w:rsidR="009459FF" w:rsidRPr="00210EA2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A62E933" w14:textId="77777777" w:rsidR="009459FF" w:rsidRPr="00210EA2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</w:pPr>
                            <w:r w:rsidRPr="00210E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20"/>
                                <w:lang w:val="ro-RO"/>
                              </w:rPr>
                              <w:t>………</w:t>
                            </w:r>
                          </w:p>
                        </w:tc>
                      </w:tr>
                      <w:tr w:rsidR="009459FF" w:rsidRPr="00196F5D" w14:paraId="0BE1A6F5" w14:textId="77777777" w:rsidTr="0019113C">
                        <w:trPr>
                          <w:trHeight w:val="60"/>
                          <w:jc w:val="center"/>
                        </w:trPr>
                        <w:tc>
                          <w:tcPr>
                            <w:tcW w:w="363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0AC81CC" w14:textId="77777777" w:rsidR="009459FF" w:rsidRPr="00196F5D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86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FC3432" w14:textId="77777777" w:rsidR="009459FF" w:rsidRPr="00196F5D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A6B27C6" w14:textId="77777777" w:rsidR="009459FF" w:rsidRPr="00196F5D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8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177C98E0" w14:textId="77777777" w:rsidTr="0019113C">
                        <w:trPr>
                          <w:jc w:val="center"/>
                        </w:trPr>
                        <w:tc>
                          <w:tcPr>
                            <w:tcW w:w="13802" w:type="dxa"/>
                            <w:gridSpan w:val="1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ACEB82D" w14:textId="77777777" w:rsidR="009459FF" w:rsidRPr="00A478AC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  <w:lang w:val="ro-RO"/>
                              </w:rPr>
                              <w:t xml:space="preserve">NOTA: </w:t>
                            </w:r>
                            <w:r w:rsidRPr="00677CCA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4"/>
                                <w:lang w:val="ro-RO"/>
                              </w:rPr>
                              <w:t>Valabil până la intrarea în funcțiune a Registrului unic de evidență a unităților sanitare (RUEUS)</w:t>
                            </w:r>
                          </w:p>
                        </w:tc>
                      </w:tr>
                    </w:tbl>
                    <w:p w14:paraId="22018D0A" w14:textId="77777777" w:rsidR="009459FF" w:rsidRDefault="009459FF" w:rsidP="00BA123D"/>
                  </w:txbxContent>
                </v:textbox>
                <w10:wrap type="square"/>
              </v:shape>
            </w:pict>
          </mc:Fallback>
        </mc:AlternateContent>
      </w:r>
    </w:p>
    <w:p w14:paraId="5A8C3975" w14:textId="77777777" w:rsidR="00BA123D" w:rsidRPr="00314715" w:rsidRDefault="00BA123D" w:rsidP="00BA123D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50851C96" w14:textId="77777777" w:rsidR="00BA123D" w:rsidRPr="00314715" w:rsidRDefault="00BA123D" w:rsidP="00BA123D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1DA69397" w14:textId="77777777" w:rsidR="00BA123D" w:rsidRPr="00314715" w:rsidRDefault="00BA123D" w:rsidP="00BA123D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1A78CD51" w14:textId="77777777" w:rsidR="00BA123D" w:rsidRPr="00314715" w:rsidRDefault="00BA123D" w:rsidP="00BA123D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27695E84" w14:textId="77777777" w:rsidR="00BA123D" w:rsidRPr="00314715" w:rsidRDefault="00BA123D" w:rsidP="00BA123D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105BA960" w14:textId="77777777" w:rsidR="00BA123D" w:rsidRPr="00314715" w:rsidRDefault="00BA123D" w:rsidP="00BA123D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277D7CED" w14:textId="77777777" w:rsidR="00BA123D" w:rsidRPr="00314715" w:rsidRDefault="00BA123D" w:rsidP="00BA123D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142E5AA8" w14:textId="77777777" w:rsidR="00BA123D" w:rsidRPr="00314715" w:rsidRDefault="00BA123D" w:rsidP="00BA123D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5158883E" w14:textId="77777777" w:rsidR="00BA123D" w:rsidRPr="00314715" w:rsidRDefault="00BA123D" w:rsidP="00BA123D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4C6F889E" w14:textId="77777777" w:rsidR="00BA123D" w:rsidRPr="00314715" w:rsidRDefault="00BA123D" w:rsidP="00BA123D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6DD8E3EC" w14:textId="77777777" w:rsidR="00BA123D" w:rsidRPr="00314715" w:rsidRDefault="00BA123D" w:rsidP="00BA123D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34ACBC5C" w14:textId="77777777" w:rsidR="00BA123D" w:rsidRPr="00314715" w:rsidRDefault="00BA123D" w:rsidP="00BA123D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61C2F75A" w14:textId="77777777" w:rsidR="00BA123D" w:rsidRPr="00314715" w:rsidRDefault="00BA123D" w:rsidP="00BA123D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0F98210C" w14:textId="77777777" w:rsidR="00BA123D" w:rsidRDefault="00BA123D" w:rsidP="00BA123D">
      <w:pPr>
        <w:pStyle w:val="rvps1"/>
        <w:shd w:val="clear" w:color="auto" w:fill="FFFFFF"/>
        <w:rPr>
          <w:b/>
          <w:sz w:val="28"/>
          <w:lang w:val="ro-RO"/>
        </w:rPr>
      </w:pPr>
    </w:p>
    <w:p w14:paraId="079E0BFB" w14:textId="77777777" w:rsidR="008449A2" w:rsidRPr="00314715" w:rsidRDefault="008449A2" w:rsidP="008449A2">
      <w:pPr>
        <w:pStyle w:val="rvps1"/>
        <w:shd w:val="clear" w:color="auto" w:fill="FFFFFF"/>
        <w:rPr>
          <w:b/>
          <w:sz w:val="28"/>
          <w:lang w:val="ro-RO"/>
        </w:rPr>
      </w:pPr>
    </w:p>
    <w:p w14:paraId="5A388BAB" w14:textId="77777777" w:rsidR="00BA123D" w:rsidRPr="00314715" w:rsidRDefault="00BA123D" w:rsidP="008449A2">
      <w:pPr>
        <w:spacing w:after="0"/>
        <w:ind w:firstLine="720"/>
        <w:rPr>
          <w:sz w:val="16"/>
          <w:szCs w:val="16"/>
        </w:rPr>
        <w:sectPr w:rsidR="00BA123D" w:rsidRPr="00314715" w:rsidSect="008449A2">
          <w:type w:val="continuous"/>
          <w:pgSz w:w="16840" w:h="11907" w:orient="landscape" w:code="9"/>
          <w:pgMar w:top="270" w:right="567" w:bottom="851" w:left="851" w:header="720" w:footer="720" w:gutter="0"/>
          <w:cols w:space="720"/>
          <w:docGrid w:linePitch="381"/>
        </w:sectPr>
      </w:pPr>
    </w:p>
    <w:p w14:paraId="465315CF" w14:textId="77777777" w:rsidR="00BA123D" w:rsidRPr="008449A2" w:rsidRDefault="00BA123D" w:rsidP="008449A2">
      <w:pPr>
        <w:spacing w:after="0"/>
        <w:ind w:left="-266"/>
        <w:rPr>
          <w:sz w:val="14"/>
          <w:szCs w:val="14"/>
        </w:rPr>
      </w:pPr>
      <w:r w:rsidRPr="00314715">
        <w:rPr>
          <w:b/>
          <w:sz w:val="16"/>
          <w:szCs w:val="16"/>
        </w:rPr>
        <w:t>(</w:t>
      </w:r>
      <w:r w:rsidRPr="008449A2">
        <w:rPr>
          <w:b/>
          <w:sz w:val="14"/>
          <w:szCs w:val="14"/>
        </w:rPr>
        <w:t>1)</w:t>
      </w:r>
      <w:r w:rsidRPr="008449A2">
        <w:rPr>
          <w:sz w:val="14"/>
          <w:szCs w:val="14"/>
        </w:rPr>
        <w:t xml:space="preserve"> – se menționează cabinetul, ex: Cabinet medical de specialitate …. dr. …</w:t>
      </w:r>
      <w:r w:rsidR="00FA0B97" w:rsidRPr="008449A2">
        <w:rPr>
          <w:sz w:val="14"/>
          <w:szCs w:val="14"/>
        </w:rPr>
        <w:t xml:space="preserve"> </w:t>
      </w:r>
      <w:r w:rsidRPr="008449A2">
        <w:rPr>
          <w:sz w:val="14"/>
          <w:szCs w:val="14"/>
        </w:rPr>
        <w:t>….,</w:t>
      </w:r>
    </w:p>
    <w:p w14:paraId="7C78753F" w14:textId="77777777" w:rsidR="00BA123D" w:rsidRPr="008449A2" w:rsidRDefault="00BA123D" w:rsidP="008449A2">
      <w:pPr>
        <w:spacing w:after="0"/>
        <w:ind w:left="-266"/>
        <w:rPr>
          <w:sz w:val="14"/>
          <w:szCs w:val="14"/>
        </w:rPr>
      </w:pPr>
      <w:r w:rsidRPr="008449A2">
        <w:rPr>
          <w:b/>
          <w:sz w:val="14"/>
          <w:szCs w:val="14"/>
        </w:rPr>
        <w:t>(2)</w:t>
      </w:r>
      <w:r w:rsidRPr="008449A2">
        <w:rPr>
          <w:sz w:val="14"/>
          <w:szCs w:val="14"/>
        </w:rPr>
        <w:t xml:space="preserve"> – se menționează forma de organizare a cabinetului fără personalitate juridica, ex: cabinet medical individual</w:t>
      </w:r>
      <w:r w:rsidR="00FA0B97" w:rsidRPr="008449A2">
        <w:rPr>
          <w:sz w:val="14"/>
          <w:szCs w:val="14"/>
        </w:rPr>
        <w:t xml:space="preserve">/ </w:t>
      </w:r>
      <w:r w:rsidRPr="008449A2">
        <w:rPr>
          <w:sz w:val="14"/>
          <w:szCs w:val="14"/>
        </w:rPr>
        <w:t>cabinet medical grupat</w:t>
      </w:r>
      <w:r w:rsidR="00FA0B97" w:rsidRPr="008449A2">
        <w:rPr>
          <w:sz w:val="14"/>
          <w:szCs w:val="14"/>
        </w:rPr>
        <w:t xml:space="preserve">/ </w:t>
      </w:r>
      <w:r w:rsidRPr="008449A2">
        <w:rPr>
          <w:sz w:val="14"/>
          <w:szCs w:val="14"/>
        </w:rPr>
        <w:t>cabinet medical asociat</w:t>
      </w:r>
      <w:r w:rsidR="00FA0B97" w:rsidRPr="008449A2">
        <w:rPr>
          <w:sz w:val="14"/>
          <w:szCs w:val="14"/>
        </w:rPr>
        <w:t xml:space="preserve">/ </w:t>
      </w:r>
      <w:r w:rsidRPr="008449A2">
        <w:rPr>
          <w:sz w:val="14"/>
          <w:szCs w:val="14"/>
        </w:rPr>
        <w:t>societate civilă medicală,</w:t>
      </w:r>
    </w:p>
    <w:p w14:paraId="3436E3EE" w14:textId="77777777" w:rsidR="00115483" w:rsidRPr="008449A2" w:rsidRDefault="00BA123D" w:rsidP="008449A2">
      <w:pPr>
        <w:spacing w:after="0"/>
        <w:ind w:left="-266"/>
        <w:rPr>
          <w:sz w:val="14"/>
          <w:szCs w:val="14"/>
        </w:rPr>
      </w:pPr>
      <w:r w:rsidRPr="008449A2">
        <w:rPr>
          <w:b/>
          <w:sz w:val="14"/>
          <w:szCs w:val="14"/>
        </w:rPr>
        <w:t>(3)</w:t>
      </w:r>
      <w:r w:rsidRPr="008449A2">
        <w:rPr>
          <w:sz w:val="14"/>
          <w:szCs w:val="14"/>
        </w:rPr>
        <w:t xml:space="preserve"> </w:t>
      </w:r>
      <w:r w:rsidR="00115483" w:rsidRPr="008449A2">
        <w:rPr>
          <w:sz w:val="14"/>
          <w:szCs w:val="14"/>
        </w:rPr>
        <w:t xml:space="preserve">– se menționează adresa completă a cabinetului medical (localitate, </w:t>
      </w:r>
      <w:r w:rsidR="00041001" w:rsidRPr="008449A2">
        <w:rPr>
          <w:sz w:val="14"/>
          <w:szCs w:val="14"/>
        </w:rPr>
        <w:t>str.</w:t>
      </w:r>
      <w:r w:rsidR="00115483" w:rsidRPr="008449A2">
        <w:rPr>
          <w:sz w:val="14"/>
          <w:szCs w:val="14"/>
        </w:rPr>
        <w:t xml:space="preserve">, </w:t>
      </w:r>
      <w:r w:rsidR="009C009D" w:rsidRPr="008449A2">
        <w:rPr>
          <w:sz w:val="14"/>
          <w:szCs w:val="14"/>
        </w:rPr>
        <w:t>nr. ap.</w:t>
      </w:r>
      <w:r w:rsidR="00115483" w:rsidRPr="008449A2">
        <w:rPr>
          <w:sz w:val="14"/>
          <w:szCs w:val="14"/>
        </w:rPr>
        <w:t>, județ</w:t>
      </w:r>
      <w:r w:rsidR="00FA0B97" w:rsidRPr="008449A2">
        <w:rPr>
          <w:sz w:val="14"/>
          <w:szCs w:val="14"/>
        </w:rPr>
        <w:t xml:space="preserve">/ </w:t>
      </w:r>
      <w:r w:rsidR="00115483" w:rsidRPr="008449A2">
        <w:rPr>
          <w:sz w:val="14"/>
          <w:szCs w:val="14"/>
        </w:rPr>
        <w:t>sector),</w:t>
      </w:r>
    </w:p>
    <w:p w14:paraId="38D2E69F" w14:textId="77777777" w:rsidR="00BA123D" w:rsidRPr="008449A2" w:rsidRDefault="00115483" w:rsidP="008449A2">
      <w:pPr>
        <w:spacing w:after="0"/>
        <w:ind w:left="-266"/>
        <w:rPr>
          <w:sz w:val="14"/>
          <w:szCs w:val="14"/>
        </w:rPr>
      </w:pPr>
      <w:r w:rsidRPr="008449A2">
        <w:rPr>
          <w:b/>
          <w:sz w:val="14"/>
          <w:szCs w:val="14"/>
        </w:rPr>
        <w:t>(4)</w:t>
      </w:r>
      <w:r w:rsidRPr="008449A2">
        <w:rPr>
          <w:sz w:val="14"/>
          <w:szCs w:val="14"/>
        </w:rPr>
        <w:t xml:space="preserve"> </w:t>
      </w:r>
      <w:r w:rsidR="00BA123D" w:rsidRPr="008449A2">
        <w:rPr>
          <w:sz w:val="14"/>
          <w:szCs w:val="14"/>
        </w:rPr>
        <w:t xml:space="preserve">– se menționează adresa completă a </w:t>
      </w:r>
      <w:r w:rsidRPr="008449A2">
        <w:rPr>
          <w:b/>
          <w:sz w:val="14"/>
          <w:szCs w:val="14"/>
        </w:rPr>
        <w:t>punctului de lucru</w:t>
      </w:r>
      <w:r w:rsidRPr="008449A2">
        <w:rPr>
          <w:sz w:val="14"/>
          <w:szCs w:val="14"/>
        </w:rPr>
        <w:t xml:space="preserve"> al </w:t>
      </w:r>
      <w:r w:rsidR="00BA123D" w:rsidRPr="008449A2">
        <w:rPr>
          <w:sz w:val="14"/>
          <w:szCs w:val="14"/>
        </w:rPr>
        <w:t xml:space="preserve">cabinetului medical (localitate, </w:t>
      </w:r>
      <w:r w:rsidR="00041001" w:rsidRPr="008449A2">
        <w:rPr>
          <w:sz w:val="14"/>
          <w:szCs w:val="14"/>
        </w:rPr>
        <w:t>str.</w:t>
      </w:r>
      <w:r w:rsidR="00BA123D" w:rsidRPr="008449A2">
        <w:rPr>
          <w:sz w:val="14"/>
          <w:szCs w:val="14"/>
        </w:rPr>
        <w:t xml:space="preserve">, </w:t>
      </w:r>
      <w:r w:rsidR="009C009D" w:rsidRPr="008449A2">
        <w:rPr>
          <w:sz w:val="14"/>
          <w:szCs w:val="14"/>
        </w:rPr>
        <w:t>nr. ap.</w:t>
      </w:r>
      <w:r w:rsidR="00BA123D" w:rsidRPr="008449A2">
        <w:rPr>
          <w:sz w:val="14"/>
          <w:szCs w:val="14"/>
        </w:rPr>
        <w:t>, județ</w:t>
      </w:r>
      <w:r w:rsidR="00FA0B97" w:rsidRPr="008449A2">
        <w:rPr>
          <w:sz w:val="14"/>
          <w:szCs w:val="14"/>
        </w:rPr>
        <w:t xml:space="preserve">/ </w:t>
      </w:r>
      <w:r w:rsidR="00BA123D" w:rsidRPr="008449A2">
        <w:rPr>
          <w:sz w:val="14"/>
          <w:szCs w:val="14"/>
        </w:rPr>
        <w:t>sector),</w:t>
      </w:r>
    </w:p>
    <w:p w14:paraId="2ED20E9D" w14:textId="77777777" w:rsidR="000D0C2C" w:rsidRPr="00314715" w:rsidRDefault="00BA123D" w:rsidP="000D0C2C">
      <w:pPr>
        <w:spacing w:after="0"/>
        <w:ind w:left="-266"/>
        <w:rPr>
          <w:sz w:val="16"/>
          <w:szCs w:val="16"/>
        </w:rPr>
      </w:pPr>
      <w:r w:rsidRPr="008449A2">
        <w:rPr>
          <w:b/>
          <w:sz w:val="14"/>
          <w:szCs w:val="14"/>
        </w:rPr>
        <w:t>(</w:t>
      </w:r>
      <w:r w:rsidR="00115483" w:rsidRPr="008449A2">
        <w:rPr>
          <w:b/>
          <w:sz w:val="14"/>
          <w:szCs w:val="14"/>
        </w:rPr>
        <w:t>5</w:t>
      </w:r>
      <w:r w:rsidRPr="008449A2">
        <w:rPr>
          <w:b/>
          <w:sz w:val="14"/>
          <w:szCs w:val="14"/>
        </w:rPr>
        <w:t>)</w:t>
      </w:r>
      <w:r w:rsidRPr="008449A2">
        <w:rPr>
          <w:sz w:val="14"/>
          <w:szCs w:val="14"/>
        </w:rPr>
        <w:t xml:space="preserve"> – se consemnează forma de deținere a spațiului: contract de concesiune, comodat</w:t>
      </w:r>
      <w:r w:rsidR="00115483" w:rsidRPr="008449A2">
        <w:rPr>
          <w:sz w:val="14"/>
          <w:szCs w:val="14"/>
        </w:rPr>
        <w:t xml:space="preserve">, închiriere, vânzare-cumpărare – pentru </w:t>
      </w:r>
      <w:r w:rsidR="00115483" w:rsidRPr="008449A2">
        <w:rPr>
          <w:b/>
          <w:sz w:val="14"/>
          <w:szCs w:val="14"/>
        </w:rPr>
        <w:t xml:space="preserve">punctul de </w:t>
      </w:r>
      <w:r w:rsidR="00115483" w:rsidRPr="000D0C2C">
        <w:rPr>
          <w:b/>
          <w:sz w:val="14"/>
          <w:szCs w:val="14"/>
        </w:rPr>
        <w:t>lucru</w:t>
      </w:r>
      <w:r w:rsidR="000D0C2C" w:rsidRPr="000D0C2C">
        <w:rPr>
          <w:b/>
          <w:sz w:val="14"/>
          <w:szCs w:val="14"/>
        </w:rPr>
        <w:t xml:space="preserve">; </w:t>
      </w:r>
      <w:r w:rsidR="000D0C2C" w:rsidRPr="000D0C2C">
        <w:rPr>
          <w:sz w:val="14"/>
          <w:szCs w:val="14"/>
        </w:rPr>
        <w:t>pentru cabinetele de medicina muncii din cadrul persoanelor juridice se menționează persoana juridică și structura în cadrul căreia funcționează cabinetul de medicina muncii</w:t>
      </w:r>
    </w:p>
    <w:p w14:paraId="0DE62E58" w14:textId="43C330F8" w:rsidR="00BA123D" w:rsidRPr="008449A2" w:rsidRDefault="00BA123D" w:rsidP="008449A2">
      <w:pPr>
        <w:spacing w:after="0"/>
        <w:ind w:left="-266"/>
        <w:rPr>
          <w:b/>
          <w:sz w:val="14"/>
          <w:szCs w:val="14"/>
        </w:rPr>
      </w:pPr>
    </w:p>
    <w:p w14:paraId="528C8B82" w14:textId="19AD6421" w:rsidR="00BA123D" w:rsidRPr="008449A2" w:rsidRDefault="00BA123D" w:rsidP="008449A2">
      <w:pPr>
        <w:spacing w:after="0"/>
        <w:ind w:left="-266"/>
        <w:rPr>
          <w:sz w:val="14"/>
          <w:szCs w:val="14"/>
        </w:rPr>
      </w:pPr>
      <w:r w:rsidRPr="008449A2">
        <w:rPr>
          <w:b/>
          <w:sz w:val="14"/>
          <w:szCs w:val="14"/>
        </w:rPr>
        <w:t>(</w:t>
      </w:r>
      <w:r w:rsidR="006E1291" w:rsidRPr="008449A2">
        <w:rPr>
          <w:b/>
          <w:sz w:val="14"/>
          <w:szCs w:val="14"/>
        </w:rPr>
        <w:t>6</w:t>
      </w:r>
      <w:r w:rsidRPr="008449A2">
        <w:rPr>
          <w:b/>
          <w:sz w:val="14"/>
          <w:szCs w:val="14"/>
        </w:rPr>
        <w:t>)</w:t>
      </w:r>
      <w:r w:rsidRPr="008449A2">
        <w:rPr>
          <w:sz w:val="14"/>
          <w:szCs w:val="14"/>
        </w:rPr>
        <w:t xml:space="preserve"> – se consemnează numărul de ordine din registrul unic al cabinetelor medicale</w:t>
      </w:r>
      <w:r w:rsidR="008449A2" w:rsidRPr="008449A2">
        <w:rPr>
          <w:sz w:val="14"/>
          <w:szCs w:val="14"/>
        </w:rPr>
        <w:t xml:space="preserve"> (codul emis de INSP)</w:t>
      </w:r>
      <w:r w:rsidRPr="008449A2">
        <w:rPr>
          <w:sz w:val="14"/>
          <w:szCs w:val="14"/>
        </w:rPr>
        <w:t>,</w:t>
      </w:r>
    </w:p>
    <w:p w14:paraId="1ACCE696" w14:textId="77777777" w:rsidR="008449A2" w:rsidRDefault="00BA123D" w:rsidP="008449A2">
      <w:pPr>
        <w:spacing w:after="0"/>
        <w:ind w:left="-266"/>
        <w:rPr>
          <w:b/>
          <w:sz w:val="14"/>
          <w:szCs w:val="14"/>
        </w:rPr>
      </w:pPr>
      <w:r w:rsidRPr="008449A2">
        <w:rPr>
          <w:b/>
          <w:sz w:val="14"/>
          <w:szCs w:val="14"/>
        </w:rPr>
        <w:t>(</w:t>
      </w:r>
      <w:r w:rsidR="006E1291" w:rsidRPr="008449A2">
        <w:rPr>
          <w:b/>
          <w:sz w:val="14"/>
          <w:szCs w:val="14"/>
        </w:rPr>
        <w:t>7</w:t>
      </w:r>
      <w:r w:rsidRPr="008449A2">
        <w:rPr>
          <w:b/>
          <w:sz w:val="14"/>
          <w:szCs w:val="14"/>
        </w:rPr>
        <w:t>)</w:t>
      </w:r>
      <w:r w:rsidRPr="008449A2">
        <w:rPr>
          <w:sz w:val="14"/>
          <w:szCs w:val="14"/>
        </w:rPr>
        <w:t xml:space="preserve"> – se menționează data emiterii</w:t>
      </w:r>
      <w:r w:rsidR="006E1291" w:rsidRPr="008449A2">
        <w:rPr>
          <w:sz w:val="14"/>
          <w:szCs w:val="14"/>
        </w:rPr>
        <w:t xml:space="preserve"> certificatului de înregistrare pentru </w:t>
      </w:r>
      <w:r w:rsidR="006E1291" w:rsidRPr="008449A2">
        <w:rPr>
          <w:b/>
          <w:sz w:val="14"/>
          <w:szCs w:val="14"/>
        </w:rPr>
        <w:t>punctul de lucru</w:t>
      </w:r>
    </w:p>
    <w:p w14:paraId="0A6741B9" w14:textId="41B6CFFA" w:rsidR="00BA123D" w:rsidRPr="008449A2" w:rsidRDefault="00BA123D" w:rsidP="008449A2">
      <w:pPr>
        <w:spacing w:after="0"/>
        <w:ind w:left="-266"/>
        <w:rPr>
          <w:b/>
          <w:sz w:val="14"/>
          <w:szCs w:val="14"/>
        </w:rPr>
      </w:pPr>
      <w:r w:rsidRPr="008449A2">
        <w:rPr>
          <w:b/>
          <w:sz w:val="14"/>
          <w:szCs w:val="14"/>
        </w:rPr>
        <w:t>(</w:t>
      </w:r>
      <w:r w:rsidR="006E1291" w:rsidRPr="008449A2">
        <w:rPr>
          <w:b/>
          <w:sz w:val="14"/>
          <w:szCs w:val="14"/>
        </w:rPr>
        <w:t>8</w:t>
      </w:r>
      <w:r w:rsidRPr="008449A2">
        <w:rPr>
          <w:b/>
          <w:sz w:val="14"/>
          <w:szCs w:val="14"/>
        </w:rPr>
        <w:t>)</w:t>
      </w:r>
      <w:r w:rsidRPr="008449A2">
        <w:rPr>
          <w:sz w:val="14"/>
          <w:szCs w:val="14"/>
        </w:rPr>
        <w:t xml:space="preserve"> – se menționează medicul titular (reprezentant legal) al cabinetului medical,</w:t>
      </w:r>
    </w:p>
    <w:p w14:paraId="36510530" w14:textId="77777777" w:rsidR="00BA123D" w:rsidRPr="008449A2" w:rsidRDefault="00BA123D" w:rsidP="008449A2">
      <w:pPr>
        <w:spacing w:after="0"/>
        <w:ind w:left="-266"/>
        <w:rPr>
          <w:sz w:val="14"/>
          <w:szCs w:val="14"/>
        </w:rPr>
      </w:pPr>
      <w:r w:rsidRPr="008449A2">
        <w:rPr>
          <w:b/>
          <w:sz w:val="14"/>
          <w:szCs w:val="14"/>
        </w:rPr>
        <w:t>(</w:t>
      </w:r>
      <w:r w:rsidR="006E1291" w:rsidRPr="008449A2">
        <w:rPr>
          <w:b/>
          <w:sz w:val="14"/>
          <w:szCs w:val="14"/>
        </w:rPr>
        <w:t>9</w:t>
      </w:r>
      <w:r w:rsidRPr="008449A2">
        <w:rPr>
          <w:b/>
          <w:sz w:val="14"/>
          <w:szCs w:val="14"/>
        </w:rPr>
        <w:t>)</w:t>
      </w:r>
      <w:r w:rsidRPr="008449A2">
        <w:rPr>
          <w:sz w:val="14"/>
          <w:szCs w:val="14"/>
        </w:rPr>
        <w:t xml:space="preserve"> – se menționează codul de parafă al medicului titular,</w:t>
      </w:r>
    </w:p>
    <w:p w14:paraId="5D40D801" w14:textId="77777777" w:rsidR="00BA123D" w:rsidRPr="008449A2" w:rsidRDefault="00BA123D" w:rsidP="008449A2">
      <w:pPr>
        <w:spacing w:after="0"/>
        <w:ind w:left="-266"/>
        <w:rPr>
          <w:b/>
          <w:sz w:val="14"/>
          <w:szCs w:val="14"/>
        </w:rPr>
      </w:pPr>
      <w:r w:rsidRPr="008449A2">
        <w:rPr>
          <w:b/>
          <w:sz w:val="14"/>
          <w:szCs w:val="14"/>
        </w:rPr>
        <w:t>(</w:t>
      </w:r>
      <w:r w:rsidR="006E1291" w:rsidRPr="008449A2">
        <w:rPr>
          <w:b/>
          <w:sz w:val="14"/>
          <w:szCs w:val="14"/>
        </w:rPr>
        <w:t>10</w:t>
      </w:r>
      <w:r w:rsidRPr="008449A2">
        <w:rPr>
          <w:b/>
          <w:sz w:val="14"/>
          <w:szCs w:val="14"/>
        </w:rPr>
        <w:t>)</w:t>
      </w:r>
      <w:r w:rsidRPr="008449A2">
        <w:rPr>
          <w:sz w:val="14"/>
          <w:szCs w:val="14"/>
        </w:rPr>
        <w:t xml:space="preserve"> – se menționează activitățile autorizate care trebuie să fie în conformitate cu specialitatea, supraspecializările și competențele medicului titular</w:t>
      </w:r>
      <w:r w:rsidR="00FA0B97" w:rsidRPr="008449A2">
        <w:rPr>
          <w:sz w:val="14"/>
          <w:szCs w:val="14"/>
        </w:rPr>
        <w:t xml:space="preserve">/ </w:t>
      </w:r>
      <w:r w:rsidRPr="008449A2">
        <w:rPr>
          <w:sz w:val="14"/>
          <w:szCs w:val="14"/>
        </w:rPr>
        <w:t>medicilor angajați</w:t>
      </w:r>
      <w:r w:rsidR="006E1291" w:rsidRPr="008449A2">
        <w:rPr>
          <w:sz w:val="14"/>
          <w:szCs w:val="14"/>
        </w:rPr>
        <w:t xml:space="preserve"> </w:t>
      </w:r>
      <w:r w:rsidR="006E1291" w:rsidRPr="008449A2">
        <w:rPr>
          <w:b/>
          <w:sz w:val="14"/>
          <w:szCs w:val="14"/>
        </w:rPr>
        <w:t>care se desfășoară la punctul de lucru</w:t>
      </w:r>
    </w:p>
    <w:p w14:paraId="1BAB88D7" w14:textId="77777777" w:rsidR="00BA123D" w:rsidRPr="008449A2" w:rsidRDefault="00BA123D" w:rsidP="008449A2">
      <w:pPr>
        <w:spacing w:after="0"/>
        <w:ind w:left="-266"/>
        <w:rPr>
          <w:b/>
          <w:sz w:val="14"/>
          <w:szCs w:val="14"/>
        </w:rPr>
        <w:sectPr w:rsidR="00BA123D" w:rsidRPr="008449A2" w:rsidSect="005B3652">
          <w:type w:val="continuous"/>
          <w:pgSz w:w="16840" w:h="11907" w:orient="landscape" w:code="9"/>
          <w:pgMar w:top="567" w:right="567" w:bottom="851" w:left="851" w:header="720" w:footer="720" w:gutter="0"/>
          <w:cols w:num="2" w:space="567"/>
          <w:docGrid w:linePitch="381"/>
        </w:sectPr>
      </w:pPr>
      <w:r w:rsidRPr="008449A2">
        <w:rPr>
          <w:b/>
          <w:sz w:val="14"/>
          <w:szCs w:val="14"/>
        </w:rPr>
        <w:t>(1</w:t>
      </w:r>
      <w:r w:rsidR="006E1291" w:rsidRPr="008449A2">
        <w:rPr>
          <w:b/>
          <w:sz w:val="14"/>
          <w:szCs w:val="14"/>
        </w:rPr>
        <w:t>1</w:t>
      </w:r>
      <w:r w:rsidRPr="008449A2">
        <w:rPr>
          <w:b/>
          <w:sz w:val="14"/>
          <w:szCs w:val="14"/>
        </w:rPr>
        <w:t>)</w:t>
      </w:r>
      <w:r w:rsidRPr="008449A2">
        <w:rPr>
          <w:sz w:val="14"/>
          <w:szCs w:val="14"/>
        </w:rPr>
        <w:t xml:space="preserve"> – se menționează avizul organizației profesionale (Colegiul Medicilor</w:t>
      </w:r>
      <w:r w:rsidR="00FA0B97" w:rsidRPr="008449A2">
        <w:rPr>
          <w:sz w:val="14"/>
          <w:szCs w:val="14"/>
        </w:rPr>
        <w:t xml:space="preserve">/ </w:t>
      </w:r>
      <w:r w:rsidRPr="008449A2">
        <w:rPr>
          <w:sz w:val="14"/>
          <w:szCs w:val="14"/>
        </w:rPr>
        <w:t>Colegiul Medicilor Stomatologi), de ex: Colegiul Medicilor …., nr …</w:t>
      </w:r>
      <w:r w:rsidR="00FA0B97" w:rsidRPr="008449A2">
        <w:rPr>
          <w:sz w:val="14"/>
          <w:szCs w:val="14"/>
        </w:rPr>
        <w:t xml:space="preserve">/ </w:t>
      </w:r>
      <w:r w:rsidRPr="008449A2">
        <w:rPr>
          <w:sz w:val="14"/>
          <w:szCs w:val="14"/>
        </w:rPr>
        <w:t>data: ….</w:t>
      </w:r>
      <w:r w:rsidR="006E1291" w:rsidRPr="008449A2">
        <w:rPr>
          <w:sz w:val="14"/>
          <w:szCs w:val="14"/>
        </w:rPr>
        <w:t xml:space="preserve">, emis pentru </w:t>
      </w:r>
      <w:r w:rsidR="006E1291" w:rsidRPr="008449A2">
        <w:rPr>
          <w:b/>
          <w:sz w:val="14"/>
          <w:szCs w:val="14"/>
        </w:rPr>
        <w:t>punctul de lucru</w:t>
      </w:r>
    </w:p>
    <w:p w14:paraId="5AE82896" w14:textId="77777777" w:rsidR="005B3652" w:rsidRDefault="005B3652" w:rsidP="00F52AF7">
      <w:pPr>
        <w:pStyle w:val="rvps1"/>
        <w:shd w:val="clear" w:color="auto" w:fill="FFFFFF"/>
        <w:spacing w:after="240"/>
        <w:jc w:val="right"/>
        <w:rPr>
          <w:b/>
          <w:lang w:val="ro-RO"/>
        </w:rPr>
      </w:pPr>
    </w:p>
    <w:p w14:paraId="57A8C756" w14:textId="77777777" w:rsidR="005B3652" w:rsidRDefault="005B3652" w:rsidP="00F52AF7">
      <w:pPr>
        <w:pStyle w:val="rvps1"/>
        <w:shd w:val="clear" w:color="auto" w:fill="FFFFFF"/>
        <w:spacing w:after="240"/>
        <w:jc w:val="right"/>
        <w:rPr>
          <w:b/>
          <w:lang w:val="ro-RO"/>
        </w:rPr>
      </w:pPr>
    </w:p>
    <w:p w14:paraId="2F7C018F" w14:textId="77777777" w:rsidR="005B3652" w:rsidRDefault="005B3652" w:rsidP="00F52AF7">
      <w:pPr>
        <w:pStyle w:val="rvps1"/>
        <w:shd w:val="clear" w:color="auto" w:fill="FFFFFF"/>
        <w:spacing w:after="240"/>
        <w:jc w:val="right"/>
        <w:rPr>
          <w:b/>
          <w:lang w:val="ro-RO"/>
        </w:rPr>
      </w:pPr>
    </w:p>
    <w:p w14:paraId="1D20E627" w14:textId="77777777" w:rsidR="005B3652" w:rsidRDefault="005B3652" w:rsidP="00F52AF7">
      <w:pPr>
        <w:pStyle w:val="rvps1"/>
        <w:shd w:val="clear" w:color="auto" w:fill="FFFFFF"/>
        <w:spacing w:after="240"/>
        <w:jc w:val="right"/>
        <w:rPr>
          <w:b/>
          <w:lang w:val="ro-RO"/>
        </w:rPr>
      </w:pPr>
    </w:p>
    <w:p w14:paraId="5F2708F5" w14:textId="5CFF15FD" w:rsidR="005B3652" w:rsidRPr="005B3652" w:rsidRDefault="005B3652" w:rsidP="00E20A90">
      <w:pPr>
        <w:pStyle w:val="rvps1"/>
        <w:numPr>
          <w:ilvl w:val="0"/>
          <w:numId w:val="20"/>
        </w:numPr>
        <w:shd w:val="clear" w:color="auto" w:fill="FFFFFF"/>
        <w:spacing w:after="120"/>
        <w:rPr>
          <w:b/>
          <w:lang w:val="ro-RO"/>
        </w:rPr>
      </w:pPr>
      <w:r w:rsidRPr="005B3652">
        <w:rPr>
          <w:b/>
          <w:lang w:val="ro-RO"/>
        </w:rPr>
        <w:t>Modelul</w:t>
      </w:r>
      <w:r w:rsidRPr="005B3652">
        <w:rPr>
          <w:rFonts w:eastAsia="Times New Roman"/>
          <w:color w:val="000000"/>
          <w:spacing w:val="-2"/>
          <w:lang w:val="ro-RO"/>
        </w:rPr>
        <w:t xml:space="preserve"> </w:t>
      </w:r>
      <w:r w:rsidRPr="005B3652">
        <w:rPr>
          <w:rFonts w:eastAsia="Times New Roman"/>
          <w:b/>
          <w:color w:val="000000"/>
          <w:spacing w:val="-2"/>
          <w:lang w:val="ro-RO"/>
        </w:rPr>
        <w:t xml:space="preserve">certificatului </w:t>
      </w:r>
      <w:r>
        <w:rPr>
          <w:rFonts w:eastAsia="Times New Roman"/>
          <w:b/>
          <w:color w:val="000000"/>
          <w:spacing w:val="-2"/>
          <w:lang w:val="ro-RO"/>
        </w:rPr>
        <w:t xml:space="preserve">– </w:t>
      </w:r>
      <w:r w:rsidRPr="00E20A90">
        <w:rPr>
          <w:rFonts w:eastAsia="Times New Roman"/>
          <w:b/>
          <w:color w:val="000000"/>
          <w:spacing w:val="-2"/>
          <w:u w:val="single"/>
          <w:lang w:val="ro-RO"/>
        </w:rPr>
        <w:t>anexă</w:t>
      </w:r>
      <w:r>
        <w:rPr>
          <w:rFonts w:eastAsia="Times New Roman"/>
          <w:b/>
          <w:color w:val="000000"/>
          <w:spacing w:val="-2"/>
          <w:lang w:val="ro-RO"/>
        </w:rPr>
        <w:t xml:space="preserve"> </w:t>
      </w:r>
      <w:r w:rsidRPr="005B3652">
        <w:rPr>
          <w:rFonts w:eastAsia="Times New Roman"/>
          <w:b/>
          <w:color w:val="000000"/>
          <w:spacing w:val="-2"/>
          <w:lang w:val="ro-RO"/>
        </w:rPr>
        <w:t xml:space="preserve">de înregistrare în </w:t>
      </w:r>
      <w:r w:rsidRPr="005B3652">
        <w:rPr>
          <w:rFonts w:eastAsia="Times New Roman"/>
          <w:b/>
          <w:lang w:val="ro-RO"/>
        </w:rPr>
        <w:t xml:space="preserve">Registrul unic al cabinetelor medicale, Partea I, </w:t>
      </w:r>
      <w:r w:rsidRPr="005B3652">
        <w:rPr>
          <w:rFonts w:eastAsia="Times New Roman"/>
          <w:b/>
          <w:color w:val="000000"/>
          <w:lang w:val="ro-RO"/>
        </w:rPr>
        <w:t>pentru cabinetele medicale</w:t>
      </w:r>
      <w:r>
        <w:rPr>
          <w:rFonts w:eastAsia="Times New Roman"/>
          <w:b/>
          <w:color w:val="000000"/>
          <w:lang w:val="ro-RO"/>
        </w:rPr>
        <w:t xml:space="preserve"> / punctele de lucru ale cabinetelor medicale</w:t>
      </w:r>
      <w:r w:rsidRPr="005B3652">
        <w:rPr>
          <w:rFonts w:eastAsia="Times New Roman"/>
          <w:b/>
          <w:color w:val="000000"/>
          <w:lang w:val="ro-RO"/>
        </w:rPr>
        <w:t xml:space="preserve"> </w:t>
      </w:r>
      <w:r w:rsidR="00E20A90">
        <w:rPr>
          <w:rFonts w:eastAsia="Times New Roman"/>
          <w:b/>
          <w:color w:val="000000"/>
          <w:lang w:val="ro-RO"/>
        </w:rPr>
        <w:t>fără personalitate juridică</w:t>
      </w:r>
    </w:p>
    <w:p w14:paraId="3578C1A2" w14:textId="77777777" w:rsidR="00F52AF7" w:rsidRPr="00314715" w:rsidRDefault="00F52AF7" w:rsidP="00F52AF7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  <w:r w:rsidRPr="0031471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1DAC0E" wp14:editId="515E4F14">
                <wp:simplePos x="0" y="0"/>
                <wp:positionH relativeFrom="column">
                  <wp:posOffset>356870</wp:posOffset>
                </wp:positionH>
                <wp:positionV relativeFrom="paragraph">
                  <wp:posOffset>76200</wp:posOffset>
                </wp:positionV>
                <wp:extent cx="9023350" cy="3954780"/>
                <wp:effectExtent l="38100" t="38100" r="44450" b="45720"/>
                <wp:wrapSquare wrapText="bothSides"/>
                <wp:docPr id="18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0" cy="395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55"/>
                              <w:gridCol w:w="1250"/>
                              <w:gridCol w:w="840"/>
                              <w:gridCol w:w="600"/>
                              <w:gridCol w:w="89"/>
                              <w:gridCol w:w="156"/>
                              <w:gridCol w:w="1597"/>
                              <w:gridCol w:w="1471"/>
                              <w:gridCol w:w="421"/>
                              <w:gridCol w:w="2108"/>
                              <w:gridCol w:w="114"/>
                              <w:gridCol w:w="847"/>
                              <w:gridCol w:w="142"/>
                              <w:gridCol w:w="562"/>
                              <w:gridCol w:w="420"/>
                              <w:gridCol w:w="294"/>
                              <w:gridCol w:w="109"/>
                              <w:gridCol w:w="1450"/>
                              <w:gridCol w:w="477"/>
                            </w:tblGrid>
                            <w:tr w:rsidR="009459FF" w:rsidRPr="00A478AC" w14:paraId="11D0A7A9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13802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63BDE6D" w14:textId="77777777" w:rsidR="009459FF" w:rsidRPr="00A478AC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24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336699"/>
                                      <w:sz w:val="40"/>
                                      <w:szCs w:val="32"/>
                                      <w:lang w:val="ro-RO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DIRECŢIA DE SĂNĂTATE PUBLICĂ ………</w:t>
                                  </w:r>
                                </w:p>
                              </w:tc>
                            </w:tr>
                            <w:tr w:rsidR="009459FF" w:rsidRPr="00A478AC" w14:paraId="6E7E1DDB" w14:textId="77777777" w:rsidTr="0019113C">
                              <w:trPr>
                                <w:trHeight w:val="55"/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BCAA62" w14:textId="77777777" w:rsidR="009459FF" w:rsidRPr="008A62E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E1169E" w14:textId="77777777" w:rsidR="009459FF" w:rsidRPr="008A62E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2D7AE6" w14:textId="77777777" w:rsidR="009459FF" w:rsidRPr="008A62E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D098AE" w14:textId="77777777" w:rsidR="009459FF" w:rsidRPr="008A62ED" w:rsidRDefault="009459FF" w:rsidP="0019113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i/>
                                      <w:iCs/>
                                      <w:sz w:val="1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74B4C934" w14:textId="77777777" w:rsidTr="00433810">
                              <w:trPr>
                                <w:gridBefore w:val="1"/>
                                <w:gridAfter w:val="1"/>
                                <w:wBefore w:w="855" w:type="dxa"/>
                                <w:wAfter w:w="477" w:type="dxa"/>
                                <w:trHeight w:val="517"/>
                                <w:jc w:val="center"/>
                              </w:trPr>
                              <w:tc>
                                <w:tcPr>
                                  <w:tcW w:w="10911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774C41CF" w14:textId="77777777" w:rsidR="009459FF" w:rsidRPr="00A478AC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56"/>
                                      <w:szCs w:val="24"/>
                                      <w:lang w:val="ro-RO"/>
                                    </w:rPr>
                                  </w:pPr>
                                  <w:r w:rsidRPr="0043381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336699"/>
                                      <w:sz w:val="44"/>
                                      <w:szCs w:val="36"/>
                                      <w:lang w:val="ro-RO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ANEXĂ LA CERTIFICATUL DE ÎNREGISTRARE NR.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002060"/>
                                    <w:left w:val="nil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438587BA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4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717A40B4" w14:textId="77777777" w:rsidTr="0019113C">
                              <w:trPr>
                                <w:trHeight w:val="160"/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97B98A" w14:textId="77777777" w:rsidR="009459FF" w:rsidRPr="00A478AC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2060"/>
                                    <w:right w:val="nil"/>
                                  </w:tcBorders>
                                </w:tcPr>
                                <w:p w14:paraId="15B5C178" w14:textId="77777777" w:rsidR="009459FF" w:rsidRPr="00A478AC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CBE65E" w14:textId="77777777" w:rsidR="009459FF" w:rsidRPr="00A478AC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single" w:sz="4" w:space="0" w:color="002060"/>
                                    <w:right w:val="nil"/>
                                  </w:tcBorders>
                                </w:tcPr>
                                <w:p w14:paraId="415192D1" w14:textId="77777777" w:rsidR="009459FF" w:rsidRPr="00A478AC" w:rsidRDefault="009459FF" w:rsidP="0019113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32CF1D90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7A111EFD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(1) Cabinetul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7DDEDBCC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  <w:t>Cabinet …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gridSpan w:val="4"/>
                                  <w:tcBorders>
                                    <w:top w:val="nil"/>
                                    <w:left w:val="single" w:sz="4" w:space="0" w:color="002060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69A3261B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(2) Forma de organizare:</w:t>
                                  </w:r>
                                </w:p>
                              </w:tc>
                              <w:tc>
                                <w:tcPr>
                                  <w:tcW w:w="6944" w:type="dxa"/>
                                  <w:gridSpan w:val="11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32F9C389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Cabinet medical individual/grupat/asociat/societate civilă medicală</w:t>
                                  </w:r>
                                </w:p>
                              </w:tc>
                            </w:tr>
                            <w:tr w:rsidR="009459FF" w:rsidRPr="00677CCA" w14:paraId="129C7413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ADD908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6BD8D3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6A1D74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1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F895ED" w14:textId="77777777" w:rsidR="009459FF" w:rsidRPr="00677CCA" w:rsidRDefault="009459FF" w:rsidP="0019113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77FDC8E2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171DC19D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(3) Adresă sediu cabinet:</w:t>
                                  </w:r>
                                </w:p>
                              </w:tc>
                              <w:tc>
                                <w:tcPr>
                                  <w:tcW w:w="10857" w:type="dxa"/>
                                  <w:gridSpan w:val="16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6B996D2A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0E76E10D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108434" w14:textId="77777777" w:rsidR="009459FF" w:rsidRPr="0071690A" w:rsidRDefault="009459FF" w:rsidP="0019113C">
                                  <w:pPr>
                                    <w:rPr>
                                      <w:b/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7" w:type="dxa"/>
                                  <w:gridSpan w:val="16"/>
                                  <w:tcBorders>
                                    <w:top w:val="single" w:sz="4" w:space="0" w:color="002060"/>
                                    <w:left w:val="nil"/>
                                    <w:bottom w:val="single" w:sz="4" w:space="0" w:color="002060"/>
                                    <w:right w:val="nil"/>
                                  </w:tcBorders>
                                </w:tcPr>
                                <w:p w14:paraId="3AACB3B4" w14:textId="77777777" w:rsidR="009459FF" w:rsidRPr="0071690A" w:rsidRDefault="009459FF" w:rsidP="0019113C">
                                  <w:pPr>
                                    <w:rPr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459FF" w:rsidRPr="003D7D73" w14:paraId="47BF1935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01A46F57" w14:textId="77777777" w:rsidR="009459FF" w:rsidRPr="003D7D73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3D7D7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(4) Adresă punct de lucru:</w:t>
                                  </w:r>
                                </w:p>
                              </w:tc>
                              <w:tc>
                                <w:tcPr>
                                  <w:tcW w:w="10857" w:type="dxa"/>
                                  <w:gridSpan w:val="16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1C501840" w14:textId="77777777" w:rsidR="009459FF" w:rsidRPr="003D7D73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6AFCA458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36CFF3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7" w:type="dxa"/>
                                  <w:gridSpan w:val="16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D4563A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24AB0D05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7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7939A36D" w14:textId="77777777" w:rsidR="009459FF" w:rsidRPr="00677CCA" w:rsidRDefault="009459FF" w:rsidP="00196F5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5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Forma de deținere a spațiului:</w:t>
                                  </w:r>
                                </w:p>
                              </w:tc>
                              <w:tc>
                                <w:tcPr>
                                  <w:tcW w:w="10012" w:type="dxa"/>
                                  <w:gridSpan w:val="13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333F7653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7FCCAA90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7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1F3B80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2" w:type="dxa"/>
                                  <w:gridSpan w:val="13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3A90AA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5164643A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538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69B84A39" w14:textId="77777777" w:rsidR="009459FF" w:rsidRPr="00677CCA" w:rsidRDefault="009459FF" w:rsidP="00196F5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6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Sub numărul de identificare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 din registrul unic (Partea I)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gridSpan w:val="3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5E046CE8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gridSpan w:val="4"/>
                                  <w:tcBorders>
                                    <w:top w:val="nil"/>
                                    <w:left w:val="single" w:sz="4" w:space="0" w:color="002060"/>
                                    <w:bottom w:val="nil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6AD2F850" w14:textId="77777777" w:rsidR="009459FF" w:rsidRPr="00677CCA" w:rsidRDefault="009459FF" w:rsidP="0019113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7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Data: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  <w:gridSpan w:val="5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3A8D14D1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6FC99A99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7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65D7CB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144E9A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184B34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09DAE4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0" w:type="dxa"/>
                                  <w:gridSpan w:val="4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1F1DDE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67E57C39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43CCE54" w14:textId="77777777" w:rsidR="009459FF" w:rsidRPr="00677CCA" w:rsidRDefault="009459FF" w:rsidP="00196F5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8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Medic titular/ împuternicit:</w:t>
                                  </w:r>
                                </w:p>
                              </w:tc>
                              <w:tc>
                                <w:tcPr>
                                  <w:tcW w:w="6442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C431F9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  <w:t>Dr. ………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14:paraId="40BE05E8" w14:textId="77777777" w:rsidR="009459FF" w:rsidRPr="00677CCA" w:rsidRDefault="009459FF" w:rsidP="0019113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9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Cod parafă: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  <w:gridSpan w:val="5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54F57710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47C6A2A5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DB879F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EED4B3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62AD1E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984CCA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4187A935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9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2A5A75CD" w14:textId="77777777" w:rsidR="009459FF" w:rsidRPr="00677CCA" w:rsidRDefault="009459FF" w:rsidP="00196F5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10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) Activități autorizate:</w:t>
                                  </w:r>
                                </w:p>
                              </w:tc>
                              <w:tc>
                                <w:tcPr>
                                  <w:tcW w:w="10857" w:type="dxa"/>
                                  <w:gridSpan w:val="16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6B65F57D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677CCA" w14:paraId="06C92D97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732635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8D6B76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gridSpan w:val="4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606E27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4" w:type="dxa"/>
                                  <w:gridSpan w:val="11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6E914E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1B255D9A" w14:textId="77777777" w:rsidTr="00D433E3">
                              <w:trPr>
                                <w:jc w:val="center"/>
                              </w:trPr>
                              <w:tc>
                                <w:tcPr>
                                  <w:tcW w:w="10490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14:paraId="6EE69B92" w14:textId="77777777" w:rsidR="009459FF" w:rsidRPr="00677CCA" w:rsidRDefault="009459FF" w:rsidP="009114A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>1</w:t>
                                  </w:r>
                                  <w:r w:rsidRPr="00677CC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) </w:t>
                                  </w: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 xml:space="preserve">Aviz organizație profesională (Colegiul Medicilor/ Colegiul Medicilor Stomatologi) pentru înființare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punct de lucru</w:t>
                                  </w: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gridSpan w:val="6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</w:tcPr>
                                <w:p w14:paraId="1FEB2634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519B3812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11875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84A614" w14:textId="77777777" w:rsidR="009459FF" w:rsidRPr="008A62E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gridSpan w:val="2"/>
                                  <w:tcBorders>
                                    <w:top w:val="single" w:sz="4" w:space="0" w:color="00206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E40B89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43A5CF6E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AC2F84F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DIRECTOR  EXECUTIV,</w:t>
                                  </w:r>
                                </w:p>
                              </w:tc>
                              <w:tc>
                                <w:tcPr>
                                  <w:tcW w:w="586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BCCC83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9FE80F3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Responsabil (Administratorul)</w:t>
                                  </w:r>
                                </w:p>
                              </w:tc>
                            </w:tr>
                            <w:tr w:rsidR="009459FF" w:rsidRPr="00A478AC" w14:paraId="583085E8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B13910B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B023EB" w14:textId="77777777" w:rsidR="009459FF" w:rsidRPr="00677CCA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85ECECE" w14:textId="77777777" w:rsidR="009459FF" w:rsidRPr="00677CCA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lang w:val="ro-RO"/>
                                    </w:rPr>
                                    <w:t>Registrului Unic al Cabinetelor Medicale</w:t>
                                  </w:r>
                                </w:p>
                              </w:tc>
                            </w:tr>
                            <w:tr w:rsidR="009459FF" w:rsidRPr="00196F5D" w14:paraId="05FDF6C4" w14:textId="77777777" w:rsidTr="0019113C">
                              <w:trPr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88E03A6" w14:textId="77777777" w:rsidR="009459FF" w:rsidRPr="008A62ED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EE67F" w14:textId="77777777" w:rsidR="009459FF" w:rsidRPr="008A62E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14D8542" w14:textId="77777777" w:rsidR="009459FF" w:rsidRPr="008A62ED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47A670F4" w14:textId="77777777" w:rsidTr="0019113C">
                              <w:trPr>
                                <w:trHeight w:val="75"/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AF0831C" w14:textId="77777777" w:rsidR="009459FF" w:rsidRPr="008A62ED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8A62E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ro-RO"/>
                                    </w:rPr>
                                    <w:t>………</w:t>
                                  </w:r>
                                </w:p>
                              </w:tc>
                              <w:tc>
                                <w:tcPr>
                                  <w:tcW w:w="586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E2B511" w14:textId="77777777" w:rsidR="009459FF" w:rsidRPr="008A62E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F493C98" w14:textId="77777777" w:rsidR="009459FF" w:rsidRPr="008A62ED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8A62E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ro-RO"/>
                                    </w:rPr>
                                    <w:t>………</w:t>
                                  </w:r>
                                </w:p>
                              </w:tc>
                            </w:tr>
                            <w:tr w:rsidR="009459FF" w:rsidRPr="00196F5D" w14:paraId="7F202021" w14:textId="77777777" w:rsidTr="0019113C">
                              <w:trPr>
                                <w:trHeight w:val="55"/>
                                <w:jc w:val="center"/>
                              </w:trPr>
                              <w:tc>
                                <w:tcPr>
                                  <w:tcW w:w="363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7482365" w14:textId="77777777" w:rsidR="009459FF" w:rsidRPr="00196F5D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82C2F8" w14:textId="77777777" w:rsidR="009459FF" w:rsidRPr="00196F5D" w:rsidRDefault="009459FF" w:rsidP="001911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47E5F71" w14:textId="77777777" w:rsidR="009459FF" w:rsidRPr="00196F5D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8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9459FF" w:rsidRPr="00A478AC" w14:paraId="00B1E6E5" w14:textId="77777777" w:rsidTr="0019113C">
                              <w:trPr>
                                <w:trHeight w:val="55"/>
                                <w:jc w:val="center"/>
                              </w:trPr>
                              <w:tc>
                                <w:tcPr>
                                  <w:tcW w:w="13802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E7D8708" w14:textId="77777777" w:rsidR="009459FF" w:rsidRPr="00A478AC" w:rsidRDefault="009459FF" w:rsidP="0019113C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4"/>
                                      <w:lang w:val="ro-RO"/>
                                    </w:rPr>
                                    <w:t xml:space="preserve">NOTA: </w:t>
                                  </w:r>
                                  <w:r w:rsidRPr="00677CCA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20"/>
                                      <w:szCs w:val="24"/>
                                      <w:lang w:val="ro-RO"/>
                                    </w:rPr>
                                    <w:t>Valabil până la intrarea în funcțiune a Registrului unic de evidență a unităților sanitare (RUEUS)</w:t>
                                  </w:r>
                                </w:p>
                              </w:tc>
                            </w:tr>
                          </w:tbl>
                          <w:p w14:paraId="43F3A061" w14:textId="77777777" w:rsidR="009459FF" w:rsidRDefault="009459FF" w:rsidP="00F52AF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DAC0E" id="_x0000_s1028" type="#_x0000_t202" style="position:absolute;left:0;text-align:left;margin-left:28.1pt;margin-top:6pt;width:710.5pt;height:311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" strokeweight="6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55"/>
                        <w:gridCol w:w="1250"/>
                        <w:gridCol w:w="840"/>
                        <w:gridCol w:w="600"/>
                        <w:gridCol w:w="89"/>
                        <w:gridCol w:w="156"/>
                        <w:gridCol w:w="1597"/>
                        <w:gridCol w:w="1471"/>
                        <w:gridCol w:w="421"/>
                        <w:gridCol w:w="2108"/>
                        <w:gridCol w:w="114"/>
                        <w:gridCol w:w="847"/>
                        <w:gridCol w:w="142"/>
                        <w:gridCol w:w="562"/>
                        <w:gridCol w:w="420"/>
                        <w:gridCol w:w="294"/>
                        <w:gridCol w:w="109"/>
                        <w:gridCol w:w="1450"/>
                        <w:gridCol w:w="477"/>
                      </w:tblGrid>
                      <w:tr w:rsidR="009459FF" w:rsidRPr="00A478AC" w14:paraId="11D0A7A9" w14:textId="77777777" w:rsidTr="0019113C">
                        <w:trPr>
                          <w:jc w:val="center"/>
                        </w:trPr>
                        <w:tc>
                          <w:tcPr>
                            <w:tcW w:w="13802" w:type="dxa"/>
                            <w:gridSpan w:val="1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63BDE6D" w14:textId="77777777" w:rsidR="009459FF" w:rsidRPr="00A478AC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48"/>
                                <w:szCs w:val="24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6699"/>
                                <w:sz w:val="40"/>
                                <w:szCs w:val="32"/>
                                <w:lang w:val="ro-RO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DIRECŢIA DE SĂNĂTATE PUBLICĂ ………</w:t>
                            </w:r>
                          </w:p>
                        </w:tc>
                      </w:tr>
                      <w:tr w:rsidR="009459FF" w:rsidRPr="00A478AC" w14:paraId="6E7E1DDB" w14:textId="77777777" w:rsidTr="0019113C">
                        <w:trPr>
                          <w:trHeight w:val="55"/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BCAA62" w14:textId="77777777" w:rsidR="009459FF" w:rsidRPr="008A62ED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E1169E" w14:textId="77777777" w:rsidR="009459FF" w:rsidRPr="008A62ED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2D7AE6" w14:textId="77777777" w:rsidR="009459FF" w:rsidRPr="008A62ED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D098AE" w14:textId="77777777" w:rsidR="009459FF" w:rsidRPr="008A62ED" w:rsidRDefault="009459FF" w:rsidP="0019113C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1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74B4C934" w14:textId="77777777" w:rsidTr="00433810">
                        <w:trPr>
                          <w:gridBefore w:val="1"/>
                          <w:gridAfter w:val="1"/>
                          <w:wBefore w:w="855" w:type="dxa"/>
                          <w:wAfter w:w="477" w:type="dxa"/>
                          <w:trHeight w:val="517"/>
                          <w:jc w:val="center"/>
                        </w:trPr>
                        <w:tc>
                          <w:tcPr>
                            <w:tcW w:w="10911" w:type="dxa"/>
                            <w:gridSpan w:val="15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  <w:vAlign w:val="center"/>
                          </w:tcPr>
                          <w:p w14:paraId="774C41CF" w14:textId="77777777" w:rsidR="009459FF" w:rsidRPr="00A478AC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56"/>
                                <w:szCs w:val="24"/>
                                <w:lang w:val="ro-RO"/>
                              </w:rPr>
                            </w:pPr>
                            <w:r w:rsidRPr="0043381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336699"/>
                                <w:sz w:val="44"/>
                                <w:szCs w:val="36"/>
                                <w:lang w:val="ro-RO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ANEXĂ LA CERTIFICATUL DE ÎNREGISTRARE NR.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002060"/>
                              <w:left w:val="nil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 w14:paraId="438587BA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717A40B4" w14:textId="77777777" w:rsidTr="0019113C">
                        <w:trPr>
                          <w:trHeight w:val="160"/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97B98A" w14:textId="77777777" w:rsidR="009459FF" w:rsidRPr="00A478AC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2060"/>
                              <w:right w:val="nil"/>
                            </w:tcBorders>
                          </w:tcPr>
                          <w:p w14:paraId="15B5C178" w14:textId="77777777" w:rsidR="009459FF" w:rsidRPr="00A478AC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CBE65E" w14:textId="77777777" w:rsidR="009459FF" w:rsidRPr="00A478AC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1"/>
                            <w:tcBorders>
                              <w:top w:val="nil"/>
                              <w:left w:val="nil"/>
                              <w:bottom w:val="single" w:sz="4" w:space="0" w:color="002060"/>
                              <w:right w:val="nil"/>
                            </w:tcBorders>
                          </w:tcPr>
                          <w:p w14:paraId="415192D1" w14:textId="77777777" w:rsidR="009459FF" w:rsidRPr="00A478AC" w:rsidRDefault="009459FF" w:rsidP="0019113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32CF1D90" w14:textId="77777777" w:rsidTr="0019113C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7A111EFD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(1) Cabinetul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7DDEDBCC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Cabinet …</w:t>
                            </w:r>
                          </w:p>
                        </w:tc>
                        <w:tc>
                          <w:tcPr>
                            <w:tcW w:w="3313" w:type="dxa"/>
                            <w:gridSpan w:val="4"/>
                            <w:tcBorders>
                              <w:top w:val="nil"/>
                              <w:left w:val="single" w:sz="4" w:space="0" w:color="002060"/>
                              <w:bottom w:val="nil"/>
                              <w:right w:val="single" w:sz="4" w:space="0" w:color="002060"/>
                            </w:tcBorders>
                          </w:tcPr>
                          <w:p w14:paraId="69A3261B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(2) Forma de organizare:</w:t>
                            </w:r>
                          </w:p>
                        </w:tc>
                        <w:tc>
                          <w:tcPr>
                            <w:tcW w:w="6944" w:type="dxa"/>
                            <w:gridSpan w:val="11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32F9C389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Cabinet medical individual/grupat/asociat/societate civilă medicală</w:t>
                            </w:r>
                          </w:p>
                        </w:tc>
                      </w:tr>
                      <w:tr w:rsidR="009459FF" w:rsidRPr="00677CCA" w14:paraId="129C7413" w14:textId="77777777" w:rsidTr="0019113C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ADD908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6BD8D3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6A1D74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1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F895ED" w14:textId="77777777" w:rsidR="009459FF" w:rsidRPr="00677CCA" w:rsidRDefault="009459FF" w:rsidP="0019113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77FDC8E2" w14:textId="77777777" w:rsidTr="0019113C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171DC19D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(3) Adresă sediu cabinet:</w:t>
                            </w:r>
                          </w:p>
                        </w:tc>
                        <w:tc>
                          <w:tcPr>
                            <w:tcW w:w="10857" w:type="dxa"/>
                            <w:gridSpan w:val="16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6B996D2A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0E76E10D" w14:textId="77777777" w:rsidTr="0019113C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108434" w14:textId="77777777" w:rsidR="009459FF" w:rsidRPr="0071690A" w:rsidRDefault="009459FF" w:rsidP="0019113C">
                            <w:pPr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57" w:type="dxa"/>
                            <w:gridSpan w:val="16"/>
                            <w:tcBorders>
                              <w:top w:val="single" w:sz="4" w:space="0" w:color="002060"/>
                              <w:left w:val="nil"/>
                              <w:bottom w:val="single" w:sz="4" w:space="0" w:color="002060"/>
                              <w:right w:val="nil"/>
                            </w:tcBorders>
                          </w:tcPr>
                          <w:p w14:paraId="3AACB3B4" w14:textId="77777777" w:rsidR="009459FF" w:rsidRPr="0071690A" w:rsidRDefault="009459FF" w:rsidP="0019113C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</w:p>
                        </w:tc>
                      </w:tr>
                      <w:tr w:rsidR="009459FF" w:rsidRPr="003D7D73" w14:paraId="47BF1935" w14:textId="77777777" w:rsidTr="0019113C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01A46F57" w14:textId="77777777" w:rsidR="009459FF" w:rsidRPr="003D7D73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3D7D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(4) Adresă punct de lucru:</w:t>
                            </w:r>
                          </w:p>
                        </w:tc>
                        <w:tc>
                          <w:tcPr>
                            <w:tcW w:w="10857" w:type="dxa"/>
                            <w:gridSpan w:val="16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1C501840" w14:textId="77777777" w:rsidR="009459FF" w:rsidRPr="003D7D73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6AFCA458" w14:textId="77777777" w:rsidTr="0019113C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36CFF3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0857" w:type="dxa"/>
                            <w:gridSpan w:val="16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D4563A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24AB0D05" w14:textId="77777777" w:rsidTr="0019113C">
                        <w:trPr>
                          <w:jc w:val="center"/>
                        </w:trPr>
                        <w:tc>
                          <w:tcPr>
                            <w:tcW w:w="37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7939A36D" w14:textId="77777777" w:rsidR="009459FF" w:rsidRPr="00677CCA" w:rsidRDefault="009459FF" w:rsidP="00196F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5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Forma de deținere a spațiului:</w:t>
                            </w:r>
                          </w:p>
                        </w:tc>
                        <w:tc>
                          <w:tcPr>
                            <w:tcW w:w="10012" w:type="dxa"/>
                            <w:gridSpan w:val="13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333F7653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7FCCAA90" w14:textId="77777777" w:rsidTr="0019113C">
                        <w:trPr>
                          <w:jc w:val="center"/>
                        </w:trPr>
                        <w:tc>
                          <w:tcPr>
                            <w:tcW w:w="37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1F3B80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0012" w:type="dxa"/>
                            <w:gridSpan w:val="13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3A90AA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5164643A" w14:textId="77777777" w:rsidTr="0019113C">
                        <w:trPr>
                          <w:jc w:val="center"/>
                        </w:trPr>
                        <w:tc>
                          <w:tcPr>
                            <w:tcW w:w="538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69B84A39" w14:textId="77777777" w:rsidR="009459FF" w:rsidRPr="00677CCA" w:rsidRDefault="009459FF" w:rsidP="00196F5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6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Sub numărul de identificare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 din registrul unic (Partea I)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000" w:type="dxa"/>
                            <w:gridSpan w:val="3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5E046CE8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665" w:type="dxa"/>
                            <w:gridSpan w:val="4"/>
                            <w:tcBorders>
                              <w:top w:val="nil"/>
                              <w:left w:val="single" w:sz="4" w:space="0" w:color="002060"/>
                              <w:bottom w:val="nil"/>
                              <w:right w:val="single" w:sz="4" w:space="0" w:color="002060"/>
                            </w:tcBorders>
                            <w:vAlign w:val="center"/>
                          </w:tcPr>
                          <w:p w14:paraId="6AD2F850" w14:textId="77777777" w:rsidR="009459FF" w:rsidRPr="00677CCA" w:rsidRDefault="009459FF" w:rsidP="0019113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7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Data:</w:t>
                            </w:r>
                          </w:p>
                        </w:tc>
                        <w:tc>
                          <w:tcPr>
                            <w:tcW w:w="2750" w:type="dxa"/>
                            <w:gridSpan w:val="5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3A8D14D1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6FC99A99" w14:textId="77777777" w:rsidTr="0019113C">
                        <w:trPr>
                          <w:jc w:val="center"/>
                        </w:trPr>
                        <w:tc>
                          <w:tcPr>
                            <w:tcW w:w="37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65D7CB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5144E9A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184B34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09DAE4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330" w:type="dxa"/>
                            <w:gridSpan w:val="4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1F1DDE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67E57C39" w14:textId="77777777" w:rsidTr="0019113C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43CCE54" w14:textId="77777777" w:rsidR="009459FF" w:rsidRPr="00677CCA" w:rsidRDefault="009459FF" w:rsidP="00196F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8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Medic titular/ împuternicit:</w:t>
                            </w:r>
                          </w:p>
                        </w:tc>
                        <w:tc>
                          <w:tcPr>
                            <w:tcW w:w="6442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C431F9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  <w:t>Dr. ………</w:t>
                            </w:r>
                          </w:p>
                        </w:tc>
                        <w:tc>
                          <w:tcPr>
                            <w:tcW w:w="1665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2060"/>
                            </w:tcBorders>
                            <w:vAlign w:val="center"/>
                          </w:tcPr>
                          <w:p w14:paraId="40BE05E8" w14:textId="77777777" w:rsidR="009459FF" w:rsidRPr="00677CCA" w:rsidRDefault="009459FF" w:rsidP="0019113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9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Cod parafă:</w:t>
                            </w:r>
                          </w:p>
                        </w:tc>
                        <w:tc>
                          <w:tcPr>
                            <w:tcW w:w="2750" w:type="dxa"/>
                            <w:gridSpan w:val="5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54F57710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47C6A2A5" w14:textId="77777777" w:rsidTr="0019113C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DB879F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EED4B3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62AD1E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984CCA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4187A935" w14:textId="77777777" w:rsidTr="0019113C">
                        <w:trPr>
                          <w:jc w:val="center"/>
                        </w:trPr>
                        <w:tc>
                          <w:tcPr>
                            <w:tcW w:w="29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2A5A75CD" w14:textId="77777777" w:rsidR="009459FF" w:rsidRPr="00677CCA" w:rsidRDefault="009459FF" w:rsidP="00196F5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10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) Activități autorizate:</w:t>
                            </w:r>
                          </w:p>
                        </w:tc>
                        <w:tc>
                          <w:tcPr>
                            <w:tcW w:w="10857" w:type="dxa"/>
                            <w:gridSpan w:val="16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6B65F57D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677CCA" w14:paraId="06C92D97" w14:textId="77777777" w:rsidTr="0019113C">
                        <w:trPr>
                          <w:jc w:val="center"/>
                        </w:trPr>
                        <w:tc>
                          <w:tcPr>
                            <w:tcW w:w="2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732635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8D6B76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gridSpan w:val="4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606E27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6944" w:type="dxa"/>
                            <w:gridSpan w:val="11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6E914E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1B255D9A" w14:textId="77777777" w:rsidTr="00D433E3">
                        <w:trPr>
                          <w:jc w:val="center"/>
                        </w:trPr>
                        <w:tc>
                          <w:tcPr>
                            <w:tcW w:w="10490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14:paraId="6EE69B92" w14:textId="77777777" w:rsidR="009459FF" w:rsidRPr="00677CCA" w:rsidRDefault="009459FF" w:rsidP="009114A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(1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1</w:t>
                            </w:r>
                            <w:r w:rsidRPr="00677C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) </w:t>
                            </w: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val="ro-RO"/>
                              </w:rPr>
                              <w:t xml:space="preserve">Aviz organizație profesională (Colegiul Medicilor/ Colegiul Medicilor Stomatologi) pentru înființare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val="ro-RO"/>
                              </w:rPr>
                              <w:t>punct de lucru</w:t>
                            </w: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val="ro-R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12" w:type="dxa"/>
                            <w:gridSpan w:val="6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</w:tcPr>
                          <w:p w14:paraId="1FEB2634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519B3812" w14:textId="77777777" w:rsidTr="0019113C">
                        <w:trPr>
                          <w:jc w:val="center"/>
                        </w:trPr>
                        <w:tc>
                          <w:tcPr>
                            <w:tcW w:w="11875" w:type="dxa"/>
                            <w:gridSpan w:val="1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84A614" w14:textId="77777777" w:rsidR="009459FF" w:rsidRPr="008A62ED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gridSpan w:val="2"/>
                            <w:tcBorders>
                              <w:top w:val="single" w:sz="4" w:space="0" w:color="00206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E40B89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43A5CF6E" w14:textId="77777777" w:rsidTr="0019113C">
                        <w:trPr>
                          <w:jc w:val="center"/>
                        </w:trPr>
                        <w:tc>
                          <w:tcPr>
                            <w:tcW w:w="363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AC2F84F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DIRECTOR  EXECUTIV,</w:t>
                            </w:r>
                          </w:p>
                        </w:tc>
                        <w:tc>
                          <w:tcPr>
                            <w:tcW w:w="586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BCCC83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9FE80F3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Responsabil (Administratorul)</w:t>
                            </w:r>
                          </w:p>
                        </w:tc>
                      </w:tr>
                      <w:tr w:rsidR="009459FF" w:rsidRPr="00A478AC" w14:paraId="583085E8" w14:textId="77777777" w:rsidTr="0019113C">
                        <w:trPr>
                          <w:jc w:val="center"/>
                        </w:trPr>
                        <w:tc>
                          <w:tcPr>
                            <w:tcW w:w="363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B13910B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86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B023EB" w14:textId="77777777" w:rsidR="009459FF" w:rsidRPr="00677CCA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85ECECE" w14:textId="77777777" w:rsidR="009459FF" w:rsidRPr="00677CCA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o-RO"/>
                              </w:rPr>
                              <w:t>Registrului Unic al Cabinetelor Medicale</w:t>
                            </w:r>
                          </w:p>
                        </w:tc>
                      </w:tr>
                      <w:tr w:rsidR="009459FF" w:rsidRPr="00196F5D" w14:paraId="05FDF6C4" w14:textId="77777777" w:rsidTr="0019113C">
                        <w:trPr>
                          <w:jc w:val="center"/>
                        </w:trPr>
                        <w:tc>
                          <w:tcPr>
                            <w:tcW w:w="363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88E03A6" w14:textId="77777777" w:rsidR="009459FF" w:rsidRPr="008A62ED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86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EE67F" w14:textId="77777777" w:rsidR="009459FF" w:rsidRPr="008A62ED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14D8542" w14:textId="77777777" w:rsidR="009459FF" w:rsidRPr="008A62ED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47A670F4" w14:textId="77777777" w:rsidTr="0019113C">
                        <w:trPr>
                          <w:trHeight w:val="75"/>
                          <w:jc w:val="center"/>
                        </w:trPr>
                        <w:tc>
                          <w:tcPr>
                            <w:tcW w:w="363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AF0831C" w14:textId="77777777" w:rsidR="009459FF" w:rsidRPr="008A62ED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8A62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ro-RO"/>
                              </w:rPr>
                              <w:t>………</w:t>
                            </w:r>
                          </w:p>
                        </w:tc>
                        <w:tc>
                          <w:tcPr>
                            <w:tcW w:w="586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E2B511" w14:textId="77777777" w:rsidR="009459FF" w:rsidRPr="008A62ED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F493C98" w14:textId="77777777" w:rsidR="009459FF" w:rsidRPr="008A62ED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8A62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ro-RO"/>
                              </w:rPr>
                              <w:t>………</w:t>
                            </w:r>
                          </w:p>
                        </w:tc>
                      </w:tr>
                      <w:tr w:rsidR="009459FF" w:rsidRPr="00196F5D" w14:paraId="7F202021" w14:textId="77777777" w:rsidTr="0019113C">
                        <w:trPr>
                          <w:trHeight w:val="55"/>
                          <w:jc w:val="center"/>
                        </w:trPr>
                        <w:tc>
                          <w:tcPr>
                            <w:tcW w:w="363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7482365" w14:textId="77777777" w:rsidR="009459FF" w:rsidRPr="00196F5D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86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82C2F8" w14:textId="77777777" w:rsidR="009459FF" w:rsidRPr="00196F5D" w:rsidRDefault="009459FF" w:rsidP="001911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47E5F71" w14:textId="77777777" w:rsidR="009459FF" w:rsidRPr="00196F5D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8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9459FF" w:rsidRPr="00A478AC" w14:paraId="00B1E6E5" w14:textId="77777777" w:rsidTr="0019113C">
                        <w:trPr>
                          <w:trHeight w:val="55"/>
                          <w:jc w:val="center"/>
                        </w:trPr>
                        <w:tc>
                          <w:tcPr>
                            <w:tcW w:w="13802" w:type="dxa"/>
                            <w:gridSpan w:val="1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E7D8708" w14:textId="77777777" w:rsidR="009459FF" w:rsidRPr="00A478AC" w:rsidRDefault="009459FF" w:rsidP="001911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677C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  <w:lang w:val="ro-RO"/>
                              </w:rPr>
                              <w:t xml:space="preserve">NOTA: </w:t>
                            </w:r>
                            <w:r w:rsidRPr="00677CCA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4"/>
                                <w:lang w:val="ro-RO"/>
                              </w:rPr>
                              <w:t>Valabil până la intrarea în funcțiune a Registrului unic de evidență a unităților sanitare (RUEUS)</w:t>
                            </w:r>
                          </w:p>
                        </w:tc>
                      </w:tr>
                    </w:tbl>
                    <w:p w14:paraId="43F3A061" w14:textId="77777777" w:rsidR="009459FF" w:rsidRDefault="009459FF" w:rsidP="00F52AF7"/>
                  </w:txbxContent>
                </v:textbox>
                <w10:wrap type="square"/>
              </v:shape>
            </w:pict>
          </mc:Fallback>
        </mc:AlternateContent>
      </w:r>
    </w:p>
    <w:p w14:paraId="74A92137" w14:textId="77777777" w:rsidR="00F52AF7" w:rsidRPr="00314715" w:rsidRDefault="00F52AF7" w:rsidP="00F52AF7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176C321F" w14:textId="77777777" w:rsidR="00F52AF7" w:rsidRPr="00314715" w:rsidRDefault="00F52AF7" w:rsidP="00F52AF7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2CCB7B8C" w14:textId="77777777" w:rsidR="00F52AF7" w:rsidRPr="00314715" w:rsidRDefault="00F52AF7" w:rsidP="00F52AF7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154F6AC0" w14:textId="77777777" w:rsidR="00F52AF7" w:rsidRPr="00314715" w:rsidRDefault="00F52AF7" w:rsidP="00F52AF7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22BF06C4" w14:textId="77777777" w:rsidR="00F52AF7" w:rsidRPr="00314715" w:rsidRDefault="00F52AF7" w:rsidP="00F52AF7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15735DD4" w14:textId="77777777" w:rsidR="00F52AF7" w:rsidRPr="00314715" w:rsidRDefault="00F52AF7" w:rsidP="00F52AF7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05E35294" w14:textId="77777777" w:rsidR="00F52AF7" w:rsidRPr="00314715" w:rsidRDefault="00F52AF7" w:rsidP="00F52AF7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7CE3B2F5" w14:textId="77777777" w:rsidR="00F52AF7" w:rsidRPr="00314715" w:rsidRDefault="00F52AF7" w:rsidP="00F52AF7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46554DE0" w14:textId="77777777" w:rsidR="00F52AF7" w:rsidRPr="00314715" w:rsidRDefault="00F52AF7" w:rsidP="00F52AF7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5199615E" w14:textId="77777777" w:rsidR="00F52AF7" w:rsidRPr="00314715" w:rsidRDefault="00F52AF7" w:rsidP="00F52AF7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04392892" w14:textId="77777777" w:rsidR="00F52AF7" w:rsidRPr="00314715" w:rsidRDefault="00F52AF7" w:rsidP="00F52AF7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1FD61F37" w14:textId="77777777" w:rsidR="00F52AF7" w:rsidRPr="00314715" w:rsidRDefault="00F52AF7" w:rsidP="00F52AF7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747840F7" w14:textId="77777777" w:rsidR="00F52AF7" w:rsidRPr="00314715" w:rsidRDefault="00F52AF7" w:rsidP="00F52AF7">
      <w:pPr>
        <w:pStyle w:val="rvps1"/>
        <w:shd w:val="clear" w:color="auto" w:fill="FFFFFF"/>
        <w:spacing w:after="120"/>
        <w:rPr>
          <w:b/>
          <w:sz w:val="28"/>
          <w:lang w:val="ro-RO"/>
        </w:rPr>
      </w:pPr>
    </w:p>
    <w:p w14:paraId="44614894" w14:textId="77777777" w:rsidR="00F52AF7" w:rsidRPr="00314715" w:rsidRDefault="00F52AF7" w:rsidP="00F52AF7">
      <w:pPr>
        <w:pStyle w:val="rvps1"/>
        <w:shd w:val="clear" w:color="auto" w:fill="FFFFFF"/>
        <w:rPr>
          <w:b/>
          <w:sz w:val="28"/>
          <w:lang w:val="ro-RO"/>
        </w:rPr>
      </w:pPr>
    </w:p>
    <w:p w14:paraId="632A318D" w14:textId="77777777" w:rsidR="00F52AF7" w:rsidRPr="00314715" w:rsidRDefault="00F52AF7" w:rsidP="00F52AF7">
      <w:pPr>
        <w:spacing w:after="0"/>
        <w:ind w:firstLine="720"/>
        <w:rPr>
          <w:sz w:val="16"/>
          <w:szCs w:val="16"/>
        </w:rPr>
        <w:sectPr w:rsidR="00F52AF7" w:rsidRPr="00314715" w:rsidSect="008449A2">
          <w:type w:val="continuous"/>
          <w:pgSz w:w="16840" w:h="11907" w:orient="landscape" w:code="9"/>
          <w:pgMar w:top="360" w:right="567" w:bottom="450" w:left="851" w:header="720" w:footer="720" w:gutter="0"/>
          <w:cols w:space="720"/>
          <w:docGrid w:linePitch="381"/>
        </w:sectPr>
      </w:pPr>
    </w:p>
    <w:p w14:paraId="64BBDB9E" w14:textId="77777777" w:rsidR="00F52AF7" w:rsidRPr="00314715" w:rsidRDefault="00F52AF7" w:rsidP="00F52AF7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(1)</w:t>
      </w:r>
      <w:r w:rsidRPr="00314715">
        <w:rPr>
          <w:sz w:val="16"/>
          <w:szCs w:val="16"/>
        </w:rPr>
        <w:t xml:space="preserve"> – se menționează cabinetul, ex: Cabinet medical de specialitate …. dr. …</w:t>
      </w:r>
      <w:r w:rsidR="00FA0B97" w:rsidRPr="00314715">
        <w:rPr>
          <w:sz w:val="16"/>
          <w:szCs w:val="16"/>
        </w:rPr>
        <w:t xml:space="preserve"> </w:t>
      </w:r>
      <w:r w:rsidRPr="00314715">
        <w:rPr>
          <w:sz w:val="16"/>
          <w:szCs w:val="16"/>
        </w:rPr>
        <w:t>….,</w:t>
      </w:r>
    </w:p>
    <w:p w14:paraId="15E51DBC" w14:textId="77777777" w:rsidR="00F52AF7" w:rsidRPr="00314715" w:rsidRDefault="00F52AF7" w:rsidP="00F52AF7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(2)</w:t>
      </w:r>
      <w:r w:rsidRPr="00314715">
        <w:rPr>
          <w:sz w:val="16"/>
          <w:szCs w:val="16"/>
        </w:rPr>
        <w:t xml:space="preserve"> – se menționează forma de organizare a cabinetului fără personalitate juridica, ex: cabinet medical individual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cabinet medical grupat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cabinet medical asociat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societate civilă medicală,</w:t>
      </w:r>
    </w:p>
    <w:p w14:paraId="11B266E7" w14:textId="77777777" w:rsidR="00F52AF7" w:rsidRPr="00314715" w:rsidRDefault="00F52AF7" w:rsidP="00F52AF7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(3)</w:t>
      </w:r>
      <w:r w:rsidRPr="00314715">
        <w:rPr>
          <w:sz w:val="16"/>
          <w:szCs w:val="16"/>
        </w:rPr>
        <w:t xml:space="preserve"> – se menționează adresa completă a cabinetului medical (localitate, </w:t>
      </w:r>
      <w:r w:rsidR="00041001" w:rsidRPr="00314715">
        <w:rPr>
          <w:sz w:val="16"/>
          <w:szCs w:val="16"/>
        </w:rPr>
        <w:t>str.</w:t>
      </w:r>
      <w:r w:rsidRPr="00314715">
        <w:rPr>
          <w:sz w:val="16"/>
          <w:szCs w:val="16"/>
        </w:rPr>
        <w:t xml:space="preserve">, </w:t>
      </w:r>
      <w:r w:rsidR="009C009D" w:rsidRPr="00314715">
        <w:rPr>
          <w:sz w:val="16"/>
          <w:szCs w:val="16"/>
        </w:rPr>
        <w:t>nr. ap.</w:t>
      </w:r>
      <w:r w:rsidRPr="00314715">
        <w:rPr>
          <w:sz w:val="16"/>
          <w:szCs w:val="16"/>
        </w:rPr>
        <w:t>, județ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sector),</w:t>
      </w:r>
    </w:p>
    <w:p w14:paraId="042268D7" w14:textId="77777777" w:rsidR="00F52AF7" w:rsidRPr="00314715" w:rsidRDefault="00F52AF7" w:rsidP="00F52AF7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(4)</w:t>
      </w:r>
      <w:r w:rsidRPr="00314715">
        <w:rPr>
          <w:sz w:val="16"/>
          <w:szCs w:val="16"/>
        </w:rPr>
        <w:t xml:space="preserve"> – se menționează adresa completă a </w:t>
      </w:r>
      <w:r w:rsidRPr="00314715">
        <w:rPr>
          <w:b/>
          <w:sz w:val="16"/>
          <w:szCs w:val="16"/>
        </w:rPr>
        <w:t>punctului de lucru</w:t>
      </w:r>
      <w:r w:rsidRPr="00314715">
        <w:rPr>
          <w:sz w:val="16"/>
          <w:szCs w:val="16"/>
        </w:rPr>
        <w:t xml:space="preserve"> al cabinetului medical (localitate, </w:t>
      </w:r>
      <w:r w:rsidR="00041001" w:rsidRPr="00314715">
        <w:rPr>
          <w:sz w:val="16"/>
          <w:szCs w:val="16"/>
        </w:rPr>
        <w:t>str.</w:t>
      </w:r>
      <w:r w:rsidRPr="00314715">
        <w:rPr>
          <w:sz w:val="16"/>
          <w:szCs w:val="16"/>
        </w:rPr>
        <w:t xml:space="preserve">, </w:t>
      </w:r>
      <w:r w:rsidR="009C009D" w:rsidRPr="00314715">
        <w:rPr>
          <w:sz w:val="16"/>
          <w:szCs w:val="16"/>
        </w:rPr>
        <w:t>nr. ap.</w:t>
      </w:r>
      <w:r w:rsidRPr="00314715">
        <w:rPr>
          <w:sz w:val="16"/>
          <w:szCs w:val="16"/>
        </w:rPr>
        <w:t>, județ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sector),</w:t>
      </w:r>
    </w:p>
    <w:p w14:paraId="371CA712" w14:textId="77777777" w:rsidR="00F52AF7" w:rsidRPr="00314715" w:rsidRDefault="00F52AF7" w:rsidP="00F52AF7">
      <w:pPr>
        <w:spacing w:after="0"/>
        <w:ind w:left="-266"/>
        <w:rPr>
          <w:b/>
          <w:sz w:val="16"/>
          <w:szCs w:val="16"/>
        </w:rPr>
      </w:pPr>
      <w:r w:rsidRPr="00314715">
        <w:rPr>
          <w:b/>
          <w:sz w:val="16"/>
          <w:szCs w:val="16"/>
        </w:rPr>
        <w:t>(5)</w:t>
      </w:r>
      <w:r w:rsidRPr="00314715">
        <w:rPr>
          <w:sz w:val="16"/>
          <w:szCs w:val="16"/>
        </w:rPr>
        <w:t xml:space="preserve"> – se consemnează forma de deținere a spațiului: contract de concesiune, comodat, închiriere, vânzare-cumpărare – pentru </w:t>
      </w:r>
      <w:r w:rsidRPr="00314715">
        <w:rPr>
          <w:b/>
          <w:sz w:val="16"/>
          <w:szCs w:val="16"/>
        </w:rPr>
        <w:t>punctul de lucru</w:t>
      </w:r>
    </w:p>
    <w:p w14:paraId="61422265" w14:textId="77777777" w:rsidR="00F52AF7" w:rsidRPr="00314715" w:rsidRDefault="00F52AF7" w:rsidP="00F52AF7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(6)</w:t>
      </w:r>
      <w:r w:rsidRPr="00314715">
        <w:rPr>
          <w:sz w:val="16"/>
          <w:szCs w:val="16"/>
        </w:rPr>
        <w:t xml:space="preserve"> – se consemnează numărul de ordine din registrul unic al cabinetelor medicale,</w:t>
      </w:r>
    </w:p>
    <w:p w14:paraId="412E7A1F" w14:textId="77777777" w:rsidR="00F52AF7" w:rsidRPr="00314715" w:rsidRDefault="00F52AF7" w:rsidP="00F52AF7">
      <w:pPr>
        <w:spacing w:after="0"/>
        <w:ind w:left="-266"/>
        <w:rPr>
          <w:b/>
          <w:sz w:val="16"/>
          <w:szCs w:val="16"/>
        </w:rPr>
      </w:pPr>
      <w:r w:rsidRPr="00314715">
        <w:rPr>
          <w:b/>
          <w:sz w:val="16"/>
          <w:szCs w:val="16"/>
        </w:rPr>
        <w:t>(7)</w:t>
      </w:r>
      <w:r w:rsidRPr="00314715">
        <w:rPr>
          <w:sz w:val="16"/>
          <w:szCs w:val="16"/>
        </w:rPr>
        <w:t xml:space="preserve"> – se menționează data emiterii certificatului de înregistrare pentru </w:t>
      </w:r>
      <w:r w:rsidRPr="00314715">
        <w:rPr>
          <w:b/>
          <w:sz w:val="16"/>
          <w:szCs w:val="16"/>
        </w:rPr>
        <w:t>punctul de lucru</w:t>
      </w:r>
    </w:p>
    <w:p w14:paraId="2F0FD3A6" w14:textId="77777777" w:rsidR="00F52AF7" w:rsidRPr="00314715" w:rsidRDefault="00F52AF7" w:rsidP="00F52AF7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(8)</w:t>
      </w:r>
      <w:r w:rsidRPr="00314715">
        <w:rPr>
          <w:sz w:val="16"/>
          <w:szCs w:val="16"/>
        </w:rPr>
        <w:t xml:space="preserve"> – se menționează medicul titular (reprezentant legal) al cabinetului medical,</w:t>
      </w:r>
    </w:p>
    <w:p w14:paraId="0D375FB9" w14:textId="77777777" w:rsidR="00F52AF7" w:rsidRPr="00314715" w:rsidRDefault="00F52AF7" w:rsidP="00F52AF7">
      <w:pPr>
        <w:spacing w:after="0"/>
        <w:ind w:left="-266"/>
        <w:rPr>
          <w:sz w:val="16"/>
          <w:szCs w:val="16"/>
        </w:rPr>
      </w:pPr>
      <w:r w:rsidRPr="00314715">
        <w:rPr>
          <w:b/>
          <w:sz w:val="16"/>
          <w:szCs w:val="16"/>
        </w:rPr>
        <w:t>(9)</w:t>
      </w:r>
      <w:r w:rsidRPr="00314715">
        <w:rPr>
          <w:sz w:val="16"/>
          <w:szCs w:val="16"/>
        </w:rPr>
        <w:t xml:space="preserve"> – se menționează codul de parafă al medicului titular,</w:t>
      </w:r>
    </w:p>
    <w:p w14:paraId="205FFC93" w14:textId="77777777" w:rsidR="00F52AF7" w:rsidRPr="00314715" w:rsidRDefault="00F52AF7" w:rsidP="00F52AF7">
      <w:pPr>
        <w:spacing w:after="0"/>
        <w:ind w:left="-266"/>
        <w:rPr>
          <w:b/>
          <w:sz w:val="16"/>
          <w:szCs w:val="16"/>
        </w:rPr>
      </w:pPr>
      <w:r w:rsidRPr="00314715">
        <w:rPr>
          <w:b/>
          <w:sz w:val="16"/>
          <w:szCs w:val="16"/>
        </w:rPr>
        <w:t>(10)</w:t>
      </w:r>
      <w:r w:rsidRPr="00314715">
        <w:rPr>
          <w:sz w:val="16"/>
          <w:szCs w:val="16"/>
        </w:rPr>
        <w:t xml:space="preserve"> – se menționează activitățile autorizate care trebuie să fie în conformitate cu specialitatea, supraspecializările și competențele medicului titular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 xml:space="preserve">medicilor angajați </w:t>
      </w:r>
      <w:r w:rsidRPr="00314715">
        <w:rPr>
          <w:b/>
          <w:sz w:val="16"/>
          <w:szCs w:val="16"/>
        </w:rPr>
        <w:t>care se desfășoară la punctul de lucru</w:t>
      </w:r>
    </w:p>
    <w:p w14:paraId="067D943A" w14:textId="139989E6" w:rsidR="00314715" w:rsidRPr="00314715" w:rsidRDefault="00F52AF7" w:rsidP="005B3652">
      <w:pPr>
        <w:spacing w:after="0"/>
        <w:ind w:left="-266"/>
      </w:pPr>
      <w:r w:rsidRPr="00314715">
        <w:rPr>
          <w:b/>
          <w:sz w:val="16"/>
          <w:szCs w:val="16"/>
        </w:rPr>
        <w:t>(11)</w:t>
      </w:r>
      <w:r w:rsidRPr="00314715">
        <w:rPr>
          <w:sz w:val="16"/>
          <w:szCs w:val="16"/>
        </w:rPr>
        <w:t xml:space="preserve"> – se menționează avizul organizației profesionale (Colegiul Medicilor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>Colegiul Medicilor Stomatologi), de ex: Colegiul Medicilor …., nr …</w:t>
      </w:r>
      <w:r w:rsidR="00FA0B97" w:rsidRPr="00314715">
        <w:rPr>
          <w:sz w:val="16"/>
          <w:szCs w:val="16"/>
        </w:rPr>
        <w:t xml:space="preserve">/ </w:t>
      </w:r>
      <w:r w:rsidRPr="00314715">
        <w:rPr>
          <w:sz w:val="16"/>
          <w:szCs w:val="16"/>
        </w:rPr>
        <w:t xml:space="preserve">data: …., emis pentru </w:t>
      </w:r>
      <w:r w:rsidRPr="00314715">
        <w:rPr>
          <w:b/>
          <w:sz w:val="16"/>
          <w:szCs w:val="16"/>
        </w:rPr>
        <w:t>punctul de lucru</w:t>
      </w:r>
    </w:p>
    <w:sectPr w:rsidR="00314715" w:rsidRPr="00314715" w:rsidSect="005B3652">
      <w:type w:val="continuous"/>
      <w:pgSz w:w="16840" w:h="11907" w:orient="landscape" w:code="9"/>
      <w:pgMar w:top="567" w:right="567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2D328" w14:textId="77777777" w:rsidR="00372666" w:rsidRDefault="00372666" w:rsidP="00DF5675">
      <w:pPr>
        <w:spacing w:after="0"/>
      </w:pPr>
      <w:r>
        <w:separator/>
      </w:r>
    </w:p>
  </w:endnote>
  <w:endnote w:type="continuationSeparator" w:id="0">
    <w:p w14:paraId="38AF1100" w14:textId="77777777" w:rsidR="00372666" w:rsidRDefault="00372666" w:rsidP="00DF56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47830207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2111542896"/>
          <w:docPartObj>
            <w:docPartGallery w:val="Page Numbers (Top of Page)"/>
            <w:docPartUnique/>
          </w:docPartObj>
        </w:sdtPr>
        <w:sdtContent>
          <w:p w14:paraId="698ADADC" w14:textId="77777777" w:rsidR="009459FF" w:rsidRPr="00E956E0" w:rsidRDefault="009459FF" w:rsidP="00DF5675">
            <w:pPr>
              <w:pStyle w:val="Footer"/>
              <w:spacing w:before="120"/>
              <w:jc w:val="center"/>
              <w:rPr>
                <w:sz w:val="18"/>
                <w:szCs w:val="18"/>
              </w:rPr>
            </w:pPr>
            <w:r w:rsidRPr="00E956E0">
              <w:rPr>
                <w:sz w:val="18"/>
                <w:szCs w:val="18"/>
              </w:rPr>
              <w:t xml:space="preserve">Pagină </w:t>
            </w:r>
            <w:r w:rsidRPr="00E956E0">
              <w:rPr>
                <w:b/>
                <w:bCs/>
                <w:sz w:val="18"/>
                <w:szCs w:val="18"/>
              </w:rPr>
              <w:fldChar w:fldCharType="begin"/>
            </w:r>
            <w:r w:rsidRPr="00E956E0">
              <w:rPr>
                <w:b/>
                <w:bCs/>
                <w:sz w:val="18"/>
                <w:szCs w:val="18"/>
              </w:rPr>
              <w:instrText>PAGE</w:instrText>
            </w:r>
            <w:r w:rsidRPr="00E956E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40</w:t>
            </w:r>
            <w:r w:rsidRPr="00E956E0">
              <w:rPr>
                <w:b/>
                <w:bCs/>
                <w:sz w:val="18"/>
                <w:szCs w:val="18"/>
              </w:rPr>
              <w:fldChar w:fldCharType="end"/>
            </w:r>
            <w:r w:rsidRPr="00E956E0">
              <w:rPr>
                <w:sz w:val="18"/>
                <w:szCs w:val="18"/>
              </w:rPr>
              <w:t xml:space="preserve"> din </w:t>
            </w:r>
            <w:r w:rsidRPr="00E956E0">
              <w:rPr>
                <w:b/>
                <w:bCs/>
                <w:sz w:val="18"/>
                <w:szCs w:val="18"/>
              </w:rPr>
              <w:fldChar w:fldCharType="begin"/>
            </w:r>
            <w:r w:rsidRPr="00E956E0">
              <w:rPr>
                <w:b/>
                <w:bCs/>
                <w:sz w:val="18"/>
                <w:szCs w:val="18"/>
              </w:rPr>
              <w:instrText>NUMPAGES</w:instrText>
            </w:r>
            <w:r w:rsidRPr="00E956E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47</w:t>
            </w:r>
            <w:r w:rsidRPr="00E956E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07A38" w14:textId="77777777" w:rsidR="00372666" w:rsidRDefault="00372666" w:rsidP="00DF5675">
      <w:pPr>
        <w:spacing w:after="0"/>
      </w:pPr>
      <w:r>
        <w:separator/>
      </w:r>
    </w:p>
  </w:footnote>
  <w:footnote w:type="continuationSeparator" w:id="0">
    <w:p w14:paraId="37064F01" w14:textId="77777777" w:rsidR="00372666" w:rsidRDefault="00372666" w:rsidP="00DF56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7EE0"/>
    <w:multiLevelType w:val="hybridMultilevel"/>
    <w:tmpl w:val="1366B6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5D1A"/>
    <w:multiLevelType w:val="hybridMultilevel"/>
    <w:tmpl w:val="D42C58CC"/>
    <w:lvl w:ilvl="0" w:tplc="0418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1B90E27"/>
    <w:multiLevelType w:val="hybridMultilevel"/>
    <w:tmpl w:val="925AF560"/>
    <w:lvl w:ilvl="0" w:tplc="23524950">
      <w:start w:val="1"/>
      <w:numFmt w:val="decimal"/>
      <w:lvlText w:val="Art.%1 - "/>
      <w:lvlJc w:val="left"/>
      <w:pPr>
        <w:ind w:left="720" w:hanging="360"/>
      </w:pPr>
      <w:rPr>
        <w:rFonts w:hint="default"/>
        <w:b/>
        <w:sz w:val="28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2E66"/>
    <w:multiLevelType w:val="hybridMultilevel"/>
    <w:tmpl w:val="1366B6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01F32"/>
    <w:multiLevelType w:val="hybridMultilevel"/>
    <w:tmpl w:val="E7F665CA"/>
    <w:lvl w:ilvl="0" w:tplc="B934B142">
      <w:start w:val="1"/>
      <w:numFmt w:val="decimal"/>
      <w:lvlText w:val="%1."/>
      <w:lvlJc w:val="left"/>
      <w:pPr>
        <w:ind w:left="193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651" w:hanging="360"/>
      </w:pPr>
    </w:lvl>
    <w:lvl w:ilvl="2" w:tplc="0418001B" w:tentative="1">
      <w:start w:val="1"/>
      <w:numFmt w:val="lowerRoman"/>
      <w:lvlText w:val="%3."/>
      <w:lvlJc w:val="right"/>
      <w:pPr>
        <w:ind w:left="3371" w:hanging="180"/>
      </w:pPr>
    </w:lvl>
    <w:lvl w:ilvl="3" w:tplc="0418000F" w:tentative="1">
      <w:start w:val="1"/>
      <w:numFmt w:val="decimal"/>
      <w:lvlText w:val="%4."/>
      <w:lvlJc w:val="left"/>
      <w:pPr>
        <w:ind w:left="4091" w:hanging="360"/>
      </w:pPr>
    </w:lvl>
    <w:lvl w:ilvl="4" w:tplc="04180019" w:tentative="1">
      <w:start w:val="1"/>
      <w:numFmt w:val="lowerLetter"/>
      <w:lvlText w:val="%5."/>
      <w:lvlJc w:val="left"/>
      <w:pPr>
        <w:ind w:left="4811" w:hanging="360"/>
      </w:pPr>
    </w:lvl>
    <w:lvl w:ilvl="5" w:tplc="0418001B" w:tentative="1">
      <w:start w:val="1"/>
      <w:numFmt w:val="lowerRoman"/>
      <w:lvlText w:val="%6."/>
      <w:lvlJc w:val="right"/>
      <w:pPr>
        <w:ind w:left="5531" w:hanging="180"/>
      </w:pPr>
    </w:lvl>
    <w:lvl w:ilvl="6" w:tplc="0418000F" w:tentative="1">
      <w:start w:val="1"/>
      <w:numFmt w:val="decimal"/>
      <w:lvlText w:val="%7."/>
      <w:lvlJc w:val="left"/>
      <w:pPr>
        <w:ind w:left="6251" w:hanging="360"/>
      </w:pPr>
    </w:lvl>
    <w:lvl w:ilvl="7" w:tplc="04180019" w:tentative="1">
      <w:start w:val="1"/>
      <w:numFmt w:val="lowerLetter"/>
      <w:lvlText w:val="%8."/>
      <w:lvlJc w:val="left"/>
      <w:pPr>
        <w:ind w:left="6971" w:hanging="360"/>
      </w:pPr>
    </w:lvl>
    <w:lvl w:ilvl="8" w:tplc="041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222E773E"/>
    <w:multiLevelType w:val="hybridMultilevel"/>
    <w:tmpl w:val="9CA6F2D2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EE5A51"/>
    <w:multiLevelType w:val="hybridMultilevel"/>
    <w:tmpl w:val="58BA2F42"/>
    <w:lvl w:ilvl="0" w:tplc="3E1C3720">
      <w:start w:val="2"/>
      <w:numFmt w:val="decimal"/>
      <w:lvlText w:val="b.%1."/>
      <w:lvlJc w:val="left"/>
      <w:pPr>
        <w:ind w:left="2651" w:hanging="360"/>
      </w:pPr>
      <w:rPr>
        <w:rFonts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2645"/>
    <w:multiLevelType w:val="hybridMultilevel"/>
    <w:tmpl w:val="1366B6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55E30"/>
    <w:multiLevelType w:val="hybridMultilevel"/>
    <w:tmpl w:val="4EA22B6C"/>
    <w:lvl w:ilvl="0" w:tplc="C3C4BCA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B934B142">
      <w:start w:val="1"/>
      <w:numFmt w:val="decimal"/>
      <w:lvlText w:val="%2."/>
      <w:lvlJc w:val="left"/>
      <w:pPr>
        <w:ind w:left="1931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9F47E62"/>
    <w:multiLevelType w:val="hybridMultilevel"/>
    <w:tmpl w:val="30E424B2"/>
    <w:lvl w:ilvl="0" w:tplc="775ED718">
      <w:start w:val="1"/>
      <w:numFmt w:val="decimal"/>
      <w:lvlText w:val="%1."/>
      <w:lvlJc w:val="left"/>
      <w:pPr>
        <w:ind w:left="463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183" w:hanging="360"/>
      </w:pPr>
    </w:lvl>
    <w:lvl w:ilvl="2" w:tplc="0418001B">
      <w:start w:val="1"/>
      <w:numFmt w:val="lowerRoman"/>
      <w:lvlText w:val="%3."/>
      <w:lvlJc w:val="right"/>
      <w:pPr>
        <w:ind w:left="1903" w:hanging="180"/>
      </w:pPr>
    </w:lvl>
    <w:lvl w:ilvl="3" w:tplc="0418000F" w:tentative="1">
      <w:start w:val="1"/>
      <w:numFmt w:val="decimal"/>
      <w:lvlText w:val="%4."/>
      <w:lvlJc w:val="left"/>
      <w:pPr>
        <w:ind w:left="2623" w:hanging="360"/>
      </w:pPr>
    </w:lvl>
    <w:lvl w:ilvl="4" w:tplc="04180019" w:tentative="1">
      <w:start w:val="1"/>
      <w:numFmt w:val="lowerLetter"/>
      <w:lvlText w:val="%5."/>
      <w:lvlJc w:val="left"/>
      <w:pPr>
        <w:ind w:left="3343" w:hanging="360"/>
      </w:pPr>
    </w:lvl>
    <w:lvl w:ilvl="5" w:tplc="0418001B" w:tentative="1">
      <w:start w:val="1"/>
      <w:numFmt w:val="lowerRoman"/>
      <w:lvlText w:val="%6."/>
      <w:lvlJc w:val="right"/>
      <w:pPr>
        <w:ind w:left="4063" w:hanging="180"/>
      </w:pPr>
    </w:lvl>
    <w:lvl w:ilvl="6" w:tplc="0418000F" w:tentative="1">
      <w:start w:val="1"/>
      <w:numFmt w:val="decimal"/>
      <w:lvlText w:val="%7."/>
      <w:lvlJc w:val="left"/>
      <w:pPr>
        <w:ind w:left="4783" w:hanging="360"/>
      </w:pPr>
    </w:lvl>
    <w:lvl w:ilvl="7" w:tplc="04180019" w:tentative="1">
      <w:start w:val="1"/>
      <w:numFmt w:val="lowerLetter"/>
      <w:lvlText w:val="%8."/>
      <w:lvlJc w:val="left"/>
      <w:pPr>
        <w:ind w:left="5503" w:hanging="360"/>
      </w:pPr>
    </w:lvl>
    <w:lvl w:ilvl="8" w:tplc="0418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0" w15:restartNumberingAfterBreak="0">
    <w:nsid w:val="414F3842"/>
    <w:multiLevelType w:val="hybridMultilevel"/>
    <w:tmpl w:val="140EE134"/>
    <w:lvl w:ilvl="0" w:tplc="B934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15BA2"/>
    <w:multiLevelType w:val="hybridMultilevel"/>
    <w:tmpl w:val="1366B6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F574E"/>
    <w:multiLevelType w:val="hybridMultilevel"/>
    <w:tmpl w:val="4F0011D8"/>
    <w:lvl w:ilvl="0" w:tplc="4D44B0DE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7910D68C">
      <w:start w:val="1"/>
      <w:numFmt w:val="decimal"/>
      <w:lvlText w:val="b.%3."/>
      <w:lvlJc w:val="left"/>
      <w:pPr>
        <w:ind w:left="2651" w:hanging="360"/>
      </w:pPr>
      <w:rPr>
        <w:rFonts w:hint="default"/>
        <w:b/>
        <w:sz w:val="28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5A86413"/>
    <w:multiLevelType w:val="hybridMultilevel"/>
    <w:tmpl w:val="0C6602EA"/>
    <w:lvl w:ilvl="0" w:tplc="5D727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C03D0"/>
    <w:multiLevelType w:val="hybridMultilevel"/>
    <w:tmpl w:val="E74A9B6A"/>
    <w:lvl w:ilvl="0" w:tplc="C3C4BCA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1AB2A7A"/>
    <w:multiLevelType w:val="hybridMultilevel"/>
    <w:tmpl w:val="17D819CE"/>
    <w:lvl w:ilvl="0" w:tplc="6186BA3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702D2B86"/>
    <w:multiLevelType w:val="hybridMultilevel"/>
    <w:tmpl w:val="E74A9B6A"/>
    <w:lvl w:ilvl="0" w:tplc="C3C4BCA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2382BC9"/>
    <w:multiLevelType w:val="hybridMultilevel"/>
    <w:tmpl w:val="9CA6F2D2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2685B66"/>
    <w:multiLevelType w:val="hybridMultilevel"/>
    <w:tmpl w:val="925AF560"/>
    <w:lvl w:ilvl="0" w:tplc="23524950">
      <w:start w:val="1"/>
      <w:numFmt w:val="decimal"/>
      <w:lvlText w:val="Art.%1 - "/>
      <w:lvlJc w:val="left"/>
      <w:pPr>
        <w:ind w:left="720" w:hanging="360"/>
      </w:pPr>
      <w:rPr>
        <w:rFonts w:hint="default"/>
        <w:b/>
        <w:sz w:val="28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E05F1"/>
    <w:multiLevelType w:val="hybridMultilevel"/>
    <w:tmpl w:val="F6ACB790"/>
    <w:lvl w:ilvl="0" w:tplc="344812A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750767E5"/>
    <w:multiLevelType w:val="hybridMultilevel"/>
    <w:tmpl w:val="6D74799A"/>
    <w:lvl w:ilvl="0" w:tplc="0AE8E9DE">
      <w:start w:val="1"/>
      <w:numFmt w:val="decimal"/>
      <w:lvlText w:val="a.%1."/>
      <w:lvlJc w:val="left"/>
      <w:pPr>
        <w:ind w:left="1211" w:hanging="360"/>
      </w:pPr>
      <w:rPr>
        <w:rFonts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6E6364D"/>
    <w:multiLevelType w:val="hybridMultilevel"/>
    <w:tmpl w:val="B4603F24"/>
    <w:lvl w:ilvl="0" w:tplc="4EBCE9BC">
      <w:start w:val="1"/>
      <w:numFmt w:val="decimal"/>
      <w:lvlText w:val="c.%1."/>
      <w:lvlJc w:val="left"/>
      <w:pPr>
        <w:ind w:left="2651" w:hanging="360"/>
      </w:pPr>
      <w:rPr>
        <w:rFonts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52BB4"/>
    <w:multiLevelType w:val="hybridMultilevel"/>
    <w:tmpl w:val="E7F665CA"/>
    <w:lvl w:ilvl="0" w:tplc="B934B142">
      <w:start w:val="1"/>
      <w:numFmt w:val="decimal"/>
      <w:lvlText w:val="%1."/>
      <w:lvlJc w:val="left"/>
      <w:pPr>
        <w:ind w:left="193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651" w:hanging="360"/>
      </w:pPr>
    </w:lvl>
    <w:lvl w:ilvl="2" w:tplc="0418001B" w:tentative="1">
      <w:start w:val="1"/>
      <w:numFmt w:val="lowerRoman"/>
      <w:lvlText w:val="%3."/>
      <w:lvlJc w:val="right"/>
      <w:pPr>
        <w:ind w:left="3371" w:hanging="180"/>
      </w:pPr>
    </w:lvl>
    <w:lvl w:ilvl="3" w:tplc="0418000F" w:tentative="1">
      <w:start w:val="1"/>
      <w:numFmt w:val="decimal"/>
      <w:lvlText w:val="%4."/>
      <w:lvlJc w:val="left"/>
      <w:pPr>
        <w:ind w:left="4091" w:hanging="360"/>
      </w:pPr>
    </w:lvl>
    <w:lvl w:ilvl="4" w:tplc="04180019" w:tentative="1">
      <w:start w:val="1"/>
      <w:numFmt w:val="lowerLetter"/>
      <w:lvlText w:val="%5."/>
      <w:lvlJc w:val="left"/>
      <w:pPr>
        <w:ind w:left="4811" w:hanging="360"/>
      </w:pPr>
    </w:lvl>
    <w:lvl w:ilvl="5" w:tplc="0418001B" w:tentative="1">
      <w:start w:val="1"/>
      <w:numFmt w:val="lowerRoman"/>
      <w:lvlText w:val="%6."/>
      <w:lvlJc w:val="right"/>
      <w:pPr>
        <w:ind w:left="5531" w:hanging="180"/>
      </w:pPr>
    </w:lvl>
    <w:lvl w:ilvl="6" w:tplc="0418000F" w:tentative="1">
      <w:start w:val="1"/>
      <w:numFmt w:val="decimal"/>
      <w:lvlText w:val="%7."/>
      <w:lvlJc w:val="left"/>
      <w:pPr>
        <w:ind w:left="6251" w:hanging="360"/>
      </w:pPr>
    </w:lvl>
    <w:lvl w:ilvl="7" w:tplc="04180019" w:tentative="1">
      <w:start w:val="1"/>
      <w:numFmt w:val="lowerLetter"/>
      <w:lvlText w:val="%8."/>
      <w:lvlJc w:val="left"/>
      <w:pPr>
        <w:ind w:left="6971" w:hanging="360"/>
      </w:pPr>
    </w:lvl>
    <w:lvl w:ilvl="8" w:tplc="0418001B" w:tentative="1">
      <w:start w:val="1"/>
      <w:numFmt w:val="lowerRoman"/>
      <w:lvlText w:val="%9."/>
      <w:lvlJc w:val="right"/>
      <w:pPr>
        <w:ind w:left="7691" w:hanging="180"/>
      </w:pPr>
    </w:lvl>
  </w:abstractNum>
  <w:num w:numId="1" w16cid:durableId="918636631">
    <w:abstractNumId w:val="18"/>
  </w:num>
  <w:num w:numId="2" w16cid:durableId="233439291">
    <w:abstractNumId w:val="17"/>
  </w:num>
  <w:num w:numId="3" w16cid:durableId="784270767">
    <w:abstractNumId w:val="15"/>
  </w:num>
  <w:num w:numId="4" w16cid:durableId="222183784">
    <w:abstractNumId w:val="12"/>
  </w:num>
  <w:num w:numId="5" w16cid:durableId="46270195">
    <w:abstractNumId w:val="6"/>
  </w:num>
  <w:num w:numId="6" w16cid:durableId="1388382257">
    <w:abstractNumId w:val="21"/>
  </w:num>
  <w:num w:numId="7" w16cid:durableId="388385317">
    <w:abstractNumId w:val="9"/>
  </w:num>
  <w:num w:numId="8" w16cid:durableId="115950094">
    <w:abstractNumId w:val="16"/>
  </w:num>
  <w:num w:numId="9" w16cid:durableId="276644605">
    <w:abstractNumId w:val="8"/>
  </w:num>
  <w:num w:numId="10" w16cid:durableId="68960883">
    <w:abstractNumId w:val="4"/>
  </w:num>
  <w:num w:numId="11" w16cid:durableId="2054766371">
    <w:abstractNumId w:val="22"/>
  </w:num>
  <w:num w:numId="12" w16cid:durableId="1724404523">
    <w:abstractNumId w:val="10"/>
  </w:num>
  <w:num w:numId="13" w16cid:durableId="2002653609">
    <w:abstractNumId w:val="19"/>
  </w:num>
  <w:num w:numId="14" w16cid:durableId="1632710029">
    <w:abstractNumId w:val="2"/>
  </w:num>
  <w:num w:numId="15" w16cid:durableId="279454988">
    <w:abstractNumId w:val="13"/>
  </w:num>
  <w:num w:numId="16" w16cid:durableId="255749845">
    <w:abstractNumId w:val="20"/>
  </w:num>
  <w:num w:numId="17" w16cid:durableId="1967856673">
    <w:abstractNumId w:val="5"/>
  </w:num>
  <w:num w:numId="18" w16cid:durableId="1969971789">
    <w:abstractNumId w:val="1"/>
  </w:num>
  <w:num w:numId="19" w16cid:durableId="1040470922">
    <w:abstractNumId w:val="14"/>
  </w:num>
  <w:num w:numId="20" w16cid:durableId="1971277934">
    <w:abstractNumId w:val="3"/>
  </w:num>
  <w:num w:numId="21" w16cid:durableId="183831826">
    <w:abstractNumId w:val="0"/>
  </w:num>
  <w:num w:numId="22" w16cid:durableId="1488205600">
    <w:abstractNumId w:val="7"/>
  </w:num>
  <w:num w:numId="23" w16cid:durableId="12978578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mirrorMargins/>
  <w:hideSpellingErrors/>
  <w:proofState w:spelling="clean"/>
  <w:defaultTabStop w:val="708"/>
  <w:autoHyphenation/>
  <w:hyphenationZone w:val="425"/>
  <w:doNotHyphenateCaps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5F"/>
    <w:rsid w:val="0000208F"/>
    <w:rsid w:val="000120E8"/>
    <w:rsid w:val="000126D1"/>
    <w:rsid w:val="00013C3F"/>
    <w:rsid w:val="00032CDD"/>
    <w:rsid w:val="000350DC"/>
    <w:rsid w:val="00041001"/>
    <w:rsid w:val="000451C2"/>
    <w:rsid w:val="0004707A"/>
    <w:rsid w:val="0005168C"/>
    <w:rsid w:val="00056515"/>
    <w:rsid w:val="00067B72"/>
    <w:rsid w:val="000707CA"/>
    <w:rsid w:val="00086F24"/>
    <w:rsid w:val="00090CD1"/>
    <w:rsid w:val="000B0E7D"/>
    <w:rsid w:val="000B58DC"/>
    <w:rsid w:val="000B7D7F"/>
    <w:rsid w:val="000C39FA"/>
    <w:rsid w:val="000D0C2C"/>
    <w:rsid w:val="000D1384"/>
    <w:rsid w:val="000D6AE3"/>
    <w:rsid w:val="000E23DB"/>
    <w:rsid w:val="000E68DA"/>
    <w:rsid w:val="00100AFF"/>
    <w:rsid w:val="00101A41"/>
    <w:rsid w:val="00102785"/>
    <w:rsid w:val="001034A0"/>
    <w:rsid w:val="001074E1"/>
    <w:rsid w:val="00115483"/>
    <w:rsid w:val="001228F8"/>
    <w:rsid w:val="00131BF2"/>
    <w:rsid w:val="00134866"/>
    <w:rsid w:val="00135035"/>
    <w:rsid w:val="0019113C"/>
    <w:rsid w:val="00196F5D"/>
    <w:rsid w:val="001A472E"/>
    <w:rsid w:val="001C6506"/>
    <w:rsid w:val="001C6666"/>
    <w:rsid w:val="001D4B2D"/>
    <w:rsid w:val="001E063E"/>
    <w:rsid w:val="001E1360"/>
    <w:rsid w:val="001E3571"/>
    <w:rsid w:val="001E571D"/>
    <w:rsid w:val="00200A4F"/>
    <w:rsid w:val="002043C6"/>
    <w:rsid w:val="00210EA2"/>
    <w:rsid w:val="002528DD"/>
    <w:rsid w:val="002555EB"/>
    <w:rsid w:val="002569D6"/>
    <w:rsid w:val="00256BC2"/>
    <w:rsid w:val="0026250F"/>
    <w:rsid w:val="00262A26"/>
    <w:rsid w:val="00267453"/>
    <w:rsid w:val="00275CA5"/>
    <w:rsid w:val="00281774"/>
    <w:rsid w:val="002861C0"/>
    <w:rsid w:val="00293BF0"/>
    <w:rsid w:val="00295A9A"/>
    <w:rsid w:val="002A24AC"/>
    <w:rsid w:val="002A4186"/>
    <w:rsid w:val="002C3F72"/>
    <w:rsid w:val="002F2776"/>
    <w:rsid w:val="002F74BF"/>
    <w:rsid w:val="003006BA"/>
    <w:rsid w:val="00303E28"/>
    <w:rsid w:val="0030526D"/>
    <w:rsid w:val="00307CC9"/>
    <w:rsid w:val="00313765"/>
    <w:rsid w:val="00314715"/>
    <w:rsid w:val="0032103F"/>
    <w:rsid w:val="003521CA"/>
    <w:rsid w:val="0035731B"/>
    <w:rsid w:val="00372666"/>
    <w:rsid w:val="003A500B"/>
    <w:rsid w:val="003C03E5"/>
    <w:rsid w:val="003D7D73"/>
    <w:rsid w:val="003F239F"/>
    <w:rsid w:val="003F6D83"/>
    <w:rsid w:val="00406E8E"/>
    <w:rsid w:val="00407D58"/>
    <w:rsid w:val="00410AA8"/>
    <w:rsid w:val="00415ED5"/>
    <w:rsid w:val="00424810"/>
    <w:rsid w:val="00433810"/>
    <w:rsid w:val="0044028C"/>
    <w:rsid w:val="004450F8"/>
    <w:rsid w:val="00446029"/>
    <w:rsid w:val="00455BBA"/>
    <w:rsid w:val="0047583B"/>
    <w:rsid w:val="00485A36"/>
    <w:rsid w:val="00487149"/>
    <w:rsid w:val="00490116"/>
    <w:rsid w:val="0049033C"/>
    <w:rsid w:val="004A1DD4"/>
    <w:rsid w:val="004A2585"/>
    <w:rsid w:val="004A601B"/>
    <w:rsid w:val="004A6F69"/>
    <w:rsid w:val="004B5CFE"/>
    <w:rsid w:val="004B6984"/>
    <w:rsid w:val="004C284A"/>
    <w:rsid w:val="00502D26"/>
    <w:rsid w:val="00505C89"/>
    <w:rsid w:val="00520599"/>
    <w:rsid w:val="00525EEA"/>
    <w:rsid w:val="00533B8A"/>
    <w:rsid w:val="00533D0D"/>
    <w:rsid w:val="0053519E"/>
    <w:rsid w:val="0054247D"/>
    <w:rsid w:val="00545798"/>
    <w:rsid w:val="00556003"/>
    <w:rsid w:val="005653B8"/>
    <w:rsid w:val="0056690C"/>
    <w:rsid w:val="00567AE7"/>
    <w:rsid w:val="005736DD"/>
    <w:rsid w:val="005869E9"/>
    <w:rsid w:val="005A6967"/>
    <w:rsid w:val="005B3652"/>
    <w:rsid w:val="005B4077"/>
    <w:rsid w:val="005C1A5F"/>
    <w:rsid w:val="005C2269"/>
    <w:rsid w:val="005D481A"/>
    <w:rsid w:val="005E3073"/>
    <w:rsid w:val="005E7DB4"/>
    <w:rsid w:val="005F41FE"/>
    <w:rsid w:val="00605A7D"/>
    <w:rsid w:val="00613418"/>
    <w:rsid w:val="00613B3C"/>
    <w:rsid w:val="00625DB6"/>
    <w:rsid w:val="00626956"/>
    <w:rsid w:val="00636EB7"/>
    <w:rsid w:val="006374AD"/>
    <w:rsid w:val="0064025F"/>
    <w:rsid w:val="0065427F"/>
    <w:rsid w:val="00655DD9"/>
    <w:rsid w:val="00661044"/>
    <w:rsid w:val="00672F85"/>
    <w:rsid w:val="006767D9"/>
    <w:rsid w:val="00677CCA"/>
    <w:rsid w:val="00687EFB"/>
    <w:rsid w:val="006929A7"/>
    <w:rsid w:val="006A5F1A"/>
    <w:rsid w:val="006D0728"/>
    <w:rsid w:val="006E1291"/>
    <w:rsid w:val="006E79B8"/>
    <w:rsid w:val="006F6519"/>
    <w:rsid w:val="0071690A"/>
    <w:rsid w:val="007314EA"/>
    <w:rsid w:val="007344F5"/>
    <w:rsid w:val="007521AC"/>
    <w:rsid w:val="00774F2D"/>
    <w:rsid w:val="00790AE2"/>
    <w:rsid w:val="00792CC1"/>
    <w:rsid w:val="007A23D9"/>
    <w:rsid w:val="007A3E97"/>
    <w:rsid w:val="007D0D18"/>
    <w:rsid w:val="007E2735"/>
    <w:rsid w:val="007E5C32"/>
    <w:rsid w:val="007F60D0"/>
    <w:rsid w:val="007F68D3"/>
    <w:rsid w:val="007F7A97"/>
    <w:rsid w:val="008077CE"/>
    <w:rsid w:val="00813BD3"/>
    <w:rsid w:val="00822B96"/>
    <w:rsid w:val="00834D57"/>
    <w:rsid w:val="00836FEE"/>
    <w:rsid w:val="00840299"/>
    <w:rsid w:val="008419CC"/>
    <w:rsid w:val="008449A2"/>
    <w:rsid w:val="008741D9"/>
    <w:rsid w:val="008743CE"/>
    <w:rsid w:val="0087603C"/>
    <w:rsid w:val="0087655B"/>
    <w:rsid w:val="0088105F"/>
    <w:rsid w:val="0088139B"/>
    <w:rsid w:val="00885CE8"/>
    <w:rsid w:val="008A3E6F"/>
    <w:rsid w:val="008A62ED"/>
    <w:rsid w:val="008B5C1B"/>
    <w:rsid w:val="008D4031"/>
    <w:rsid w:val="008E2A13"/>
    <w:rsid w:val="008E3F17"/>
    <w:rsid w:val="009024D2"/>
    <w:rsid w:val="009114A5"/>
    <w:rsid w:val="009215FB"/>
    <w:rsid w:val="00922E5D"/>
    <w:rsid w:val="0092488F"/>
    <w:rsid w:val="00926348"/>
    <w:rsid w:val="009459FF"/>
    <w:rsid w:val="0095412C"/>
    <w:rsid w:val="009619C8"/>
    <w:rsid w:val="00961DE9"/>
    <w:rsid w:val="0097487C"/>
    <w:rsid w:val="009849D3"/>
    <w:rsid w:val="0098701E"/>
    <w:rsid w:val="0099173B"/>
    <w:rsid w:val="00994100"/>
    <w:rsid w:val="00995EDE"/>
    <w:rsid w:val="00995F44"/>
    <w:rsid w:val="009A49C1"/>
    <w:rsid w:val="009B6790"/>
    <w:rsid w:val="009C009D"/>
    <w:rsid w:val="009C2103"/>
    <w:rsid w:val="009C5488"/>
    <w:rsid w:val="009D0AB3"/>
    <w:rsid w:val="009E1E46"/>
    <w:rsid w:val="009E2354"/>
    <w:rsid w:val="009F782F"/>
    <w:rsid w:val="00A04457"/>
    <w:rsid w:val="00A12BBC"/>
    <w:rsid w:val="00A16FBE"/>
    <w:rsid w:val="00A201C5"/>
    <w:rsid w:val="00A33FD4"/>
    <w:rsid w:val="00A34D34"/>
    <w:rsid w:val="00A35D11"/>
    <w:rsid w:val="00A478AC"/>
    <w:rsid w:val="00A52FDA"/>
    <w:rsid w:val="00AA03A0"/>
    <w:rsid w:val="00AA07EC"/>
    <w:rsid w:val="00AA38D6"/>
    <w:rsid w:val="00AA653A"/>
    <w:rsid w:val="00AB175F"/>
    <w:rsid w:val="00AB2BB5"/>
    <w:rsid w:val="00AB42C7"/>
    <w:rsid w:val="00AB531B"/>
    <w:rsid w:val="00AB7ACF"/>
    <w:rsid w:val="00AC2FB2"/>
    <w:rsid w:val="00AE5060"/>
    <w:rsid w:val="00B0047C"/>
    <w:rsid w:val="00B0265B"/>
    <w:rsid w:val="00B05793"/>
    <w:rsid w:val="00B15E30"/>
    <w:rsid w:val="00B16F8D"/>
    <w:rsid w:val="00B23E88"/>
    <w:rsid w:val="00B35BBF"/>
    <w:rsid w:val="00B361D9"/>
    <w:rsid w:val="00B41CBF"/>
    <w:rsid w:val="00B428C8"/>
    <w:rsid w:val="00B430EF"/>
    <w:rsid w:val="00B459CA"/>
    <w:rsid w:val="00B47F4A"/>
    <w:rsid w:val="00B52351"/>
    <w:rsid w:val="00B55413"/>
    <w:rsid w:val="00B8609B"/>
    <w:rsid w:val="00B87F26"/>
    <w:rsid w:val="00B95E9A"/>
    <w:rsid w:val="00B9606B"/>
    <w:rsid w:val="00BA123D"/>
    <w:rsid w:val="00BC2863"/>
    <w:rsid w:val="00BD03C9"/>
    <w:rsid w:val="00BD33BD"/>
    <w:rsid w:val="00BE00CE"/>
    <w:rsid w:val="00BE22E0"/>
    <w:rsid w:val="00BE2656"/>
    <w:rsid w:val="00BE63FC"/>
    <w:rsid w:val="00BF26C4"/>
    <w:rsid w:val="00BF3AD8"/>
    <w:rsid w:val="00C05A89"/>
    <w:rsid w:val="00C10413"/>
    <w:rsid w:val="00C17745"/>
    <w:rsid w:val="00C2303D"/>
    <w:rsid w:val="00C25254"/>
    <w:rsid w:val="00C26982"/>
    <w:rsid w:val="00C41534"/>
    <w:rsid w:val="00C53949"/>
    <w:rsid w:val="00C54B32"/>
    <w:rsid w:val="00C935CD"/>
    <w:rsid w:val="00CA428E"/>
    <w:rsid w:val="00CA7377"/>
    <w:rsid w:val="00CB7FC8"/>
    <w:rsid w:val="00CC0C81"/>
    <w:rsid w:val="00CC1029"/>
    <w:rsid w:val="00CC2C8C"/>
    <w:rsid w:val="00CC516A"/>
    <w:rsid w:val="00CD0AE9"/>
    <w:rsid w:val="00CF6FEA"/>
    <w:rsid w:val="00D175DF"/>
    <w:rsid w:val="00D32D08"/>
    <w:rsid w:val="00D40230"/>
    <w:rsid w:val="00D433E3"/>
    <w:rsid w:val="00D4610A"/>
    <w:rsid w:val="00D46515"/>
    <w:rsid w:val="00D50494"/>
    <w:rsid w:val="00D54284"/>
    <w:rsid w:val="00D7376A"/>
    <w:rsid w:val="00D93B47"/>
    <w:rsid w:val="00D94E6B"/>
    <w:rsid w:val="00DA188C"/>
    <w:rsid w:val="00DA25C4"/>
    <w:rsid w:val="00DB3FBA"/>
    <w:rsid w:val="00DC0A66"/>
    <w:rsid w:val="00DC22CD"/>
    <w:rsid w:val="00DC2DDF"/>
    <w:rsid w:val="00DD15D1"/>
    <w:rsid w:val="00DE3350"/>
    <w:rsid w:val="00DE764D"/>
    <w:rsid w:val="00DF41D6"/>
    <w:rsid w:val="00DF51DD"/>
    <w:rsid w:val="00DF5675"/>
    <w:rsid w:val="00DF5E8E"/>
    <w:rsid w:val="00E03547"/>
    <w:rsid w:val="00E13551"/>
    <w:rsid w:val="00E20A90"/>
    <w:rsid w:val="00E27A67"/>
    <w:rsid w:val="00E40D1F"/>
    <w:rsid w:val="00E47C43"/>
    <w:rsid w:val="00E57F24"/>
    <w:rsid w:val="00E6019D"/>
    <w:rsid w:val="00E63B1E"/>
    <w:rsid w:val="00E665C2"/>
    <w:rsid w:val="00E66C19"/>
    <w:rsid w:val="00E7200D"/>
    <w:rsid w:val="00E75551"/>
    <w:rsid w:val="00E80627"/>
    <w:rsid w:val="00E85B53"/>
    <w:rsid w:val="00E920CE"/>
    <w:rsid w:val="00EA057C"/>
    <w:rsid w:val="00EA41AE"/>
    <w:rsid w:val="00EA6EF1"/>
    <w:rsid w:val="00EA79A8"/>
    <w:rsid w:val="00EA7C38"/>
    <w:rsid w:val="00EC7A1D"/>
    <w:rsid w:val="00ED7CFF"/>
    <w:rsid w:val="00EE3336"/>
    <w:rsid w:val="00EE7CAB"/>
    <w:rsid w:val="00EF4EFC"/>
    <w:rsid w:val="00F00257"/>
    <w:rsid w:val="00F13DE6"/>
    <w:rsid w:val="00F35929"/>
    <w:rsid w:val="00F36084"/>
    <w:rsid w:val="00F45F9F"/>
    <w:rsid w:val="00F52AF7"/>
    <w:rsid w:val="00F74BE3"/>
    <w:rsid w:val="00FA0B97"/>
    <w:rsid w:val="00FA0F98"/>
    <w:rsid w:val="00FA5D6F"/>
    <w:rsid w:val="00FC3E05"/>
    <w:rsid w:val="00FD2433"/>
    <w:rsid w:val="00FD44AC"/>
    <w:rsid w:val="00FD48CF"/>
    <w:rsid w:val="00FD63A4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55E36"/>
  <w15:chartTrackingRefBased/>
  <w15:docId w15:val="{31C2B93B-30EC-4E0D-A229-2008804F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6"/>
        <w:u w:color="000000" w:themeColor="text1"/>
        <w:lang w:val="ro-RO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8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FD48C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8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D48CF"/>
    <w:rPr>
      <w:rFonts w:eastAsia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5C1A5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C1A5F"/>
    <w:pPr>
      <w:spacing w:after="0"/>
      <w:ind w:left="720"/>
    </w:pPr>
    <w:rPr>
      <w:rFonts w:ascii="Calibri" w:hAnsi="Calibri" w:cs="Calibri"/>
      <w:bCs/>
      <w:sz w:val="22"/>
      <w:szCs w:val="22"/>
      <w:lang w:eastAsia="ro-RO"/>
    </w:rPr>
  </w:style>
  <w:style w:type="paragraph" w:styleId="FootnoteText">
    <w:name w:val="footnote text"/>
    <w:basedOn w:val="Normal"/>
    <w:link w:val="FootnoteTextChar"/>
    <w:uiPriority w:val="99"/>
    <w:unhideWhenUsed/>
    <w:rsid w:val="005B407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0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67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5675"/>
    <w:pPr>
      <w:tabs>
        <w:tab w:val="center" w:pos="4513"/>
        <w:tab w:val="right" w:pos="9026"/>
      </w:tabs>
      <w:spacing w:after="0"/>
    </w:pPr>
    <w:rPr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DF5675"/>
    <w:rPr>
      <w:szCs w:val="36"/>
    </w:rPr>
  </w:style>
  <w:style w:type="paragraph" w:styleId="Footer">
    <w:name w:val="footer"/>
    <w:basedOn w:val="Normal"/>
    <w:link w:val="FooterChar"/>
    <w:uiPriority w:val="99"/>
    <w:unhideWhenUsed/>
    <w:rsid w:val="00DF5675"/>
    <w:pPr>
      <w:tabs>
        <w:tab w:val="center" w:pos="4513"/>
        <w:tab w:val="right" w:pos="9026"/>
      </w:tabs>
      <w:spacing w:after="0"/>
    </w:pPr>
    <w:rPr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F5675"/>
    <w:rPr>
      <w:szCs w:val="36"/>
    </w:rPr>
  </w:style>
  <w:style w:type="character" w:customStyle="1" w:styleId="rvts11">
    <w:name w:val="rvts11"/>
    <w:rsid w:val="00DF5675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675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67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5675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character" w:customStyle="1" w:styleId="rvts21">
    <w:name w:val="rvts21"/>
    <w:basedOn w:val="DefaultParagraphFont"/>
    <w:rsid w:val="00DF56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71">
    <w:name w:val="rvts71"/>
    <w:basedOn w:val="DefaultParagraphFont"/>
    <w:rsid w:val="00DF5675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5675"/>
    <w:pPr>
      <w:spacing w:after="0"/>
    </w:pPr>
    <w:rPr>
      <w:rFonts w:eastAsiaTheme="minorEastAsia"/>
      <w:sz w:val="24"/>
      <w:szCs w:val="24"/>
      <w:lang w:val="en-US"/>
    </w:rPr>
  </w:style>
  <w:style w:type="character" w:customStyle="1" w:styleId="rvts101">
    <w:name w:val="rvts101"/>
    <w:basedOn w:val="DefaultParagraphFont"/>
    <w:rsid w:val="00DF5675"/>
    <w:rPr>
      <w:rFonts w:ascii="Times New Roman" w:hAnsi="Times New Roman" w:cs="Times New Roman" w:hint="default"/>
      <w:sz w:val="16"/>
      <w:szCs w:val="16"/>
      <w:vertAlign w:val="superscript"/>
    </w:rPr>
  </w:style>
  <w:style w:type="paragraph" w:customStyle="1" w:styleId="rvps1">
    <w:name w:val="rvps1"/>
    <w:basedOn w:val="Normal"/>
    <w:rsid w:val="00DF5675"/>
    <w:pPr>
      <w:spacing w:after="0"/>
      <w:jc w:val="center"/>
    </w:pPr>
    <w:rPr>
      <w:rFonts w:eastAsiaTheme="minorEastAsia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67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67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675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675"/>
    <w:rPr>
      <w:b/>
      <w:bCs/>
    </w:rPr>
  </w:style>
  <w:style w:type="character" w:customStyle="1" w:styleId="rvts7">
    <w:name w:val="rvts7"/>
    <w:basedOn w:val="DefaultParagraphFont"/>
    <w:rsid w:val="00613418"/>
  </w:style>
  <w:style w:type="character" w:customStyle="1" w:styleId="rvts3">
    <w:name w:val="rvts3"/>
    <w:basedOn w:val="DefaultParagraphFont"/>
    <w:rsid w:val="00135035"/>
  </w:style>
  <w:style w:type="character" w:customStyle="1" w:styleId="rvts8">
    <w:name w:val="rvts8"/>
    <w:basedOn w:val="DefaultParagraphFont"/>
    <w:rsid w:val="00FD48CF"/>
  </w:style>
  <w:style w:type="character" w:customStyle="1" w:styleId="rvts6">
    <w:name w:val="rvts6"/>
    <w:basedOn w:val="DefaultParagraphFont"/>
    <w:rsid w:val="00FD48CF"/>
  </w:style>
  <w:style w:type="character" w:customStyle="1" w:styleId="rvts1">
    <w:name w:val="rvts1"/>
    <w:basedOn w:val="DefaultParagraphFont"/>
    <w:rsid w:val="00FD48CF"/>
  </w:style>
  <w:style w:type="character" w:customStyle="1" w:styleId="rvts5">
    <w:name w:val="rvts5"/>
    <w:basedOn w:val="DefaultParagraphFont"/>
    <w:rsid w:val="00FD48CF"/>
  </w:style>
  <w:style w:type="character" w:customStyle="1" w:styleId="rvts10">
    <w:name w:val="rvts10"/>
    <w:basedOn w:val="DefaultParagraphFont"/>
    <w:rsid w:val="00FD48CF"/>
  </w:style>
  <w:style w:type="character" w:customStyle="1" w:styleId="rvts9">
    <w:name w:val="rvts9"/>
    <w:basedOn w:val="DefaultParagraphFont"/>
    <w:rsid w:val="00FD48CF"/>
  </w:style>
  <w:style w:type="character" w:customStyle="1" w:styleId="rvts4">
    <w:name w:val="rvts4"/>
    <w:basedOn w:val="DefaultParagraphFont"/>
    <w:rsid w:val="00FD48CF"/>
  </w:style>
  <w:style w:type="character" w:customStyle="1" w:styleId="rvts2">
    <w:name w:val="rvts2"/>
    <w:basedOn w:val="DefaultParagraphFont"/>
    <w:rsid w:val="00FD48CF"/>
  </w:style>
  <w:style w:type="paragraph" w:customStyle="1" w:styleId="lead">
    <w:name w:val="lead"/>
    <w:basedOn w:val="Normal"/>
    <w:rsid w:val="00FD48CF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D48CF"/>
    <w:rPr>
      <w:b/>
      <w:bCs/>
    </w:rPr>
  </w:style>
  <w:style w:type="character" w:customStyle="1" w:styleId="psearchhighlight">
    <w:name w:val="psearchhighlight"/>
    <w:basedOn w:val="DefaultParagraphFont"/>
    <w:rsid w:val="00FD48CF"/>
  </w:style>
  <w:style w:type="character" w:customStyle="1" w:styleId="rvts13">
    <w:name w:val="rvts13"/>
    <w:basedOn w:val="DefaultParagraphFont"/>
    <w:rsid w:val="00FD48CF"/>
  </w:style>
  <w:style w:type="paragraph" w:styleId="NoSpacing">
    <w:name w:val="No Spacing"/>
    <w:uiPriority w:val="1"/>
    <w:qFormat/>
    <w:rsid w:val="00FD48CF"/>
    <w:pPr>
      <w:spacing w:after="0"/>
    </w:pPr>
    <w:rPr>
      <w:rFonts w:asciiTheme="minorHAnsi" w:hAnsiTheme="minorHAnsi" w:cstheme="minorBidi"/>
      <w:sz w:val="22"/>
      <w:szCs w:val="22"/>
      <w:lang w:val="en-US"/>
    </w:rPr>
  </w:style>
  <w:style w:type="paragraph" w:styleId="BodyText2">
    <w:name w:val="Body Text 2"/>
    <w:basedOn w:val="Normal"/>
    <w:link w:val="BodyText2Char"/>
    <w:uiPriority w:val="99"/>
    <w:rsid w:val="00FD48CF"/>
    <w:pPr>
      <w:spacing w:after="0" w:line="360" w:lineRule="auto"/>
      <w:jc w:val="both"/>
    </w:pPr>
    <w:rPr>
      <w:rFonts w:eastAsia="Times New Roman"/>
      <w:b/>
      <w:sz w:val="32"/>
      <w:szCs w:val="20"/>
      <w:lang w:val="en-AU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D48CF"/>
    <w:rPr>
      <w:rFonts w:eastAsia="Times New Roman"/>
      <w:b/>
      <w:sz w:val="32"/>
      <w:szCs w:val="20"/>
      <w:lang w:val="en-AU" w:eastAsia="x-none"/>
    </w:rPr>
  </w:style>
  <w:style w:type="paragraph" w:customStyle="1" w:styleId="ListParagraph1">
    <w:name w:val="List Paragraph1"/>
    <w:basedOn w:val="Normal"/>
    <w:uiPriority w:val="34"/>
    <w:qFormat/>
    <w:rsid w:val="00FD48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rsid w:val="00FD48CF"/>
    <w:pPr>
      <w:spacing w:after="0"/>
    </w:pPr>
    <w:rPr>
      <w:rFonts w:ascii="Courier New" w:eastAsia="Times New Roman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D48CF"/>
    <w:rPr>
      <w:rFonts w:ascii="Courier New" w:eastAsia="Times New Roman" w:hAnsi="Courier New"/>
      <w:sz w:val="20"/>
      <w:szCs w:val="20"/>
      <w:lang w:val="en-AU"/>
    </w:rPr>
  </w:style>
  <w:style w:type="paragraph" w:customStyle="1" w:styleId="rvps2">
    <w:name w:val="rvps2"/>
    <w:basedOn w:val="Normal"/>
    <w:rsid w:val="00FD48CF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D48CF"/>
    <w:pPr>
      <w:spacing w:after="0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10">
    <w:name w:val="rvts110"/>
    <w:rsid w:val="0092488F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666A-ED19-4D69-9961-382A3DDD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ministerul sanatatii</cp:lastModifiedBy>
  <cp:revision>4</cp:revision>
  <cp:lastPrinted>2023-09-04T09:53:00Z</cp:lastPrinted>
  <dcterms:created xsi:type="dcterms:W3CDTF">2025-05-01T06:03:00Z</dcterms:created>
  <dcterms:modified xsi:type="dcterms:W3CDTF">2025-05-02T07:20:00Z</dcterms:modified>
</cp:coreProperties>
</file>